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1495" w:rsidRPr="00F46C61" w:rsidRDefault="00EE7FC0" w:rsidP="00F46C6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5</w:t>
      </w:r>
      <w:bookmarkStart w:id="0" w:name="_GoBack"/>
      <w:bookmarkEnd w:id="0"/>
      <w:r w:rsidR="004308E9" w:rsidRPr="00F46C61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.9. </w:t>
      </w:r>
      <w:r w:rsidR="007D0F53" w:rsidRPr="00F46C61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План </w:t>
      </w:r>
      <w:r w:rsidR="000F1495" w:rsidRPr="00F46C61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работы методического объединения </w:t>
      </w:r>
      <w:r w:rsidR="00A71822" w:rsidRPr="00F46C61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педагогов по комплексному сопровождению </w:t>
      </w:r>
      <w:r w:rsidR="007D0F53" w:rsidRPr="00F46C61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на</w:t>
      </w:r>
      <w:r w:rsidR="00BE764A" w:rsidRPr="00F46C61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201</w:t>
      </w:r>
      <w:r w:rsidR="00BD24D8" w:rsidRPr="00F46C61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9-2020</w:t>
      </w:r>
      <w:r w:rsidR="000F1495" w:rsidRPr="00F46C61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учебный год</w:t>
      </w:r>
    </w:p>
    <w:p w:rsidR="00A71822" w:rsidRPr="00F46C61" w:rsidRDefault="000F1495" w:rsidP="00F46C61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46C61">
        <w:rPr>
          <w:rFonts w:ascii="Times New Roman" w:eastAsia="Times New Roman" w:hAnsi="Times New Roman" w:cs="Times New Roman"/>
          <w:sz w:val="28"/>
          <w:szCs w:val="28"/>
          <w:lang w:eastAsia="ru-RU"/>
        </w:rPr>
        <w:t>1. Тема</w:t>
      </w:r>
      <w:r w:rsidR="00342F91" w:rsidRPr="00F46C61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="00E33454" w:rsidRPr="00F46C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71822" w:rsidRPr="00F46C61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«Оптимизация  коррекционно-развивающей работы с целью </w:t>
      </w:r>
      <w:r w:rsidR="007D0F53" w:rsidRPr="00F46C61">
        <w:rPr>
          <w:rFonts w:ascii="Times New Roman" w:hAnsi="Times New Roman" w:cs="Times New Roman"/>
          <w:sz w:val="28"/>
          <w:szCs w:val="28"/>
        </w:rPr>
        <w:t>всестороннего развития личности детей с ОВЗ, раскрытия их творческих способностей, индивидуального потенциала, компенсаторных умений и навыков, формирования у них активной гражданской позиции, предполагающей успешную социальную адаптацию</w:t>
      </w:r>
      <w:r w:rsidR="00A71822" w:rsidRPr="00F46C61">
        <w:rPr>
          <w:rFonts w:ascii="Times New Roman" w:hAnsi="Times New Roman" w:cs="Times New Roman"/>
          <w:color w:val="000000"/>
          <w:spacing w:val="-1"/>
          <w:sz w:val="28"/>
          <w:szCs w:val="28"/>
        </w:rPr>
        <w:t>».</w:t>
      </w:r>
    </w:p>
    <w:p w:rsidR="000F1495" w:rsidRPr="00F46C61" w:rsidRDefault="000F1495" w:rsidP="00F46C61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D0F53" w:rsidRPr="00F46C61" w:rsidRDefault="00A71822" w:rsidP="00F46C61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46C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Цель: </w:t>
      </w:r>
      <w:r w:rsidR="007D0F53" w:rsidRPr="00F46C61">
        <w:rPr>
          <w:rFonts w:ascii="Times New Roman" w:hAnsi="Times New Roman" w:cs="Times New Roman"/>
          <w:sz w:val="28"/>
          <w:szCs w:val="28"/>
        </w:rPr>
        <w:t>Обеспечить условия для всестороннего развития личности детей с ОВЗ, раскрытия их творческих способностей, индивидуального потенциала, компенсаторных умений и навыков, формирования у них активной гражданской позиции, предполагающей успешную социальную адаптацию.</w:t>
      </w:r>
    </w:p>
    <w:p w:rsidR="00A71822" w:rsidRPr="00F46C61" w:rsidRDefault="000F1495" w:rsidP="00F46C61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  <w:r w:rsidRPr="00F46C61">
        <w:rPr>
          <w:rFonts w:ascii="Times New Roman" w:eastAsia="Times New Roman" w:hAnsi="Times New Roman" w:cs="Times New Roman"/>
          <w:sz w:val="28"/>
          <w:szCs w:val="28"/>
          <w:lang w:eastAsia="ru-RU"/>
        </w:rPr>
        <w:t>Задачи</w:t>
      </w:r>
      <w:proofErr w:type="gramStart"/>
      <w:r w:rsidR="00342F91" w:rsidRPr="00F46C61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="00A71822" w:rsidRPr="00F46C61">
        <w:rPr>
          <w:rFonts w:ascii="Times New Roman" w:hAnsi="Times New Roman" w:cs="Times New Roman"/>
          <w:color w:val="000000"/>
          <w:spacing w:val="-1"/>
          <w:sz w:val="28"/>
          <w:szCs w:val="28"/>
        </w:rPr>
        <w:t>П</w:t>
      </w:r>
      <w:proofErr w:type="gramEnd"/>
      <w:r w:rsidR="00A71822" w:rsidRPr="00F46C61">
        <w:rPr>
          <w:rFonts w:ascii="Times New Roman" w:hAnsi="Times New Roman" w:cs="Times New Roman"/>
          <w:color w:val="000000"/>
          <w:spacing w:val="-1"/>
          <w:sz w:val="28"/>
          <w:szCs w:val="28"/>
        </w:rPr>
        <w:t>родолжать повышать уровень профессионального мастерства педагогов осуществляющих комплексное сопровождение обучающихся с ОВЗ через использование прогрессивных технологий, участие в конкурсах, распространение собственного опыта, семинары-практикумы, открытые занятия и изучение новинок литературы.</w:t>
      </w:r>
    </w:p>
    <w:p w:rsidR="00A71822" w:rsidRPr="00F46C61" w:rsidRDefault="00A71822" w:rsidP="00F46C61">
      <w:pPr>
        <w:pStyle w:val="a5"/>
        <w:numPr>
          <w:ilvl w:val="0"/>
          <w:numId w:val="1"/>
        </w:numPr>
        <w:contextualSpacing/>
        <w:jc w:val="both"/>
        <w:rPr>
          <w:rFonts w:ascii="Times New Roman" w:hAnsi="Times New Roman"/>
          <w:color w:val="000000"/>
          <w:spacing w:val="-1"/>
          <w:sz w:val="28"/>
          <w:szCs w:val="28"/>
        </w:rPr>
      </w:pPr>
      <w:r w:rsidRPr="00F46C61">
        <w:rPr>
          <w:rFonts w:ascii="Times New Roman" w:hAnsi="Times New Roman"/>
          <w:color w:val="000000"/>
          <w:spacing w:val="-1"/>
          <w:sz w:val="28"/>
          <w:szCs w:val="28"/>
        </w:rPr>
        <w:t>Создание условий для максимальной реализации речевых возможностей и речевой мотивации, адаптац</w:t>
      </w:r>
      <w:proofErr w:type="gramStart"/>
      <w:r w:rsidRPr="00F46C61">
        <w:rPr>
          <w:rFonts w:ascii="Times New Roman" w:hAnsi="Times New Roman"/>
          <w:color w:val="000000"/>
          <w:spacing w:val="-1"/>
          <w:sz w:val="28"/>
          <w:szCs w:val="28"/>
        </w:rPr>
        <w:t>ии у у</w:t>
      </w:r>
      <w:proofErr w:type="gramEnd"/>
      <w:r w:rsidRPr="00F46C61">
        <w:rPr>
          <w:rFonts w:ascii="Times New Roman" w:hAnsi="Times New Roman"/>
          <w:color w:val="000000"/>
          <w:spacing w:val="-1"/>
          <w:sz w:val="28"/>
          <w:szCs w:val="28"/>
        </w:rPr>
        <w:t>чащихся с особыми образовательными потребностями в социуме.</w:t>
      </w:r>
    </w:p>
    <w:p w:rsidR="00A71822" w:rsidRPr="00F46C61" w:rsidRDefault="00A71822" w:rsidP="00F46C61">
      <w:pPr>
        <w:pStyle w:val="a4"/>
        <w:numPr>
          <w:ilvl w:val="0"/>
          <w:numId w:val="1"/>
        </w:numPr>
        <w:tabs>
          <w:tab w:val="left" w:pos="284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46C61">
        <w:rPr>
          <w:rFonts w:ascii="Times New Roman" w:eastAsia="Calibri" w:hAnsi="Times New Roman" w:cs="Times New Roman"/>
          <w:sz w:val="28"/>
          <w:szCs w:val="28"/>
        </w:rPr>
        <w:t xml:space="preserve">Выявление особых образовательных потребностей обучающихся для обеспечения комплексного коррекционного сопровождения ребенка с целью обеспечения возможности успешного освоения АООП. </w:t>
      </w:r>
    </w:p>
    <w:p w:rsidR="000F1495" w:rsidRPr="00F46C61" w:rsidRDefault="00A71822" w:rsidP="00F46C61">
      <w:pPr>
        <w:pStyle w:val="a4"/>
        <w:numPr>
          <w:ilvl w:val="0"/>
          <w:numId w:val="1"/>
        </w:numPr>
        <w:tabs>
          <w:tab w:val="left" w:pos="284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46C61">
        <w:rPr>
          <w:rFonts w:ascii="Times New Roman" w:hAnsi="Times New Roman" w:cs="Times New Roman"/>
          <w:color w:val="000000"/>
          <w:spacing w:val="-1"/>
          <w:sz w:val="28"/>
          <w:szCs w:val="28"/>
        </w:rPr>
        <w:t>Продолжать работу по активизации совместной деятельности всех участников педагогического процесса (учителей, воспитателей, психолога, родителей) во всестороннем развитии ребенка с ОВЗ.</w:t>
      </w:r>
    </w:p>
    <w:p w:rsidR="000F1495" w:rsidRPr="00F46C61" w:rsidRDefault="000F1495" w:rsidP="00F46C61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6C61">
        <w:rPr>
          <w:rFonts w:ascii="Times New Roman" w:eastAsia="Times New Roman" w:hAnsi="Times New Roman" w:cs="Times New Roman"/>
          <w:sz w:val="28"/>
          <w:szCs w:val="28"/>
          <w:lang w:eastAsia="ru-RU"/>
        </w:rPr>
        <w:t>. Направления работы</w:t>
      </w:r>
      <w:r w:rsidR="00196708" w:rsidRPr="00F46C6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tbl>
      <w:tblPr>
        <w:tblStyle w:val="a3"/>
        <w:tblW w:w="10065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709"/>
        <w:gridCol w:w="1418"/>
        <w:gridCol w:w="3969"/>
        <w:gridCol w:w="3969"/>
      </w:tblGrid>
      <w:tr w:rsidR="000F1495" w:rsidRPr="00F46C61" w:rsidTr="007C608C">
        <w:tc>
          <w:tcPr>
            <w:tcW w:w="709" w:type="dxa"/>
          </w:tcPr>
          <w:p w:rsidR="000F1495" w:rsidRPr="00F46C61" w:rsidRDefault="000F1495" w:rsidP="00F46C6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6C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</w:t>
            </w:r>
            <w:proofErr w:type="gramStart"/>
            <w:r w:rsidRPr="00F46C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proofErr w:type="gramEnd"/>
            <w:r w:rsidRPr="00F46C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1418" w:type="dxa"/>
          </w:tcPr>
          <w:p w:rsidR="000F1495" w:rsidRPr="00F46C61" w:rsidRDefault="000F1495" w:rsidP="00F46C6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6C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Направление работы</w:t>
            </w:r>
          </w:p>
        </w:tc>
        <w:tc>
          <w:tcPr>
            <w:tcW w:w="3969" w:type="dxa"/>
          </w:tcPr>
          <w:p w:rsidR="000F1495" w:rsidRPr="00F46C61" w:rsidRDefault="00342F91" w:rsidP="00F46C6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6C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Цель</w:t>
            </w:r>
          </w:p>
        </w:tc>
        <w:tc>
          <w:tcPr>
            <w:tcW w:w="3969" w:type="dxa"/>
          </w:tcPr>
          <w:p w:rsidR="000F1495" w:rsidRPr="00F46C61" w:rsidRDefault="00342F91" w:rsidP="00F46C6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6C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Задачи</w:t>
            </w:r>
          </w:p>
        </w:tc>
      </w:tr>
      <w:tr w:rsidR="000F1495" w:rsidRPr="00F46C61" w:rsidTr="007C608C">
        <w:tc>
          <w:tcPr>
            <w:tcW w:w="709" w:type="dxa"/>
          </w:tcPr>
          <w:p w:rsidR="000F1495" w:rsidRPr="00F46C61" w:rsidRDefault="000F1495" w:rsidP="00F46C6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6C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18" w:type="dxa"/>
          </w:tcPr>
          <w:p w:rsidR="000F1495" w:rsidRPr="00F46C61" w:rsidRDefault="00F47FD2" w:rsidP="00F46C61">
            <w:pPr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6C61">
              <w:rPr>
                <w:rFonts w:ascii="Times New Roman" w:hAnsi="Times New Roman" w:cs="Times New Roman"/>
                <w:bCs/>
                <w:color w:val="000000"/>
                <w:spacing w:val="-3"/>
                <w:sz w:val="28"/>
                <w:szCs w:val="28"/>
              </w:rPr>
              <w:t>Экспертная деятельность</w:t>
            </w:r>
          </w:p>
        </w:tc>
        <w:tc>
          <w:tcPr>
            <w:tcW w:w="3969" w:type="dxa"/>
          </w:tcPr>
          <w:p w:rsidR="00F47FD2" w:rsidRPr="00F46C61" w:rsidRDefault="00F47FD2" w:rsidP="00F46C61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C61">
              <w:rPr>
                <w:rFonts w:ascii="Times New Roman" w:hAnsi="Times New Roman" w:cs="Times New Roman"/>
                <w:sz w:val="28"/>
                <w:szCs w:val="28"/>
              </w:rPr>
              <w:t xml:space="preserve">Методическое планирование; </w:t>
            </w:r>
            <w:r w:rsidR="00783220" w:rsidRPr="00F46C61">
              <w:rPr>
                <w:rFonts w:ascii="Times New Roman" w:eastAsia="Times New Roman" w:hAnsi="Times New Roman" w:cs="Times New Roman"/>
                <w:sz w:val="28"/>
                <w:szCs w:val="28"/>
              </w:rPr>
              <w:t>с</w:t>
            </w:r>
            <w:r w:rsidRPr="00F46C61">
              <w:rPr>
                <w:rFonts w:ascii="Times New Roman" w:eastAsia="Times New Roman" w:hAnsi="Times New Roman" w:cs="Times New Roman"/>
                <w:sz w:val="28"/>
                <w:szCs w:val="28"/>
              </w:rPr>
              <w:t>пособствовать освоению педагогическим коллективом инновационных программ и технологий в процессе работы по РСВ и ФП.</w:t>
            </w:r>
          </w:p>
        </w:tc>
        <w:tc>
          <w:tcPr>
            <w:tcW w:w="3969" w:type="dxa"/>
          </w:tcPr>
          <w:p w:rsidR="000F1495" w:rsidRPr="00F46C61" w:rsidRDefault="00D43866" w:rsidP="00F46C61">
            <w:pPr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6C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Повышать эффективность</w:t>
            </w:r>
            <w:r w:rsidR="00DF0EDD" w:rsidRPr="00F46C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методического планирования путем освоения  инновационных программ и технологий.</w:t>
            </w:r>
          </w:p>
        </w:tc>
      </w:tr>
      <w:tr w:rsidR="000F1495" w:rsidRPr="00F46C61" w:rsidTr="007C608C">
        <w:tc>
          <w:tcPr>
            <w:tcW w:w="709" w:type="dxa"/>
          </w:tcPr>
          <w:p w:rsidR="000F1495" w:rsidRPr="00F46C61" w:rsidRDefault="000F1495" w:rsidP="00F46C6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6C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418" w:type="dxa"/>
          </w:tcPr>
          <w:p w:rsidR="000F1495" w:rsidRPr="00F46C61" w:rsidRDefault="00F47FD2" w:rsidP="00F46C61">
            <w:pPr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6C61">
              <w:rPr>
                <w:rFonts w:ascii="Times New Roman" w:hAnsi="Times New Roman" w:cs="Times New Roman"/>
                <w:sz w:val="28"/>
                <w:szCs w:val="28"/>
              </w:rPr>
              <w:t>Повышение профессионального мастерства</w:t>
            </w:r>
          </w:p>
        </w:tc>
        <w:tc>
          <w:tcPr>
            <w:tcW w:w="3969" w:type="dxa"/>
          </w:tcPr>
          <w:p w:rsidR="00F47FD2" w:rsidRPr="00F46C61" w:rsidRDefault="00F47FD2" w:rsidP="00F46C61">
            <w:pPr>
              <w:shd w:val="clear" w:color="auto" w:fill="FFFFFF"/>
              <w:ind w:left="101"/>
              <w:contextualSpacing/>
              <w:jc w:val="both"/>
              <w:rPr>
                <w:rFonts w:ascii="Times New Roman" w:hAnsi="Times New Roman" w:cs="Times New Roman"/>
                <w:color w:val="000000"/>
                <w:spacing w:val="-3"/>
                <w:sz w:val="28"/>
                <w:szCs w:val="28"/>
              </w:rPr>
            </w:pPr>
            <w:r w:rsidRPr="00F46C61">
              <w:rPr>
                <w:rFonts w:ascii="Times New Roman" w:hAnsi="Times New Roman" w:cs="Times New Roman"/>
                <w:color w:val="000000"/>
                <w:spacing w:val="-3"/>
                <w:sz w:val="28"/>
                <w:szCs w:val="28"/>
              </w:rPr>
              <w:t>Повышение профессион</w:t>
            </w:r>
            <w:r w:rsidR="00783220" w:rsidRPr="00F46C61">
              <w:rPr>
                <w:rFonts w:ascii="Times New Roman" w:hAnsi="Times New Roman" w:cs="Times New Roman"/>
                <w:color w:val="000000"/>
                <w:spacing w:val="-3"/>
                <w:sz w:val="28"/>
                <w:szCs w:val="28"/>
              </w:rPr>
              <w:t>альной квалификации учителей МО;</w:t>
            </w:r>
          </w:p>
          <w:p w:rsidR="000F1495" w:rsidRPr="00F46C61" w:rsidRDefault="00783220" w:rsidP="00F46C61">
            <w:pPr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6C61">
              <w:rPr>
                <w:rFonts w:ascii="Times New Roman" w:hAnsi="Times New Roman" w:cs="Times New Roman"/>
                <w:color w:val="000000"/>
                <w:spacing w:val="-3"/>
                <w:sz w:val="28"/>
                <w:szCs w:val="28"/>
              </w:rPr>
              <w:t>о</w:t>
            </w:r>
            <w:r w:rsidR="00F47FD2" w:rsidRPr="00F46C61">
              <w:rPr>
                <w:rFonts w:ascii="Times New Roman" w:hAnsi="Times New Roman" w:cs="Times New Roman"/>
                <w:color w:val="000000"/>
                <w:spacing w:val="-3"/>
                <w:sz w:val="28"/>
                <w:szCs w:val="28"/>
              </w:rPr>
              <w:t>бобщение, описание и распространение положительного педагогического опыта педагогов  МО.</w:t>
            </w:r>
          </w:p>
        </w:tc>
        <w:tc>
          <w:tcPr>
            <w:tcW w:w="3969" w:type="dxa"/>
          </w:tcPr>
          <w:p w:rsidR="000F1495" w:rsidRPr="00F46C61" w:rsidRDefault="00783220" w:rsidP="00F46C61">
            <w:pPr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6C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Совершенствовать </w:t>
            </w:r>
            <w:r w:rsidRPr="00F46C61"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</w:rPr>
              <w:t>уровень профессионального мастерства педагогов, осуществляющих комплексное сопровождение обучающихся с ОВЗ через использование прогрессивных технологий, участие в конкурсах, распространение собственного опыта, семинары-практикумы, открытые занятия и изучение новинок литературы.</w:t>
            </w:r>
          </w:p>
        </w:tc>
      </w:tr>
      <w:tr w:rsidR="000F1495" w:rsidRPr="00F46C61" w:rsidTr="007C608C">
        <w:tc>
          <w:tcPr>
            <w:tcW w:w="709" w:type="dxa"/>
          </w:tcPr>
          <w:p w:rsidR="000F1495" w:rsidRPr="00F46C61" w:rsidRDefault="000F1495" w:rsidP="00F46C6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6C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3</w:t>
            </w:r>
          </w:p>
        </w:tc>
        <w:tc>
          <w:tcPr>
            <w:tcW w:w="1418" w:type="dxa"/>
          </w:tcPr>
          <w:p w:rsidR="000F1495" w:rsidRPr="00F46C61" w:rsidRDefault="00F47FD2" w:rsidP="00F46C61">
            <w:pPr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6C61"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</w:rPr>
              <w:t>Аналитико-диагностическая деятельность</w:t>
            </w:r>
          </w:p>
        </w:tc>
        <w:tc>
          <w:tcPr>
            <w:tcW w:w="3969" w:type="dxa"/>
          </w:tcPr>
          <w:p w:rsidR="000F1495" w:rsidRPr="00F46C61" w:rsidRDefault="00F47FD2" w:rsidP="00F46C61">
            <w:pPr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6C61">
              <w:rPr>
                <w:rFonts w:ascii="Times New Roman" w:hAnsi="Times New Roman" w:cs="Times New Roman"/>
                <w:sz w:val="28"/>
                <w:szCs w:val="28"/>
              </w:rPr>
              <w:t xml:space="preserve">Определение уровня социальной адаптации учащих, уровней речевого развития, произносительных навыков, использование </w:t>
            </w:r>
            <w:proofErr w:type="spellStart"/>
            <w:r w:rsidRPr="00F46C61">
              <w:rPr>
                <w:rFonts w:ascii="Times New Roman" w:hAnsi="Times New Roman" w:cs="Times New Roman"/>
                <w:sz w:val="28"/>
                <w:szCs w:val="28"/>
              </w:rPr>
              <w:t>разноуровневых</w:t>
            </w:r>
            <w:proofErr w:type="spellEnd"/>
            <w:r w:rsidRPr="00F46C61">
              <w:rPr>
                <w:rFonts w:ascii="Times New Roman" w:hAnsi="Times New Roman" w:cs="Times New Roman"/>
                <w:sz w:val="28"/>
                <w:szCs w:val="28"/>
              </w:rPr>
              <w:t xml:space="preserve"> программ</w:t>
            </w:r>
            <w:r w:rsidR="00783220" w:rsidRPr="00F46C6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969" w:type="dxa"/>
          </w:tcPr>
          <w:p w:rsidR="000F1495" w:rsidRPr="00F46C61" w:rsidRDefault="00DF0EDD" w:rsidP="00F46C61">
            <w:pPr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6C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Координация уровня социальной адаптации учащихся с ОВЗ; формирование и развитие произносительных навыков, использование </w:t>
            </w:r>
            <w:proofErr w:type="spellStart"/>
            <w:r w:rsidRPr="00F46C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разноуровневых</w:t>
            </w:r>
            <w:proofErr w:type="spellEnd"/>
            <w:r w:rsidRPr="00F46C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программ. </w:t>
            </w:r>
          </w:p>
        </w:tc>
      </w:tr>
      <w:tr w:rsidR="00F47FD2" w:rsidRPr="00F46C61" w:rsidTr="007C608C">
        <w:tc>
          <w:tcPr>
            <w:tcW w:w="709" w:type="dxa"/>
          </w:tcPr>
          <w:p w:rsidR="00F47FD2" w:rsidRPr="00F46C61" w:rsidRDefault="00F47FD2" w:rsidP="00F46C6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6C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418" w:type="dxa"/>
          </w:tcPr>
          <w:p w:rsidR="00F47FD2" w:rsidRPr="00F46C61" w:rsidRDefault="00F47FD2" w:rsidP="00F46C61">
            <w:pPr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6C61"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</w:rPr>
              <w:t>Открытые уроки и мероприятия</w:t>
            </w:r>
          </w:p>
        </w:tc>
        <w:tc>
          <w:tcPr>
            <w:tcW w:w="3969" w:type="dxa"/>
          </w:tcPr>
          <w:p w:rsidR="00F47FD2" w:rsidRPr="00F46C61" w:rsidRDefault="00F47FD2" w:rsidP="00F46C61">
            <w:pPr>
              <w:shd w:val="clear" w:color="auto" w:fill="FFFFFF"/>
              <w:ind w:right="-4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6C61">
              <w:rPr>
                <w:rFonts w:ascii="Times New Roman" w:hAnsi="Times New Roman" w:cs="Times New Roman"/>
                <w:sz w:val="28"/>
                <w:szCs w:val="28"/>
              </w:rPr>
              <w:t>Формировать у учащихся достаточно внятную устную речь, создавать у школьников потребность в устном общении</w:t>
            </w:r>
            <w:r w:rsidR="00783220" w:rsidRPr="00F46C61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F47FD2" w:rsidRPr="00F46C61" w:rsidRDefault="00783220" w:rsidP="00F46C61">
            <w:pPr>
              <w:shd w:val="clear" w:color="auto" w:fill="FFFFFF"/>
              <w:ind w:right="-4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6C61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F47FD2" w:rsidRPr="00F46C61">
              <w:rPr>
                <w:rFonts w:ascii="Times New Roman" w:hAnsi="Times New Roman" w:cs="Times New Roman"/>
                <w:sz w:val="28"/>
                <w:szCs w:val="28"/>
              </w:rPr>
              <w:t>бмен опытом</w:t>
            </w:r>
            <w:r w:rsidRPr="00F46C61">
              <w:rPr>
                <w:rFonts w:ascii="Times New Roman" w:hAnsi="Times New Roman" w:cs="Times New Roman"/>
                <w:sz w:val="28"/>
                <w:szCs w:val="28"/>
              </w:rPr>
              <w:t xml:space="preserve"> педагогов</w:t>
            </w:r>
          </w:p>
          <w:p w:rsidR="00F47FD2" w:rsidRPr="00F46C61" w:rsidRDefault="00F47FD2" w:rsidP="00F46C61">
            <w:pPr>
              <w:tabs>
                <w:tab w:val="left" w:pos="284"/>
              </w:tabs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</w:tcPr>
          <w:p w:rsidR="00F47FD2" w:rsidRPr="00F46C61" w:rsidRDefault="005C6C6A" w:rsidP="00F46C61">
            <w:pPr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6C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Обмен опытом педагогов</w:t>
            </w:r>
            <w:r w:rsidR="00D43866" w:rsidRPr="00F46C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="00D43866" w:rsidRPr="00F46C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комплексного</w:t>
            </w:r>
            <w:proofErr w:type="gramEnd"/>
            <w:r w:rsidR="00D43866" w:rsidRPr="00F46C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сопровождений обучающихся с ОВЗ.</w:t>
            </w:r>
          </w:p>
        </w:tc>
      </w:tr>
    </w:tbl>
    <w:p w:rsidR="000F1495" w:rsidRPr="00F46C61" w:rsidRDefault="000F1495" w:rsidP="00F46C61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F1495" w:rsidRPr="00F46C61" w:rsidRDefault="00342F91" w:rsidP="00F46C61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6C61">
        <w:rPr>
          <w:rFonts w:ascii="Times New Roman" w:eastAsia="Times New Roman" w:hAnsi="Times New Roman" w:cs="Times New Roman"/>
          <w:sz w:val="28"/>
          <w:szCs w:val="28"/>
          <w:lang w:eastAsia="ru-RU"/>
        </w:rPr>
        <w:t>Кадровый состав</w:t>
      </w:r>
      <w:r w:rsidR="00894882" w:rsidRPr="00F46C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</w:t>
      </w:r>
      <w:r w:rsidRPr="00F46C6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tbl>
      <w:tblPr>
        <w:tblStyle w:val="a3"/>
        <w:tblW w:w="10065" w:type="dxa"/>
        <w:tblInd w:w="-34" w:type="dxa"/>
        <w:tblLook w:val="04A0" w:firstRow="1" w:lastRow="0" w:firstColumn="1" w:lastColumn="0" w:noHBand="0" w:noVBand="1"/>
      </w:tblPr>
      <w:tblGrid>
        <w:gridCol w:w="709"/>
        <w:gridCol w:w="2268"/>
        <w:gridCol w:w="1701"/>
        <w:gridCol w:w="5387"/>
      </w:tblGrid>
      <w:tr w:rsidR="00343EEC" w:rsidRPr="00F46C61" w:rsidTr="007C608C">
        <w:tc>
          <w:tcPr>
            <w:tcW w:w="709" w:type="dxa"/>
          </w:tcPr>
          <w:p w:rsidR="00343EEC" w:rsidRPr="00F46C61" w:rsidRDefault="00343EEC" w:rsidP="00F46C6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F46C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F46C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2268" w:type="dxa"/>
          </w:tcPr>
          <w:p w:rsidR="00343EEC" w:rsidRPr="00F46C61" w:rsidRDefault="00343EEC" w:rsidP="00F46C61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Ф.И.О. работника</w:t>
            </w:r>
          </w:p>
        </w:tc>
        <w:tc>
          <w:tcPr>
            <w:tcW w:w="1701" w:type="dxa"/>
          </w:tcPr>
          <w:p w:rsidR="00343EEC" w:rsidRPr="00F46C61" w:rsidRDefault="00343EEC" w:rsidP="00F46C61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Категория </w:t>
            </w:r>
          </w:p>
          <w:p w:rsidR="00343EEC" w:rsidRPr="00F46C61" w:rsidRDefault="00343EEC" w:rsidP="00F46C61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</w:tcPr>
          <w:p w:rsidR="00343EEC" w:rsidRPr="00F46C61" w:rsidRDefault="00343EEC" w:rsidP="00F46C61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самообразования</w:t>
            </w:r>
          </w:p>
        </w:tc>
      </w:tr>
      <w:tr w:rsidR="00343EEC" w:rsidRPr="00F46C61" w:rsidTr="007C608C">
        <w:tc>
          <w:tcPr>
            <w:tcW w:w="709" w:type="dxa"/>
          </w:tcPr>
          <w:p w:rsidR="00343EEC" w:rsidRPr="00F46C61" w:rsidRDefault="00343EEC" w:rsidP="00F46C6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</w:tcPr>
          <w:p w:rsidR="00343EEC" w:rsidRPr="00F46C61" w:rsidRDefault="00D43866" w:rsidP="00F46C61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46C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Барбакова</w:t>
            </w:r>
            <w:proofErr w:type="spellEnd"/>
            <w:r w:rsidRPr="00F46C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О.Н.</w:t>
            </w:r>
          </w:p>
        </w:tc>
        <w:tc>
          <w:tcPr>
            <w:tcW w:w="1701" w:type="dxa"/>
          </w:tcPr>
          <w:p w:rsidR="00343EEC" w:rsidRPr="00F46C61" w:rsidRDefault="002D6E4F" w:rsidP="00F46C61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Высшая </w:t>
            </w:r>
            <w:r w:rsidR="0005100A" w:rsidRPr="00F46C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категория </w:t>
            </w:r>
          </w:p>
        </w:tc>
        <w:tc>
          <w:tcPr>
            <w:tcW w:w="5387" w:type="dxa"/>
          </w:tcPr>
          <w:p w:rsidR="00343EEC" w:rsidRPr="00F46C61" w:rsidRDefault="008153F7" w:rsidP="00F46C61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61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A746EB" w:rsidRPr="00F46C61"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Использование различных видов деятельности на индивидуальных занятиях по ФП и РСВ  с целью развития </w:t>
            </w:r>
            <w:proofErr w:type="spellStart"/>
            <w:r w:rsidR="00A746EB" w:rsidRPr="00F46C61">
              <w:rPr>
                <w:rFonts w:ascii="Times New Roman" w:hAnsi="Times New Roman" w:cs="Times New Roman"/>
                <w:sz w:val="24"/>
                <w:szCs w:val="24"/>
              </w:rPr>
              <w:t>потребностно</w:t>
            </w:r>
            <w:proofErr w:type="spellEnd"/>
            <w:r w:rsidR="00A746EB" w:rsidRPr="00F46C61">
              <w:rPr>
                <w:rFonts w:ascii="Times New Roman" w:hAnsi="Times New Roman" w:cs="Times New Roman"/>
                <w:sz w:val="24"/>
                <w:szCs w:val="24"/>
              </w:rPr>
              <w:t>-мотивационной сферы обучающихся</w:t>
            </w:r>
            <w:r w:rsidRPr="00F46C61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BB3B2C" w:rsidRPr="00F46C61" w:rsidTr="007C608C">
        <w:tc>
          <w:tcPr>
            <w:tcW w:w="709" w:type="dxa"/>
          </w:tcPr>
          <w:p w:rsidR="00BB3B2C" w:rsidRPr="00F46C61" w:rsidRDefault="00BB3B2C" w:rsidP="00F46C6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68" w:type="dxa"/>
          </w:tcPr>
          <w:p w:rsidR="00BB3B2C" w:rsidRPr="00F46C61" w:rsidRDefault="00BB3B2C" w:rsidP="00F46C61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Горбачева Т.В.</w:t>
            </w:r>
          </w:p>
        </w:tc>
        <w:tc>
          <w:tcPr>
            <w:tcW w:w="1701" w:type="dxa"/>
          </w:tcPr>
          <w:p w:rsidR="00BB3B2C" w:rsidRPr="00F46C61" w:rsidRDefault="00BB3B2C" w:rsidP="00F46C61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Соответствие занимаемой должности</w:t>
            </w:r>
          </w:p>
        </w:tc>
        <w:tc>
          <w:tcPr>
            <w:tcW w:w="5387" w:type="dxa"/>
          </w:tcPr>
          <w:p w:rsidR="00BB3B2C" w:rsidRPr="00F46C61" w:rsidRDefault="00BB3B2C" w:rsidP="00F46C61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«Развитие артикуляционной моторики у детей с нарушение речи, как эффективное средство коррекции звукопроизношения»</w:t>
            </w:r>
          </w:p>
        </w:tc>
      </w:tr>
      <w:tr w:rsidR="00BB3B2C" w:rsidRPr="00F46C61" w:rsidTr="007C608C">
        <w:trPr>
          <w:trHeight w:val="1357"/>
        </w:trPr>
        <w:tc>
          <w:tcPr>
            <w:tcW w:w="709" w:type="dxa"/>
          </w:tcPr>
          <w:p w:rsidR="00BB3B2C" w:rsidRPr="00F46C61" w:rsidRDefault="00BB3B2C" w:rsidP="00F46C6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268" w:type="dxa"/>
          </w:tcPr>
          <w:p w:rsidR="00BB3B2C" w:rsidRPr="00F46C61" w:rsidRDefault="00BB3B2C" w:rsidP="00F46C61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Иванова Н.М.</w:t>
            </w:r>
          </w:p>
        </w:tc>
        <w:tc>
          <w:tcPr>
            <w:tcW w:w="1701" w:type="dxa"/>
          </w:tcPr>
          <w:p w:rsidR="00BB3B2C" w:rsidRPr="00F46C61" w:rsidRDefault="00BB3B2C" w:rsidP="00F46C61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Высшая категория</w:t>
            </w:r>
          </w:p>
        </w:tc>
        <w:tc>
          <w:tcPr>
            <w:tcW w:w="5387" w:type="dxa"/>
          </w:tcPr>
          <w:p w:rsidR="00BB3B2C" w:rsidRPr="00F46C61" w:rsidRDefault="00BB3B2C" w:rsidP="00F46C61">
            <w:pPr>
              <w:tabs>
                <w:tab w:val="left" w:pos="3751"/>
              </w:tabs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46C61">
              <w:rPr>
                <w:rFonts w:ascii="Times New Roman" w:hAnsi="Times New Roman" w:cs="Times New Roman"/>
                <w:sz w:val="24"/>
                <w:szCs w:val="24"/>
              </w:rPr>
              <w:t>«Формирование связной речи у слабослышащих учащихся с комплексными нарушениями психофизического развития на уроках и индивидуальных занятиях посредством инновационных технологий»</w:t>
            </w:r>
          </w:p>
        </w:tc>
      </w:tr>
      <w:tr w:rsidR="00BB3B2C" w:rsidRPr="00F46C61" w:rsidTr="007C608C">
        <w:trPr>
          <w:trHeight w:val="1214"/>
        </w:trPr>
        <w:tc>
          <w:tcPr>
            <w:tcW w:w="709" w:type="dxa"/>
          </w:tcPr>
          <w:p w:rsidR="00BB3B2C" w:rsidRPr="00F46C61" w:rsidRDefault="00BB3B2C" w:rsidP="00F46C6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268" w:type="dxa"/>
          </w:tcPr>
          <w:p w:rsidR="00BB3B2C" w:rsidRPr="00F46C61" w:rsidRDefault="00BB3B2C" w:rsidP="00F46C61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Иванова А.П.</w:t>
            </w:r>
          </w:p>
          <w:p w:rsidR="00BB3B2C" w:rsidRPr="00F46C61" w:rsidRDefault="00BB3B2C" w:rsidP="00F46C61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BB3B2C" w:rsidRPr="00F46C61" w:rsidRDefault="00BB3B2C" w:rsidP="00F46C61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Первая категория</w:t>
            </w:r>
          </w:p>
        </w:tc>
        <w:tc>
          <w:tcPr>
            <w:tcW w:w="5387" w:type="dxa"/>
          </w:tcPr>
          <w:p w:rsidR="00BB3B2C" w:rsidRPr="00F46C61" w:rsidRDefault="00BB3B2C" w:rsidP="00F46C61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«Укрепление психологического здоровья путем формирования приемов и </w:t>
            </w:r>
            <w:proofErr w:type="spellStart"/>
            <w:r w:rsidRPr="00F46C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метанавыков</w:t>
            </w:r>
            <w:proofErr w:type="spellEnd"/>
            <w:r w:rsidRPr="00F46C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F46C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психической</w:t>
            </w:r>
            <w:proofErr w:type="gramEnd"/>
            <w:r w:rsidRPr="00F46C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46C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саморегуляции</w:t>
            </w:r>
            <w:proofErr w:type="spellEnd"/>
            <w:r w:rsidRPr="00F46C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 старших школьников»</w:t>
            </w:r>
          </w:p>
        </w:tc>
      </w:tr>
      <w:tr w:rsidR="00BB3B2C" w:rsidRPr="00F46C61" w:rsidTr="007C608C">
        <w:tc>
          <w:tcPr>
            <w:tcW w:w="709" w:type="dxa"/>
          </w:tcPr>
          <w:p w:rsidR="00BB3B2C" w:rsidRPr="00F46C61" w:rsidRDefault="004018DC" w:rsidP="00F46C6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268" w:type="dxa"/>
          </w:tcPr>
          <w:p w:rsidR="00BB3B2C" w:rsidRPr="00F46C61" w:rsidRDefault="00BB3B2C" w:rsidP="00F46C61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Кузина Л.Г.</w:t>
            </w:r>
          </w:p>
        </w:tc>
        <w:tc>
          <w:tcPr>
            <w:tcW w:w="1701" w:type="dxa"/>
          </w:tcPr>
          <w:p w:rsidR="00BB3B2C" w:rsidRPr="00F46C61" w:rsidRDefault="00BB3B2C" w:rsidP="00F46C61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Соответствие занимаемой должности</w:t>
            </w:r>
          </w:p>
        </w:tc>
        <w:tc>
          <w:tcPr>
            <w:tcW w:w="5387" w:type="dxa"/>
          </w:tcPr>
          <w:p w:rsidR="00BB3B2C" w:rsidRPr="00F46C61" w:rsidRDefault="00BB3B2C" w:rsidP="00F46C61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61">
              <w:rPr>
                <w:rFonts w:ascii="Times New Roman" w:hAnsi="Times New Roman" w:cs="Times New Roman"/>
                <w:sz w:val="24"/>
                <w:szCs w:val="24"/>
              </w:rPr>
              <w:t>«Использование игровых технологий на индивидуальных занятиях по развитию устной речи и слухового восприятия школьников с нарушением слуха»</w:t>
            </w:r>
          </w:p>
        </w:tc>
      </w:tr>
      <w:tr w:rsidR="00BB3B2C" w:rsidRPr="00F46C61" w:rsidTr="007C608C">
        <w:tc>
          <w:tcPr>
            <w:tcW w:w="709" w:type="dxa"/>
          </w:tcPr>
          <w:p w:rsidR="00BB3B2C" w:rsidRPr="00F46C61" w:rsidRDefault="004018DC" w:rsidP="00F46C6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268" w:type="dxa"/>
          </w:tcPr>
          <w:p w:rsidR="00BB3B2C" w:rsidRPr="00F46C61" w:rsidRDefault="00BB3B2C" w:rsidP="00F46C61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46C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Куранова</w:t>
            </w:r>
            <w:proofErr w:type="spellEnd"/>
            <w:r w:rsidRPr="00F46C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Л.Л.</w:t>
            </w:r>
          </w:p>
        </w:tc>
        <w:tc>
          <w:tcPr>
            <w:tcW w:w="1701" w:type="dxa"/>
          </w:tcPr>
          <w:p w:rsidR="00BB3B2C" w:rsidRPr="00F46C61" w:rsidRDefault="00BB3B2C" w:rsidP="00F46C61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Высшая категория</w:t>
            </w:r>
          </w:p>
        </w:tc>
        <w:tc>
          <w:tcPr>
            <w:tcW w:w="5387" w:type="dxa"/>
          </w:tcPr>
          <w:p w:rsidR="00BB3B2C" w:rsidRPr="00F46C61" w:rsidRDefault="00BB3B2C" w:rsidP="00F46C61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61">
              <w:rPr>
                <w:rFonts w:ascii="Times New Roman" w:hAnsi="Times New Roman" w:cs="Times New Roman"/>
                <w:sz w:val="24"/>
                <w:szCs w:val="24"/>
              </w:rPr>
              <w:t xml:space="preserve">«Формирование диалогической речи как одно из направлений интеграции и социальной  адаптации  детей с нарушением слуха на уроках и во внеурочной  деятельности  посредством  широкой коммуникативной практики»                                                                       </w:t>
            </w:r>
          </w:p>
        </w:tc>
      </w:tr>
      <w:tr w:rsidR="00BB3B2C" w:rsidRPr="00F46C61" w:rsidTr="007C608C">
        <w:tc>
          <w:tcPr>
            <w:tcW w:w="709" w:type="dxa"/>
          </w:tcPr>
          <w:p w:rsidR="00BB3B2C" w:rsidRPr="00F46C61" w:rsidRDefault="004018DC" w:rsidP="00F46C6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268" w:type="dxa"/>
          </w:tcPr>
          <w:p w:rsidR="00BB3B2C" w:rsidRPr="00F46C61" w:rsidRDefault="00BB3B2C" w:rsidP="00F46C61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Степаненко Л.В.</w:t>
            </w:r>
          </w:p>
        </w:tc>
        <w:tc>
          <w:tcPr>
            <w:tcW w:w="1701" w:type="dxa"/>
          </w:tcPr>
          <w:p w:rsidR="00BB3B2C" w:rsidRPr="00F46C61" w:rsidRDefault="00BB3B2C" w:rsidP="00F46C61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Первая  категория</w:t>
            </w:r>
          </w:p>
        </w:tc>
        <w:tc>
          <w:tcPr>
            <w:tcW w:w="5387" w:type="dxa"/>
          </w:tcPr>
          <w:p w:rsidR="00BB3B2C" w:rsidRPr="00F46C61" w:rsidRDefault="00BB3B2C" w:rsidP="00F46C61">
            <w:pPr>
              <w:pStyle w:val="a5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6C61">
              <w:rPr>
                <w:rFonts w:ascii="Times New Roman" w:hAnsi="Times New Roman"/>
                <w:sz w:val="24"/>
                <w:szCs w:val="24"/>
              </w:rPr>
              <w:t>«Развитие речевого слуха слабослышащих школьников на общеобразовательных уроках»</w:t>
            </w:r>
          </w:p>
          <w:p w:rsidR="00BB3B2C" w:rsidRPr="00F46C61" w:rsidRDefault="00BB3B2C" w:rsidP="00F46C61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B3B2C" w:rsidRPr="00F46C61" w:rsidTr="007C608C">
        <w:tc>
          <w:tcPr>
            <w:tcW w:w="709" w:type="dxa"/>
          </w:tcPr>
          <w:p w:rsidR="00BB3B2C" w:rsidRPr="00F46C61" w:rsidRDefault="004018DC" w:rsidP="00F46C6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268" w:type="dxa"/>
          </w:tcPr>
          <w:p w:rsidR="00BB3B2C" w:rsidRPr="00F46C61" w:rsidRDefault="00BB3B2C" w:rsidP="00F46C61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46C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Шабронова</w:t>
            </w:r>
            <w:proofErr w:type="spellEnd"/>
            <w:r w:rsidRPr="00F46C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Л.И.</w:t>
            </w:r>
          </w:p>
        </w:tc>
        <w:tc>
          <w:tcPr>
            <w:tcW w:w="1701" w:type="dxa"/>
          </w:tcPr>
          <w:p w:rsidR="00BB3B2C" w:rsidRPr="00F46C61" w:rsidRDefault="00BB3B2C" w:rsidP="00F46C61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категория</w:t>
            </w:r>
          </w:p>
        </w:tc>
        <w:tc>
          <w:tcPr>
            <w:tcW w:w="5387" w:type="dxa"/>
          </w:tcPr>
          <w:p w:rsidR="00BB3B2C" w:rsidRPr="00F46C61" w:rsidRDefault="00BB3B2C" w:rsidP="00F46C61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61">
              <w:rPr>
                <w:rFonts w:ascii="Times New Roman" w:hAnsi="Times New Roman" w:cs="Times New Roman"/>
                <w:sz w:val="24"/>
                <w:szCs w:val="24"/>
              </w:rPr>
              <w:t xml:space="preserve">«Упражнения по коррекции </w:t>
            </w:r>
            <w:proofErr w:type="spellStart"/>
            <w:r w:rsidRPr="00F46C61">
              <w:rPr>
                <w:rFonts w:ascii="Times New Roman" w:hAnsi="Times New Roman" w:cs="Times New Roman"/>
                <w:sz w:val="24"/>
                <w:szCs w:val="24"/>
              </w:rPr>
              <w:t>дисграфии</w:t>
            </w:r>
            <w:proofErr w:type="spellEnd"/>
            <w:r w:rsidRPr="00F46C61">
              <w:rPr>
                <w:rFonts w:ascii="Times New Roman" w:hAnsi="Times New Roman" w:cs="Times New Roman"/>
                <w:sz w:val="24"/>
                <w:szCs w:val="24"/>
              </w:rPr>
              <w:t xml:space="preserve"> у школьников с ограниченными возможностями здоровья»</w:t>
            </w:r>
          </w:p>
        </w:tc>
      </w:tr>
      <w:tr w:rsidR="00BB3B2C" w:rsidRPr="00F46C61" w:rsidTr="007C608C">
        <w:tc>
          <w:tcPr>
            <w:tcW w:w="709" w:type="dxa"/>
          </w:tcPr>
          <w:p w:rsidR="00BB3B2C" w:rsidRPr="00F46C61" w:rsidRDefault="004018DC" w:rsidP="00F46C6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268" w:type="dxa"/>
          </w:tcPr>
          <w:p w:rsidR="00BB3B2C" w:rsidRPr="00F46C61" w:rsidRDefault="00BB3B2C" w:rsidP="00F46C61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Яковлева В.П.</w:t>
            </w:r>
          </w:p>
        </w:tc>
        <w:tc>
          <w:tcPr>
            <w:tcW w:w="1701" w:type="dxa"/>
          </w:tcPr>
          <w:p w:rsidR="00BB3B2C" w:rsidRPr="00F46C61" w:rsidRDefault="00BB3B2C" w:rsidP="00F46C61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категория </w:t>
            </w:r>
          </w:p>
        </w:tc>
        <w:tc>
          <w:tcPr>
            <w:tcW w:w="5387" w:type="dxa"/>
          </w:tcPr>
          <w:p w:rsidR="00BB3B2C" w:rsidRPr="00F46C61" w:rsidRDefault="00BB3B2C" w:rsidP="00F46C6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46C61">
              <w:rPr>
                <w:rFonts w:ascii="Times New Roman" w:hAnsi="Times New Roman" w:cs="Times New Roman"/>
                <w:sz w:val="24"/>
                <w:szCs w:val="24"/>
              </w:rPr>
              <w:t>«Совершенствование работы по развитию связной речи у детей с нарушениями слуха».</w:t>
            </w:r>
          </w:p>
        </w:tc>
      </w:tr>
      <w:tr w:rsidR="00BB3B2C" w:rsidRPr="00F46C61" w:rsidTr="007C608C">
        <w:tc>
          <w:tcPr>
            <w:tcW w:w="709" w:type="dxa"/>
          </w:tcPr>
          <w:p w:rsidR="00BB3B2C" w:rsidRPr="00F46C61" w:rsidRDefault="004018DC" w:rsidP="00F46C6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268" w:type="dxa"/>
          </w:tcPr>
          <w:p w:rsidR="00BB3B2C" w:rsidRPr="00F46C61" w:rsidRDefault="00BB3B2C" w:rsidP="00F46C61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Сидоренко Л.В.</w:t>
            </w:r>
          </w:p>
        </w:tc>
        <w:tc>
          <w:tcPr>
            <w:tcW w:w="1701" w:type="dxa"/>
          </w:tcPr>
          <w:p w:rsidR="00BB3B2C" w:rsidRPr="00F46C61" w:rsidRDefault="00BB3B2C" w:rsidP="00F46C61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Первая категория</w:t>
            </w:r>
          </w:p>
        </w:tc>
        <w:tc>
          <w:tcPr>
            <w:tcW w:w="5387" w:type="dxa"/>
          </w:tcPr>
          <w:p w:rsidR="00BB3B2C" w:rsidRPr="00F46C61" w:rsidRDefault="00BB3B2C" w:rsidP="00F46C61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«Взаимодействие логопеда и педагога-психолога в рамках комплексного сопровождения учащихся </w:t>
            </w:r>
            <w:r w:rsidRPr="00F46C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 речевыми проблемами».</w:t>
            </w:r>
          </w:p>
        </w:tc>
      </w:tr>
      <w:tr w:rsidR="00BB3B2C" w:rsidRPr="00F46C61" w:rsidTr="007C608C">
        <w:tc>
          <w:tcPr>
            <w:tcW w:w="709" w:type="dxa"/>
          </w:tcPr>
          <w:p w:rsidR="00BB3B2C" w:rsidRPr="00F46C61" w:rsidRDefault="004018DC" w:rsidP="00F46C6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11</w:t>
            </w:r>
          </w:p>
        </w:tc>
        <w:tc>
          <w:tcPr>
            <w:tcW w:w="2268" w:type="dxa"/>
          </w:tcPr>
          <w:p w:rsidR="00BB3B2C" w:rsidRPr="00F46C61" w:rsidRDefault="00BB3B2C" w:rsidP="00F46C61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46C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Самородская</w:t>
            </w:r>
            <w:proofErr w:type="spellEnd"/>
            <w:r w:rsidRPr="00F46C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И.Н.</w:t>
            </w:r>
          </w:p>
          <w:p w:rsidR="00BB3B2C" w:rsidRPr="00F46C61" w:rsidRDefault="00BB3B2C" w:rsidP="00F46C61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B3B2C" w:rsidRPr="00F46C61" w:rsidRDefault="00BB3B2C" w:rsidP="00F46C61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BB3B2C" w:rsidRPr="00F46C61" w:rsidRDefault="00BB3B2C" w:rsidP="00F46C61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Высшая категория</w:t>
            </w:r>
          </w:p>
        </w:tc>
        <w:tc>
          <w:tcPr>
            <w:tcW w:w="5387" w:type="dxa"/>
          </w:tcPr>
          <w:p w:rsidR="00BB3B2C" w:rsidRPr="00F46C61" w:rsidRDefault="00BB3B2C" w:rsidP="00F46C61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="007123DF" w:rsidRPr="00F46C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Использование ИКТ на логопедических занятиях как средство оптимизации коррекционно-развивающего процесса</w:t>
            </w:r>
            <w:r w:rsidRPr="00F46C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</w:tr>
      <w:tr w:rsidR="00BB3B2C" w:rsidRPr="00F46C61" w:rsidTr="007C608C">
        <w:tc>
          <w:tcPr>
            <w:tcW w:w="709" w:type="dxa"/>
          </w:tcPr>
          <w:p w:rsidR="00BB3B2C" w:rsidRPr="00F46C61" w:rsidRDefault="004018DC" w:rsidP="00F46C6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268" w:type="dxa"/>
          </w:tcPr>
          <w:p w:rsidR="00BB3B2C" w:rsidRPr="00F46C61" w:rsidRDefault="00BB3B2C" w:rsidP="00F46C61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46C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Пересыпкина</w:t>
            </w:r>
            <w:proofErr w:type="spellEnd"/>
            <w:r w:rsidRPr="00F46C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Е.А. </w:t>
            </w:r>
          </w:p>
        </w:tc>
        <w:tc>
          <w:tcPr>
            <w:tcW w:w="1701" w:type="dxa"/>
          </w:tcPr>
          <w:p w:rsidR="00BB3B2C" w:rsidRPr="00F46C61" w:rsidRDefault="00BB3B2C" w:rsidP="00F46C61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Соответствие занимаемой должности</w:t>
            </w:r>
          </w:p>
        </w:tc>
        <w:tc>
          <w:tcPr>
            <w:tcW w:w="5387" w:type="dxa"/>
          </w:tcPr>
          <w:p w:rsidR="00BB3B2C" w:rsidRPr="00F46C61" w:rsidRDefault="00BB3B2C" w:rsidP="00F46C61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6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«Особенности общения и развития личности ребенка с ОВЗ»</w:t>
            </w:r>
          </w:p>
        </w:tc>
      </w:tr>
      <w:tr w:rsidR="00BB3B2C" w:rsidRPr="00F46C61" w:rsidTr="007C608C">
        <w:trPr>
          <w:trHeight w:val="735"/>
        </w:trPr>
        <w:tc>
          <w:tcPr>
            <w:tcW w:w="709" w:type="dxa"/>
          </w:tcPr>
          <w:p w:rsidR="00BB3B2C" w:rsidRPr="00F46C61" w:rsidRDefault="004018DC" w:rsidP="00F46C6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  <w:p w:rsidR="00922C6B" w:rsidRPr="00F46C61" w:rsidRDefault="00922C6B" w:rsidP="00F46C6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2C6B" w:rsidRPr="00F46C61" w:rsidRDefault="00922C6B" w:rsidP="00F46C6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BB3B2C" w:rsidRPr="00F46C61" w:rsidRDefault="00F47FCE" w:rsidP="00F46C61">
            <w:pPr>
              <w:contextualSpacing/>
              <w:jc w:val="both"/>
              <w:rPr>
                <w:rStyle w:val="a7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</w:pPr>
            <w:r w:rsidRPr="00F46C61">
              <w:rPr>
                <w:rStyle w:val="a7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  <w:t>Кулешова Вероника Викторовна</w:t>
            </w:r>
          </w:p>
          <w:p w:rsidR="00922C6B" w:rsidRPr="00F46C61" w:rsidRDefault="00922C6B" w:rsidP="00F46C61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922C6B" w:rsidRPr="00F46C61" w:rsidRDefault="004018DC" w:rsidP="00F46C61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Соответствие занимаемой должности</w:t>
            </w:r>
          </w:p>
        </w:tc>
        <w:tc>
          <w:tcPr>
            <w:tcW w:w="5387" w:type="dxa"/>
          </w:tcPr>
          <w:p w:rsidR="00B836A2" w:rsidRPr="00F46C61" w:rsidRDefault="00BB3B2C" w:rsidP="00F46C61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61">
              <w:rPr>
                <w:rFonts w:ascii="Times New Roman" w:hAnsi="Times New Roman" w:cs="Times New Roman"/>
                <w:sz w:val="24"/>
                <w:szCs w:val="24"/>
              </w:rPr>
              <w:t>Игровые техноло</w:t>
            </w:r>
            <w:r w:rsidR="00DE2DD2" w:rsidRPr="00F46C61">
              <w:rPr>
                <w:rFonts w:ascii="Times New Roman" w:hAnsi="Times New Roman" w:cs="Times New Roman"/>
                <w:sz w:val="24"/>
                <w:szCs w:val="24"/>
              </w:rPr>
              <w:t xml:space="preserve">гии в коррекционно-развивающей </w:t>
            </w:r>
            <w:r w:rsidRPr="00F46C61">
              <w:rPr>
                <w:rFonts w:ascii="Times New Roman" w:hAnsi="Times New Roman" w:cs="Times New Roman"/>
                <w:sz w:val="24"/>
                <w:szCs w:val="24"/>
              </w:rPr>
              <w:t>работе учителя-логопеда с детьми с ОВЗ.</w:t>
            </w:r>
          </w:p>
        </w:tc>
      </w:tr>
      <w:tr w:rsidR="00D25992" w:rsidRPr="00F46C61" w:rsidTr="007C608C">
        <w:trPr>
          <w:trHeight w:val="354"/>
        </w:trPr>
        <w:tc>
          <w:tcPr>
            <w:tcW w:w="709" w:type="dxa"/>
          </w:tcPr>
          <w:p w:rsidR="00D25992" w:rsidRPr="00F46C61" w:rsidRDefault="00D25992" w:rsidP="00F46C6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268" w:type="dxa"/>
          </w:tcPr>
          <w:p w:rsidR="00D25992" w:rsidRPr="00F46C61" w:rsidRDefault="00DE2DD2" w:rsidP="00F46C61">
            <w:pPr>
              <w:shd w:val="clear" w:color="auto" w:fill="FFFFFF"/>
              <w:rPr>
                <w:rStyle w:val="a7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</w:pPr>
            <w:r w:rsidRPr="00F46C61">
              <w:rPr>
                <w:rStyle w:val="a7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  <w:t xml:space="preserve">Терехова Татьяна </w:t>
            </w:r>
            <w:proofErr w:type="spellStart"/>
            <w:r w:rsidRPr="00F46C61">
              <w:rPr>
                <w:rStyle w:val="a7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  <w:t>Айваровна</w:t>
            </w:r>
            <w:proofErr w:type="spellEnd"/>
          </w:p>
        </w:tc>
        <w:tc>
          <w:tcPr>
            <w:tcW w:w="1701" w:type="dxa"/>
          </w:tcPr>
          <w:p w:rsidR="00D25992" w:rsidRPr="00F46C61" w:rsidRDefault="00D25992" w:rsidP="00F46C61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Соответствие занимаемо</w:t>
            </w:r>
            <w:r w:rsidR="00DE2DD2" w:rsidRPr="00F46C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 должности</w:t>
            </w:r>
          </w:p>
        </w:tc>
        <w:tc>
          <w:tcPr>
            <w:tcW w:w="5387" w:type="dxa"/>
          </w:tcPr>
          <w:p w:rsidR="00D25992" w:rsidRPr="00F46C61" w:rsidRDefault="00BD24D8" w:rsidP="00F46C61">
            <w:pPr>
              <w:pStyle w:val="Default"/>
              <w:jc w:val="both"/>
            </w:pPr>
            <w:r w:rsidRPr="00F46C61">
              <w:t>Влияние внимания на развитие интеллектуальной деятельности младшего школьника с ОВЗ.</w:t>
            </w:r>
          </w:p>
        </w:tc>
      </w:tr>
      <w:tr w:rsidR="00D25992" w:rsidRPr="00F46C61" w:rsidTr="007C608C">
        <w:trPr>
          <w:trHeight w:val="443"/>
        </w:trPr>
        <w:tc>
          <w:tcPr>
            <w:tcW w:w="709" w:type="dxa"/>
          </w:tcPr>
          <w:p w:rsidR="00D25992" w:rsidRPr="00F46C61" w:rsidRDefault="00D25992" w:rsidP="00F46C6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2268" w:type="dxa"/>
          </w:tcPr>
          <w:p w:rsidR="00D25992" w:rsidRPr="00F46C61" w:rsidRDefault="00D25992" w:rsidP="00F46C61">
            <w:pPr>
              <w:shd w:val="clear" w:color="auto" w:fill="FFFFFF"/>
              <w:rPr>
                <w:rStyle w:val="a7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F46C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Степаненко Лилия Владимировна</w:t>
            </w:r>
          </w:p>
        </w:tc>
        <w:tc>
          <w:tcPr>
            <w:tcW w:w="1701" w:type="dxa"/>
          </w:tcPr>
          <w:p w:rsidR="00D25992" w:rsidRPr="00F46C61" w:rsidRDefault="00D25992" w:rsidP="00F46C61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Первая</w:t>
            </w:r>
          </w:p>
        </w:tc>
        <w:tc>
          <w:tcPr>
            <w:tcW w:w="5387" w:type="dxa"/>
          </w:tcPr>
          <w:p w:rsidR="00B84842" w:rsidRPr="00F46C61" w:rsidRDefault="00B84842" w:rsidP="00F46C61">
            <w:pPr>
              <w:pStyle w:val="a8"/>
              <w:ind w:left="142"/>
              <w:rPr>
                <w:rFonts w:ascii="Times New Roman" w:hAnsi="Times New Roman" w:cs="Times New Roman"/>
                <w:b w:val="0"/>
              </w:rPr>
            </w:pPr>
            <w:r w:rsidRPr="00F46C61">
              <w:rPr>
                <w:rFonts w:ascii="Times New Roman" w:hAnsi="Times New Roman" w:cs="Times New Roman"/>
                <w:b w:val="0"/>
              </w:rPr>
              <w:t>«Формирование связной речи при составлении рассказовна логопедических занятиях с детьми с ОВЗ»</w:t>
            </w:r>
          </w:p>
          <w:p w:rsidR="00D25992" w:rsidRPr="00F46C61" w:rsidRDefault="00D25992" w:rsidP="00F46C6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36A2" w:rsidRPr="00F46C61" w:rsidTr="007C608C">
        <w:trPr>
          <w:trHeight w:val="251"/>
        </w:trPr>
        <w:tc>
          <w:tcPr>
            <w:tcW w:w="709" w:type="dxa"/>
          </w:tcPr>
          <w:p w:rsidR="00B836A2" w:rsidRPr="00F46C61" w:rsidRDefault="00D25992" w:rsidP="00F46C61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2268" w:type="dxa"/>
          </w:tcPr>
          <w:p w:rsidR="00B836A2" w:rsidRPr="00F46C61" w:rsidRDefault="00B836A2" w:rsidP="00F46C61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46C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Коржова</w:t>
            </w:r>
            <w:proofErr w:type="spellEnd"/>
            <w:r w:rsidRPr="00F46C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Т. С.</w:t>
            </w:r>
          </w:p>
        </w:tc>
        <w:tc>
          <w:tcPr>
            <w:tcW w:w="1701" w:type="dxa"/>
          </w:tcPr>
          <w:p w:rsidR="00B836A2" w:rsidRPr="00F46C61" w:rsidRDefault="00B836A2" w:rsidP="00F46C61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Высшая категория</w:t>
            </w:r>
          </w:p>
        </w:tc>
        <w:tc>
          <w:tcPr>
            <w:tcW w:w="5387" w:type="dxa"/>
          </w:tcPr>
          <w:p w:rsidR="00B836A2" w:rsidRPr="00F46C61" w:rsidRDefault="00617E16" w:rsidP="00F46C6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6C61">
              <w:rPr>
                <w:rFonts w:ascii="Times New Roman" w:hAnsi="Times New Roman" w:cs="Times New Roman"/>
                <w:sz w:val="24"/>
                <w:szCs w:val="24"/>
              </w:rPr>
              <w:t>Использование приемов мнемотехники и наглядного моделирования в работе с младшими школьниками с ОВЗ</w:t>
            </w:r>
          </w:p>
        </w:tc>
      </w:tr>
      <w:tr w:rsidR="00B836A2" w:rsidRPr="00F46C61" w:rsidTr="007C608C">
        <w:trPr>
          <w:trHeight w:val="288"/>
        </w:trPr>
        <w:tc>
          <w:tcPr>
            <w:tcW w:w="709" w:type="dxa"/>
          </w:tcPr>
          <w:p w:rsidR="00B836A2" w:rsidRPr="00F46C61" w:rsidRDefault="00D25992" w:rsidP="00F46C6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2268" w:type="dxa"/>
          </w:tcPr>
          <w:p w:rsidR="00B836A2" w:rsidRPr="00F46C61" w:rsidRDefault="00B836A2" w:rsidP="00F46C61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Богданова Н. В.</w:t>
            </w:r>
          </w:p>
        </w:tc>
        <w:tc>
          <w:tcPr>
            <w:tcW w:w="1701" w:type="dxa"/>
          </w:tcPr>
          <w:p w:rsidR="00B836A2" w:rsidRPr="00F46C61" w:rsidRDefault="00B836A2" w:rsidP="00F46C61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Соответствие занимаемой должности</w:t>
            </w:r>
          </w:p>
        </w:tc>
        <w:tc>
          <w:tcPr>
            <w:tcW w:w="5387" w:type="dxa"/>
          </w:tcPr>
          <w:p w:rsidR="008B56DB" w:rsidRPr="00F46C61" w:rsidRDefault="008B56DB" w:rsidP="00F46C61">
            <w:pPr>
              <w:pStyle w:val="Default"/>
              <w:jc w:val="both"/>
            </w:pPr>
            <w:r w:rsidRPr="00F46C61">
              <w:t xml:space="preserve">Игровые приемы в коррекции звукопроизношения у детей с ОВЗ. </w:t>
            </w:r>
          </w:p>
          <w:p w:rsidR="00B836A2" w:rsidRPr="00F46C61" w:rsidRDefault="00B836A2" w:rsidP="00F46C6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15E89" w:rsidRPr="00F46C61" w:rsidRDefault="00715E89" w:rsidP="00F46C61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894882" w:rsidRPr="00F46C61" w:rsidRDefault="00894882" w:rsidP="00F46C61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F46C61">
        <w:rPr>
          <w:rFonts w:ascii="Times New Roman" w:hAnsi="Times New Roman" w:cs="Times New Roman"/>
          <w:sz w:val="28"/>
          <w:szCs w:val="28"/>
        </w:rPr>
        <w:t>6. Повышение профессионального мастерства</w:t>
      </w:r>
    </w:p>
    <w:p w:rsidR="00916EC5" w:rsidRPr="00F46C61" w:rsidRDefault="00916EC5" w:rsidP="00F46C61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1F5158" w:rsidRPr="00F46C61" w:rsidRDefault="00567F5B" w:rsidP="00F46C61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F46C61">
        <w:rPr>
          <w:rFonts w:ascii="Times New Roman" w:hAnsi="Times New Roman" w:cs="Times New Roman"/>
          <w:sz w:val="28"/>
          <w:szCs w:val="28"/>
        </w:rPr>
        <w:t xml:space="preserve">Подтверждение </w:t>
      </w:r>
      <w:r w:rsidR="00343EEC" w:rsidRPr="00F46C61">
        <w:rPr>
          <w:rFonts w:ascii="Times New Roman" w:hAnsi="Times New Roman" w:cs="Times New Roman"/>
          <w:sz w:val="28"/>
          <w:szCs w:val="28"/>
        </w:rPr>
        <w:t xml:space="preserve"> и повышение </w:t>
      </w:r>
      <w:r w:rsidRPr="00F46C61">
        <w:rPr>
          <w:rFonts w:ascii="Times New Roman" w:hAnsi="Times New Roman" w:cs="Times New Roman"/>
          <w:sz w:val="28"/>
          <w:szCs w:val="28"/>
        </w:rPr>
        <w:t>квалификационной категории</w:t>
      </w:r>
    </w:p>
    <w:tbl>
      <w:tblPr>
        <w:tblStyle w:val="a3"/>
        <w:tblW w:w="9870" w:type="dxa"/>
        <w:jc w:val="center"/>
        <w:tblLook w:val="04A0" w:firstRow="1" w:lastRow="0" w:firstColumn="1" w:lastColumn="0" w:noHBand="0" w:noVBand="1"/>
      </w:tblPr>
      <w:tblGrid>
        <w:gridCol w:w="574"/>
        <w:gridCol w:w="2790"/>
        <w:gridCol w:w="1559"/>
        <w:gridCol w:w="2126"/>
        <w:gridCol w:w="2821"/>
      </w:tblGrid>
      <w:tr w:rsidR="00343EEC" w:rsidRPr="00F46C61" w:rsidTr="008A03FC">
        <w:trPr>
          <w:jc w:val="center"/>
        </w:trPr>
        <w:tc>
          <w:tcPr>
            <w:tcW w:w="574" w:type="dxa"/>
          </w:tcPr>
          <w:p w:rsidR="00343EEC" w:rsidRPr="00F46C61" w:rsidRDefault="00343EEC" w:rsidP="00F46C61">
            <w:pPr>
              <w:ind w:right="-34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6C61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gramStart"/>
            <w:r w:rsidRPr="00F46C61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F46C61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2790" w:type="dxa"/>
          </w:tcPr>
          <w:p w:rsidR="00343EEC" w:rsidRPr="00F46C61" w:rsidRDefault="00343EEC" w:rsidP="00F46C61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46C61">
              <w:rPr>
                <w:rFonts w:ascii="Times New Roman" w:hAnsi="Times New Roman" w:cs="Times New Roman"/>
                <w:sz w:val="28"/>
                <w:szCs w:val="28"/>
              </w:rPr>
              <w:t>Ф.И.О. работника</w:t>
            </w:r>
          </w:p>
        </w:tc>
        <w:tc>
          <w:tcPr>
            <w:tcW w:w="1559" w:type="dxa"/>
          </w:tcPr>
          <w:p w:rsidR="00343EEC" w:rsidRPr="00F46C61" w:rsidRDefault="00343EEC" w:rsidP="00F46C61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6C61">
              <w:rPr>
                <w:rFonts w:ascii="Times New Roman" w:hAnsi="Times New Roman" w:cs="Times New Roman"/>
                <w:sz w:val="28"/>
                <w:szCs w:val="28"/>
              </w:rPr>
              <w:t>Категория</w:t>
            </w:r>
          </w:p>
        </w:tc>
        <w:tc>
          <w:tcPr>
            <w:tcW w:w="2126" w:type="dxa"/>
          </w:tcPr>
          <w:p w:rsidR="00343EEC" w:rsidRPr="00F46C61" w:rsidRDefault="00343EEC" w:rsidP="00F46C61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6C61"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2821" w:type="dxa"/>
          </w:tcPr>
          <w:p w:rsidR="00343EEC" w:rsidRPr="00F46C61" w:rsidRDefault="00196708" w:rsidP="00F46C61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6C61">
              <w:rPr>
                <w:rFonts w:ascii="Times New Roman" w:hAnsi="Times New Roman" w:cs="Times New Roman"/>
                <w:sz w:val="28"/>
                <w:szCs w:val="28"/>
              </w:rPr>
              <w:t>Основание/Приказ</w:t>
            </w:r>
          </w:p>
        </w:tc>
      </w:tr>
      <w:tr w:rsidR="00343EEC" w:rsidRPr="00F46C61" w:rsidTr="00196A87">
        <w:trPr>
          <w:trHeight w:val="365"/>
          <w:jc w:val="center"/>
        </w:trPr>
        <w:tc>
          <w:tcPr>
            <w:tcW w:w="574" w:type="dxa"/>
          </w:tcPr>
          <w:p w:rsidR="00343EEC" w:rsidRPr="00F46C61" w:rsidRDefault="00343EEC" w:rsidP="00F46C61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6C6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790" w:type="dxa"/>
          </w:tcPr>
          <w:p w:rsidR="00196A87" w:rsidRPr="00F46C61" w:rsidRDefault="00196A87" w:rsidP="00F46C61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343EEC" w:rsidRPr="00F46C61" w:rsidRDefault="00343EEC" w:rsidP="00F46C61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343EEC" w:rsidRPr="00F46C61" w:rsidRDefault="00343EEC" w:rsidP="00F46C61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21" w:type="dxa"/>
          </w:tcPr>
          <w:p w:rsidR="00343EEC" w:rsidRPr="00F46C61" w:rsidRDefault="00343EEC" w:rsidP="00F46C61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96A87" w:rsidRPr="00F46C61" w:rsidTr="008A03FC">
        <w:trPr>
          <w:jc w:val="center"/>
        </w:trPr>
        <w:tc>
          <w:tcPr>
            <w:tcW w:w="574" w:type="dxa"/>
          </w:tcPr>
          <w:p w:rsidR="00196A87" w:rsidRPr="00F46C61" w:rsidRDefault="00496203" w:rsidP="00F46C61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6C6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790" w:type="dxa"/>
          </w:tcPr>
          <w:p w:rsidR="00196A87" w:rsidRPr="00F46C61" w:rsidRDefault="00196A87" w:rsidP="00F46C61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196A87" w:rsidRPr="00F46C61" w:rsidRDefault="00196A87" w:rsidP="00F46C61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196A87" w:rsidRPr="00F46C61" w:rsidRDefault="00196A87" w:rsidP="00F46C61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21" w:type="dxa"/>
          </w:tcPr>
          <w:p w:rsidR="00196A87" w:rsidRPr="00F46C61" w:rsidRDefault="00196A87" w:rsidP="00F46C61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815FDD" w:rsidRPr="00F46C61" w:rsidRDefault="00815FDD" w:rsidP="00F46C61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101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6379"/>
        <w:gridCol w:w="3071"/>
      </w:tblGrid>
      <w:tr w:rsidR="00815FDD" w:rsidRPr="00F46C61" w:rsidTr="00F46C61">
        <w:trPr>
          <w:trHeight w:val="339"/>
        </w:trPr>
        <w:tc>
          <w:tcPr>
            <w:tcW w:w="709" w:type="dxa"/>
          </w:tcPr>
          <w:p w:rsidR="00815FDD" w:rsidRPr="00F46C61" w:rsidRDefault="00815FDD" w:rsidP="00F46C61">
            <w:pPr>
              <w:pStyle w:val="a5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6C61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gramStart"/>
            <w:r w:rsidRPr="00F46C61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F46C61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6379" w:type="dxa"/>
          </w:tcPr>
          <w:p w:rsidR="00815FDD" w:rsidRPr="00F46C61" w:rsidRDefault="00815FDD" w:rsidP="00F46C61">
            <w:pPr>
              <w:pStyle w:val="a5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6C61">
              <w:rPr>
                <w:rFonts w:ascii="Times New Roman" w:hAnsi="Times New Roman"/>
                <w:sz w:val="24"/>
                <w:szCs w:val="24"/>
              </w:rPr>
              <w:t>Содержание деятельности</w:t>
            </w:r>
          </w:p>
        </w:tc>
        <w:tc>
          <w:tcPr>
            <w:tcW w:w="3071" w:type="dxa"/>
          </w:tcPr>
          <w:p w:rsidR="00815FDD" w:rsidRPr="00F46C61" w:rsidRDefault="00815FDD" w:rsidP="00F46C61">
            <w:pPr>
              <w:pStyle w:val="a5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6C61">
              <w:rPr>
                <w:rFonts w:ascii="Times New Roman" w:hAnsi="Times New Roman"/>
                <w:sz w:val="24"/>
                <w:szCs w:val="24"/>
              </w:rPr>
              <w:t>Результаты деятельности</w:t>
            </w:r>
          </w:p>
        </w:tc>
      </w:tr>
      <w:tr w:rsidR="005B766B" w:rsidRPr="00F46C61" w:rsidTr="007E6A31">
        <w:trPr>
          <w:trHeight w:val="168"/>
        </w:trPr>
        <w:tc>
          <w:tcPr>
            <w:tcW w:w="10159" w:type="dxa"/>
            <w:gridSpan w:val="3"/>
          </w:tcPr>
          <w:p w:rsidR="005B766B" w:rsidRPr="00F46C61" w:rsidRDefault="00343187" w:rsidP="00F46C61">
            <w:pPr>
              <w:pStyle w:val="a5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6C61">
              <w:rPr>
                <w:rFonts w:ascii="Times New Roman" w:hAnsi="Times New Roman"/>
                <w:bCs/>
                <w:color w:val="000000"/>
                <w:spacing w:val="-3"/>
                <w:sz w:val="24"/>
                <w:szCs w:val="24"/>
              </w:rPr>
              <w:t xml:space="preserve">1. </w:t>
            </w:r>
            <w:r w:rsidR="005B766B" w:rsidRPr="00F46C61">
              <w:rPr>
                <w:rFonts w:ascii="Times New Roman" w:hAnsi="Times New Roman"/>
                <w:bCs/>
                <w:color w:val="000000"/>
                <w:spacing w:val="-3"/>
                <w:sz w:val="24"/>
                <w:szCs w:val="24"/>
              </w:rPr>
              <w:t>Экспертная деятельность</w:t>
            </w:r>
          </w:p>
        </w:tc>
      </w:tr>
      <w:tr w:rsidR="005B766B" w:rsidRPr="00F46C61" w:rsidTr="00F46C61">
        <w:trPr>
          <w:trHeight w:val="151"/>
        </w:trPr>
        <w:tc>
          <w:tcPr>
            <w:tcW w:w="709" w:type="dxa"/>
          </w:tcPr>
          <w:p w:rsidR="005B766B" w:rsidRPr="00F46C61" w:rsidRDefault="005B766B" w:rsidP="00F46C61">
            <w:pPr>
              <w:pStyle w:val="a5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6C61">
              <w:rPr>
                <w:rFonts w:ascii="Times New Roman" w:hAnsi="Times New Roman"/>
                <w:sz w:val="24"/>
                <w:szCs w:val="24"/>
              </w:rPr>
              <w:t>1</w:t>
            </w:r>
            <w:r w:rsidR="00A877DA" w:rsidRPr="00F46C61">
              <w:rPr>
                <w:rFonts w:ascii="Times New Roman" w:hAnsi="Times New Roman"/>
                <w:sz w:val="24"/>
                <w:szCs w:val="24"/>
              </w:rPr>
              <w:t>.1</w:t>
            </w:r>
          </w:p>
        </w:tc>
        <w:tc>
          <w:tcPr>
            <w:tcW w:w="6379" w:type="dxa"/>
          </w:tcPr>
          <w:p w:rsidR="005B766B" w:rsidRPr="00F46C61" w:rsidRDefault="005B4E1C" w:rsidP="00F46C61">
            <w:pPr>
              <w:pStyle w:val="a5"/>
              <w:contextualSpacing/>
              <w:rPr>
                <w:rFonts w:ascii="Times New Roman" w:hAnsi="Times New Roman"/>
                <w:bCs/>
                <w:color w:val="000000"/>
                <w:spacing w:val="-3"/>
                <w:sz w:val="24"/>
                <w:szCs w:val="24"/>
              </w:rPr>
            </w:pPr>
            <w:r w:rsidRPr="00F46C6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Утв</w:t>
            </w:r>
            <w:r w:rsidR="00BC09E3" w:rsidRPr="00F46C61">
              <w:rPr>
                <w:rFonts w:ascii="Times New Roman" w:hAnsi="Times New Roman"/>
                <w:color w:val="000000"/>
                <w:sz w:val="24"/>
                <w:szCs w:val="24"/>
              </w:rPr>
              <w:t>ерждение плана работы МО на 2019- 2020</w:t>
            </w:r>
            <w:r w:rsidRPr="00F46C61">
              <w:rPr>
                <w:rFonts w:ascii="Times New Roman" w:eastAsia="Times New Roman" w:hAnsi="Times New Roman"/>
                <w:color w:val="000000"/>
                <w:spacing w:val="-1"/>
                <w:sz w:val="24"/>
                <w:szCs w:val="24"/>
              </w:rPr>
              <w:t>учебный год. Организационные вопросы.</w:t>
            </w:r>
          </w:p>
        </w:tc>
        <w:tc>
          <w:tcPr>
            <w:tcW w:w="3071" w:type="dxa"/>
          </w:tcPr>
          <w:p w:rsidR="00B641EC" w:rsidRPr="00F46C61" w:rsidRDefault="00B641EC" w:rsidP="00F46C61">
            <w:pPr>
              <w:pStyle w:val="a5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B766B" w:rsidRPr="00F46C61" w:rsidTr="00F46C61">
        <w:trPr>
          <w:trHeight w:val="270"/>
        </w:trPr>
        <w:tc>
          <w:tcPr>
            <w:tcW w:w="709" w:type="dxa"/>
          </w:tcPr>
          <w:p w:rsidR="005B766B" w:rsidRPr="00F46C61" w:rsidRDefault="00A120C4" w:rsidP="00F46C61">
            <w:pPr>
              <w:pStyle w:val="a5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6C61">
              <w:rPr>
                <w:rFonts w:ascii="Times New Roman" w:hAnsi="Times New Roman"/>
                <w:sz w:val="24"/>
                <w:szCs w:val="24"/>
              </w:rPr>
              <w:t>1.2</w:t>
            </w:r>
          </w:p>
        </w:tc>
        <w:tc>
          <w:tcPr>
            <w:tcW w:w="6379" w:type="dxa"/>
          </w:tcPr>
          <w:p w:rsidR="005B766B" w:rsidRPr="00F46C61" w:rsidRDefault="00C1636F" w:rsidP="00F46C61">
            <w:pPr>
              <w:pStyle w:val="a5"/>
              <w:contextualSpacing/>
              <w:rPr>
                <w:rFonts w:ascii="Times New Roman" w:hAnsi="Times New Roman"/>
                <w:bCs/>
                <w:color w:val="000000"/>
                <w:spacing w:val="-3"/>
                <w:sz w:val="24"/>
                <w:szCs w:val="24"/>
              </w:rPr>
            </w:pPr>
            <w:r w:rsidRPr="00F46C61">
              <w:rPr>
                <w:rFonts w:ascii="Times New Roman" w:eastAsia="Times New Roman" w:hAnsi="Times New Roman"/>
                <w:color w:val="000000"/>
                <w:spacing w:val="-1"/>
                <w:sz w:val="24"/>
                <w:szCs w:val="24"/>
              </w:rPr>
              <w:t>Экспертиза рабочих программ ресурсного центрапсихолого-педагогической реабилитации</w:t>
            </w:r>
            <w:r w:rsidR="005B4E1C" w:rsidRPr="00F46C61">
              <w:rPr>
                <w:rFonts w:ascii="Times New Roman" w:eastAsia="Times New Roman" w:hAnsi="Times New Roman"/>
                <w:color w:val="000000"/>
                <w:spacing w:val="-1"/>
                <w:sz w:val="24"/>
                <w:szCs w:val="24"/>
              </w:rPr>
              <w:t xml:space="preserve">, </w:t>
            </w:r>
            <w:r w:rsidR="001907FF" w:rsidRPr="00F46C61">
              <w:rPr>
                <w:rFonts w:ascii="Times New Roman" w:eastAsia="Times New Roman" w:hAnsi="Times New Roman"/>
                <w:color w:val="000000"/>
                <w:spacing w:val="-1"/>
                <w:sz w:val="24"/>
                <w:szCs w:val="24"/>
              </w:rPr>
              <w:t>реализуемых в 2019-2020 учебном году в «Общеобразовательном центре «</w:t>
            </w:r>
            <w:proofErr w:type="gramStart"/>
            <w:r w:rsidR="001907FF" w:rsidRPr="00F46C61">
              <w:rPr>
                <w:rFonts w:ascii="Times New Roman" w:eastAsia="Times New Roman" w:hAnsi="Times New Roman"/>
                <w:color w:val="000000"/>
                <w:spacing w:val="-1"/>
                <w:sz w:val="24"/>
                <w:szCs w:val="24"/>
              </w:rPr>
              <w:t>Южный</w:t>
            </w:r>
            <w:proofErr w:type="gramEnd"/>
            <w:r w:rsidR="001907FF" w:rsidRPr="00F46C61">
              <w:rPr>
                <w:rFonts w:ascii="Times New Roman" w:eastAsia="Times New Roman" w:hAnsi="Times New Roman"/>
                <w:color w:val="000000"/>
                <w:spacing w:val="-1"/>
                <w:sz w:val="24"/>
                <w:szCs w:val="24"/>
              </w:rPr>
              <w:t>»</w:t>
            </w:r>
          </w:p>
        </w:tc>
        <w:tc>
          <w:tcPr>
            <w:tcW w:w="3071" w:type="dxa"/>
          </w:tcPr>
          <w:p w:rsidR="005B766B" w:rsidRPr="00F46C61" w:rsidRDefault="005B766B" w:rsidP="00F46C61">
            <w:pPr>
              <w:pStyle w:val="a5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35B00" w:rsidRPr="00F46C61" w:rsidTr="00F46C61">
        <w:trPr>
          <w:trHeight w:val="131"/>
        </w:trPr>
        <w:tc>
          <w:tcPr>
            <w:tcW w:w="709" w:type="dxa"/>
          </w:tcPr>
          <w:p w:rsidR="00F35B00" w:rsidRPr="00F46C61" w:rsidRDefault="00A120C4" w:rsidP="00F46C61">
            <w:pPr>
              <w:pStyle w:val="a5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6C61">
              <w:rPr>
                <w:rFonts w:ascii="Times New Roman" w:hAnsi="Times New Roman"/>
                <w:sz w:val="24"/>
                <w:szCs w:val="24"/>
              </w:rPr>
              <w:t>1.</w:t>
            </w:r>
            <w:r w:rsidR="0015314C" w:rsidRPr="00F46C6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379" w:type="dxa"/>
          </w:tcPr>
          <w:p w:rsidR="00F35B00" w:rsidRPr="00F46C61" w:rsidRDefault="00F35B00" w:rsidP="00F46C61">
            <w:pPr>
              <w:pStyle w:val="a5"/>
              <w:contextualSpacing/>
              <w:rPr>
                <w:rFonts w:ascii="Times New Roman" w:hAnsi="Times New Roman"/>
                <w:bCs/>
                <w:color w:val="000000"/>
                <w:spacing w:val="-3"/>
                <w:sz w:val="24"/>
                <w:szCs w:val="24"/>
              </w:rPr>
            </w:pPr>
            <w:r w:rsidRPr="00F46C61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 xml:space="preserve">Анализ работы МО за первое полугодие и  учебный год. </w:t>
            </w:r>
          </w:p>
        </w:tc>
        <w:tc>
          <w:tcPr>
            <w:tcW w:w="3071" w:type="dxa"/>
          </w:tcPr>
          <w:p w:rsidR="00F35B00" w:rsidRPr="00F46C61" w:rsidRDefault="00F35B00" w:rsidP="00F46C61">
            <w:pPr>
              <w:pStyle w:val="a5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35B00" w:rsidRPr="00F46C61" w:rsidTr="007E6A31">
        <w:tc>
          <w:tcPr>
            <w:tcW w:w="10159" w:type="dxa"/>
            <w:gridSpan w:val="3"/>
          </w:tcPr>
          <w:p w:rsidR="00F35B00" w:rsidRPr="00F46C61" w:rsidRDefault="00F35B00" w:rsidP="00F46C6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6C61">
              <w:rPr>
                <w:rFonts w:ascii="Times New Roman" w:hAnsi="Times New Roman" w:cs="Times New Roman"/>
                <w:sz w:val="24"/>
                <w:szCs w:val="24"/>
              </w:rPr>
              <w:t>2. Методическая деятельность членов МО</w:t>
            </w:r>
          </w:p>
          <w:p w:rsidR="00F35B00" w:rsidRPr="00F46C61" w:rsidRDefault="00F35B00" w:rsidP="00F46C6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6C61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F46C61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заседания МО</w:t>
            </w:r>
            <w:r w:rsidRPr="00F46C61">
              <w:rPr>
                <w:rFonts w:ascii="Times New Roman" w:hAnsi="Times New Roman" w:cs="Times New Roman"/>
                <w:sz w:val="24"/>
                <w:szCs w:val="24"/>
              </w:rPr>
              <w:t>, семинары, сообщения, сообщения на МО, участие в работе ПС, и т.д.)</w:t>
            </w:r>
          </w:p>
        </w:tc>
      </w:tr>
      <w:tr w:rsidR="00F35B00" w:rsidRPr="00F46C61" w:rsidTr="00F46C61">
        <w:trPr>
          <w:trHeight w:val="715"/>
        </w:trPr>
        <w:tc>
          <w:tcPr>
            <w:tcW w:w="709" w:type="dxa"/>
          </w:tcPr>
          <w:p w:rsidR="00F35B00" w:rsidRPr="00F46C61" w:rsidRDefault="00F35B00" w:rsidP="00F46C61">
            <w:pPr>
              <w:pStyle w:val="a5"/>
              <w:contextualSpacing/>
              <w:jc w:val="center"/>
              <w:rPr>
                <w:rFonts w:ascii="Times New Roman" w:hAnsi="Times New Roman"/>
                <w:bCs/>
                <w:color w:val="000000"/>
                <w:spacing w:val="-3"/>
                <w:sz w:val="24"/>
                <w:szCs w:val="24"/>
              </w:rPr>
            </w:pPr>
            <w:r w:rsidRPr="00F46C61">
              <w:rPr>
                <w:rFonts w:ascii="Times New Roman" w:hAnsi="Times New Roman"/>
                <w:bCs/>
                <w:color w:val="000000"/>
                <w:spacing w:val="-3"/>
                <w:sz w:val="24"/>
                <w:szCs w:val="24"/>
              </w:rPr>
              <w:t>2.1</w:t>
            </w:r>
          </w:p>
        </w:tc>
        <w:tc>
          <w:tcPr>
            <w:tcW w:w="6379" w:type="dxa"/>
          </w:tcPr>
          <w:p w:rsidR="002B6896" w:rsidRPr="00F46C61" w:rsidRDefault="001907FF" w:rsidP="00F46C61">
            <w:pPr>
              <w:shd w:val="clear" w:color="auto" w:fill="FFFFFF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46C61">
              <w:rPr>
                <w:rFonts w:ascii="Times New Roman" w:hAnsi="Times New Roman" w:cs="Times New Roman"/>
                <w:sz w:val="24"/>
                <w:szCs w:val="24"/>
              </w:rPr>
              <w:t>Сообщения на темы</w:t>
            </w:r>
            <w:r w:rsidR="001947F5" w:rsidRPr="00F46C61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536A56" w:rsidRPr="00F46C61" w:rsidRDefault="00E33454" w:rsidP="00F46C61">
            <w:pPr>
              <w:shd w:val="clear" w:color="auto" w:fill="FFFFFF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46C61">
              <w:rPr>
                <w:rFonts w:ascii="Times New Roman" w:hAnsi="Times New Roman" w:cs="Times New Roman"/>
                <w:sz w:val="24"/>
                <w:szCs w:val="24"/>
              </w:rPr>
              <w:t>Заседание МО №   1</w:t>
            </w:r>
          </w:p>
          <w:p w:rsidR="00580F63" w:rsidRPr="00F46C61" w:rsidRDefault="00580F63" w:rsidP="00F46C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6C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F46C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.Обсуждение и утверждение плана работы методического объединения на 2019-2020 учебный год. </w:t>
            </w:r>
          </w:p>
          <w:p w:rsidR="00536A56" w:rsidRPr="00F46C61" w:rsidRDefault="00580F63" w:rsidP="00F46C61">
            <w:pPr>
              <w:shd w:val="clear" w:color="auto" w:fill="FFFFFF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46C61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1B1678" w:rsidRPr="00F46C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Выбор и утверждение тем по самообразованию.</w:t>
            </w:r>
          </w:p>
          <w:p w:rsidR="00536A56" w:rsidRPr="00F46C61" w:rsidRDefault="00934DB1" w:rsidP="00F46C61">
            <w:pPr>
              <w:shd w:val="clear" w:color="auto" w:fill="FFFFFF"/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6C61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Pr="00F46C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Согласование рабочих планов, адаптированных коррекционн</w:t>
            </w:r>
            <w:proofErr w:type="gramStart"/>
            <w:r w:rsidRPr="00F46C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о-</w:t>
            </w:r>
            <w:proofErr w:type="gramEnd"/>
            <w:r w:rsidRPr="00F46C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развивающих программ.</w:t>
            </w:r>
          </w:p>
          <w:p w:rsidR="00934DB1" w:rsidRPr="00F46C61" w:rsidRDefault="00934DB1" w:rsidP="00F46C61">
            <w:pPr>
              <w:shd w:val="clear" w:color="auto" w:fill="FFFFFF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46C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4.Инструктаж поправилам ведения документации: оформление заключений, представлений на </w:t>
            </w:r>
            <w:proofErr w:type="spellStart"/>
            <w:r w:rsidRPr="00F46C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ПМПк</w:t>
            </w:r>
            <w:proofErr w:type="spellEnd"/>
            <w:r w:rsidRPr="00F46C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; </w:t>
            </w:r>
            <w:r w:rsidRPr="00F46C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заполнение карт развития обучающихся; составление индивидуальных коррекционных программ.</w:t>
            </w:r>
          </w:p>
          <w:p w:rsidR="001947F5" w:rsidRPr="00F46C61" w:rsidRDefault="00E33454" w:rsidP="00F46C61">
            <w:pPr>
              <w:shd w:val="clear" w:color="auto" w:fill="FFFFFF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F46C6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Заседание МО №   2</w:t>
            </w:r>
          </w:p>
          <w:p w:rsidR="002B6896" w:rsidRPr="00F46C61" w:rsidRDefault="002B6896" w:rsidP="00F46C61">
            <w:pPr>
              <w:shd w:val="clear" w:color="auto" w:fill="FFFFFF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46C61">
              <w:rPr>
                <w:rFonts w:ascii="Times New Roman" w:hAnsi="Times New Roman" w:cs="Times New Roman"/>
                <w:sz w:val="24"/>
                <w:szCs w:val="24"/>
              </w:rPr>
              <w:t xml:space="preserve">1. «Коррекционная работа по предупреждению нарушений письма </w:t>
            </w:r>
            <w:proofErr w:type="gramStart"/>
            <w:r w:rsidRPr="00F46C61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gramEnd"/>
            <w:r w:rsidRPr="00F46C61">
              <w:rPr>
                <w:rFonts w:ascii="Times New Roman" w:hAnsi="Times New Roman" w:cs="Times New Roman"/>
                <w:sz w:val="24"/>
                <w:szCs w:val="24"/>
              </w:rPr>
              <w:t xml:space="preserve"> обучающихся с ОВЗ»</w:t>
            </w:r>
          </w:p>
          <w:p w:rsidR="002B6896" w:rsidRPr="00F46C61" w:rsidRDefault="002B6896" w:rsidP="00F46C61">
            <w:pPr>
              <w:shd w:val="clear" w:color="auto" w:fill="FFFFFF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46C61">
              <w:rPr>
                <w:rFonts w:ascii="Times New Roman" w:hAnsi="Times New Roman" w:cs="Times New Roman"/>
                <w:sz w:val="24"/>
                <w:szCs w:val="24"/>
              </w:rPr>
              <w:t>2. «</w:t>
            </w:r>
            <w:r w:rsidR="0030371F" w:rsidRPr="00F46C61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F46C61">
              <w:rPr>
                <w:rFonts w:ascii="Times New Roman" w:hAnsi="Times New Roman" w:cs="Times New Roman"/>
                <w:sz w:val="24"/>
                <w:szCs w:val="24"/>
              </w:rPr>
              <w:t xml:space="preserve">азвитие фонематических процессов </w:t>
            </w:r>
            <w:proofErr w:type="gramStart"/>
            <w:r w:rsidRPr="00F46C61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gramEnd"/>
            <w:r w:rsidRPr="00F46C61">
              <w:rPr>
                <w:rFonts w:ascii="Times New Roman" w:hAnsi="Times New Roman" w:cs="Times New Roman"/>
                <w:sz w:val="24"/>
                <w:szCs w:val="24"/>
              </w:rPr>
              <w:t xml:space="preserve"> обучающихся с ОВЗ»</w:t>
            </w:r>
          </w:p>
          <w:p w:rsidR="0030371F" w:rsidRPr="00F46C61" w:rsidRDefault="0030371F" w:rsidP="00F46C61">
            <w:pPr>
              <w:shd w:val="clear" w:color="auto" w:fill="FFFFFF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46C61">
              <w:rPr>
                <w:rFonts w:ascii="Times New Roman" w:hAnsi="Times New Roman" w:cs="Times New Roman"/>
                <w:sz w:val="24"/>
                <w:szCs w:val="24"/>
              </w:rPr>
              <w:t>3. В</w:t>
            </w:r>
            <w:r w:rsidR="001947F5" w:rsidRPr="00F46C61">
              <w:rPr>
                <w:rFonts w:ascii="Times New Roman" w:hAnsi="Times New Roman" w:cs="Times New Roman"/>
                <w:sz w:val="24"/>
                <w:szCs w:val="24"/>
              </w:rPr>
              <w:t>лияние стрессовых ситуаций на педагогическую деятельность.</w:t>
            </w:r>
          </w:p>
          <w:p w:rsidR="001947F5" w:rsidRPr="00F46C61" w:rsidRDefault="00E33454" w:rsidP="00F46C61">
            <w:pPr>
              <w:shd w:val="clear" w:color="auto" w:fill="FFFFFF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F46C6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Заседание МО №    3</w:t>
            </w:r>
          </w:p>
          <w:p w:rsidR="001947F5" w:rsidRPr="00F46C61" w:rsidRDefault="001947F5" w:rsidP="00F46C61">
            <w:pPr>
              <w:shd w:val="clear" w:color="auto" w:fill="FFFFFF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46C61">
              <w:rPr>
                <w:rFonts w:ascii="Times New Roman" w:hAnsi="Times New Roman" w:cs="Times New Roman"/>
                <w:sz w:val="24"/>
                <w:szCs w:val="24"/>
              </w:rPr>
              <w:t xml:space="preserve">1.Формирование базовых учебных действий </w:t>
            </w:r>
            <w:proofErr w:type="gramStart"/>
            <w:r w:rsidRPr="00F46C61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gramEnd"/>
            <w:r w:rsidRPr="00F46C61">
              <w:rPr>
                <w:rFonts w:ascii="Times New Roman" w:hAnsi="Times New Roman" w:cs="Times New Roman"/>
                <w:sz w:val="24"/>
                <w:szCs w:val="24"/>
              </w:rPr>
              <w:t xml:space="preserve"> обучающихся с умственной отсталостью на коррекционных занятиях.</w:t>
            </w:r>
          </w:p>
          <w:p w:rsidR="001947F5" w:rsidRPr="00F46C61" w:rsidRDefault="001947F5" w:rsidP="00F46C61">
            <w:pPr>
              <w:shd w:val="clear" w:color="auto" w:fill="FFFFFF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46C61">
              <w:rPr>
                <w:rFonts w:ascii="Times New Roman" w:hAnsi="Times New Roman" w:cs="Times New Roman"/>
                <w:sz w:val="24"/>
                <w:szCs w:val="24"/>
              </w:rPr>
              <w:t>2.Особенности работы с обучающимися с расстройствами аутистического спектра.</w:t>
            </w:r>
            <w:proofErr w:type="gramEnd"/>
          </w:p>
          <w:p w:rsidR="00F35B00" w:rsidRPr="00F46C61" w:rsidRDefault="00956BFF" w:rsidP="00F46C61">
            <w:pPr>
              <w:shd w:val="clear" w:color="auto" w:fill="FFFFFF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46C61">
              <w:rPr>
                <w:rFonts w:ascii="Times New Roman" w:hAnsi="Times New Roman" w:cs="Times New Roman"/>
                <w:sz w:val="24"/>
                <w:szCs w:val="24"/>
              </w:rPr>
              <w:t>(на материалах тем самообразования)</w:t>
            </w:r>
          </w:p>
          <w:p w:rsidR="001947F5" w:rsidRPr="00F46C61" w:rsidRDefault="00107A80" w:rsidP="00F46C61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6C61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="00AF7A81" w:rsidRPr="00F46C61">
              <w:rPr>
                <w:rFonts w:ascii="Times New Roman" w:hAnsi="Times New Roman" w:cs="Times New Roman"/>
                <w:sz w:val="24"/>
                <w:szCs w:val="24"/>
              </w:rPr>
              <w:t>Агрессивные пр</w:t>
            </w:r>
            <w:r w:rsidR="00077A36" w:rsidRPr="00F46C6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AF7A81" w:rsidRPr="00F46C61">
              <w:rPr>
                <w:rFonts w:ascii="Times New Roman" w:hAnsi="Times New Roman" w:cs="Times New Roman"/>
                <w:sz w:val="24"/>
                <w:szCs w:val="24"/>
              </w:rPr>
              <w:t>явления у детей</w:t>
            </w:r>
            <w:r w:rsidRPr="00F46C61">
              <w:rPr>
                <w:rFonts w:ascii="Times New Roman" w:hAnsi="Times New Roman" w:cs="Times New Roman"/>
                <w:sz w:val="24"/>
                <w:szCs w:val="24"/>
              </w:rPr>
              <w:t>, приемы и методы коррекции.</w:t>
            </w:r>
          </w:p>
          <w:p w:rsidR="00107A80" w:rsidRPr="00F46C61" w:rsidRDefault="00E33454" w:rsidP="00F46C61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F46C6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Заседание МО№   4</w:t>
            </w:r>
          </w:p>
          <w:p w:rsidR="00107A80" w:rsidRPr="00F46C61" w:rsidRDefault="00107A80" w:rsidP="00F46C61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6C61">
              <w:rPr>
                <w:rFonts w:ascii="Times New Roman" w:hAnsi="Times New Roman" w:cs="Times New Roman"/>
                <w:sz w:val="24"/>
                <w:szCs w:val="24"/>
              </w:rPr>
              <w:t>1.Влияние внимания на развитие интеллектуальной деятельности младшего школьника.</w:t>
            </w:r>
          </w:p>
          <w:p w:rsidR="00B20777" w:rsidRPr="00F46C61" w:rsidRDefault="00EB6A04" w:rsidP="00F46C61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6C6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B20777" w:rsidRPr="00F46C61">
              <w:rPr>
                <w:rFonts w:ascii="Times New Roman" w:hAnsi="Times New Roman" w:cs="Times New Roman"/>
                <w:sz w:val="24"/>
                <w:szCs w:val="24"/>
              </w:rPr>
              <w:t>. Развитие пространственных представлений у детей младше</w:t>
            </w:r>
            <w:r w:rsidRPr="00F46C61">
              <w:rPr>
                <w:rFonts w:ascii="Times New Roman" w:hAnsi="Times New Roman" w:cs="Times New Roman"/>
                <w:sz w:val="24"/>
                <w:szCs w:val="24"/>
              </w:rPr>
              <w:t>го школьника с ОВЗ.</w:t>
            </w:r>
          </w:p>
          <w:p w:rsidR="00EB6A04" w:rsidRPr="00F46C61" w:rsidRDefault="00EB6A04" w:rsidP="00F46C61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6C61">
              <w:rPr>
                <w:rFonts w:ascii="Times New Roman" w:hAnsi="Times New Roman" w:cs="Times New Roman"/>
                <w:sz w:val="24"/>
                <w:szCs w:val="24"/>
              </w:rPr>
              <w:t>3.Особенности формирования смыслового чтения</w:t>
            </w:r>
            <w:r w:rsidR="004E0639" w:rsidRPr="00F46C6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4E0639" w:rsidRPr="00F46C61" w:rsidRDefault="00E33454" w:rsidP="00F46C61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F46C6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Заседание МО №   5</w:t>
            </w:r>
          </w:p>
          <w:p w:rsidR="004E0639" w:rsidRPr="00F46C61" w:rsidRDefault="00C53719" w:rsidP="00F46C61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6C61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F46C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Отслеживание динамики развития ребенка и оценка эффективности коррекционного воздействия.</w:t>
            </w:r>
          </w:p>
          <w:p w:rsidR="00C53719" w:rsidRPr="00F46C61" w:rsidRDefault="00C53719" w:rsidP="00F46C61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6C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2.Подвести итоги работы за прошедший год и наметить основные направления работы МО на следующий год.</w:t>
            </w:r>
          </w:p>
          <w:p w:rsidR="00C53719" w:rsidRPr="00F46C61" w:rsidRDefault="00C53719" w:rsidP="00F46C61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6C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3.Пранализировать работу МО за 2019-2020 уч. год. </w:t>
            </w:r>
          </w:p>
        </w:tc>
        <w:tc>
          <w:tcPr>
            <w:tcW w:w="3071" w:type="dxa"/>
          </w:tcPr>
          <w:p w:rsidR="00F35B00" w:rsidRPr="00F46C61" w:rsidRDefault="00F35B00" w:rsidP="00F46C6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0F63" w:rsidRPr="00F46C61" w:rsidRDefault="00580F63" w:rsidP="00F46C6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0F63" w:rsidRPr="00F46C61" w:rsidRDefault="00580F63" w:rsidP="00F46C6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0F63" w:rsidRPr="00F46C61" w:rsidRDefault="00D40530" w:rsidP="00F46C6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6C61">
              <w:rPr>
                <w:rFonts w:ascii="Times New Roman" w:hAnsi="Times New Roman" w:cs="Times New Roman"/>
                <w:sz w:val="24"/>
                <w:szCs w:val="24"/>
              </w:rPr>
              <w:t>Руководитель МО</w:t>
            </w:r>
          </w:p>
          <w:p w:rsidR="00580F63" w:rsidRPr="00F46C61" w:rsidRDefault="00580F63" w:rsidP="00F46C6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65D4" w:rsidRPr="00F46C61" w:rsidRDefault="00D40530" w:rsidP="00F46C6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6C61">
              <w:rPr>
                <w:rFonts w:ascii="Times New Roman" w:hAnsi="Times New Roman" w:cs="Times New Roman"/>
                <w:sz w:val="24"/>
                <w:szCs w:val="24"/>
              </w:rPr>
              <w:t>Учителя-логопеды</w:t>
            </w:r>
          </w:p>
          <w:p w:rsidR="00D40530" w:rsidRPr="00F46C61" w:rsidRDefault="00D40530" w:rsidP="00F46C6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6C61">
              <w:rPr>
                <w:rFonts w:ascii="Times New Roman" w:hAnsi="Times New Roman" w:cs="Times New Roman"/>
                <w:sz w:val="24"/>
                <w:szCs w:val="24"/>
              </w:rPr>
              <w:t>Учителя-дефектологи</w:t>
            </w:r>
          </w:p>
          <w:p w:rsidR="00D40530" w:rsidRPr="00F46C61" w:rsidRDefault="00D40530" w:rsidP="00F46C6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46C61">
              <w:rPr>
                <w:rFonts w:ascii="Times New Roman" w:hAnsi="Times New Roman" w:cs="Times New Roman"/>
                <w:sz w:val="24"/>
                <w:szCs w:val="24"/>
              </w:rPr>
              <w:t>РуководительМО</w:t>
            </w:r>
            <w:proofErr w:type="spellEnd"/>
          </w:p>
          <w:p w:rsidR="002E65D4" w:rsidRPr="00F46C61" w:rsidRDefault="002E65D4" w:rsidP="00F46C6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34DB1" w:rsidRPr="00F46C61" w:rsidRDefault="00934DB1" w:rsidP="00F46C6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34DB1" w:rsidRPr="00F46C61" w:rsidRDefault="00934DB1" w:rsidP="00F46C6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34DB1" w:rsidRPr="00F46C61" w:rsidRDefault="00D40530" w:rsidP="00F46C6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6C61">
              <w:rPr>
                <w:rFonts w:ascii="Times New Roman" w:hAnsi="Times New Roman" w:cs="Times New Roman"/>
                <w:sz w:val="24"/>
                <w:szCs w:val="24"/>
              </w:rPr>
              <w:t xml:space="preserve">Зам. </w:t>
            </w:r>
            <w:proofErr w:type="spellStart"/>
            <w:r w:rsidRPr="00F46C61">
              <w:rPr>
                <w:rFonts w:ascii="Times New Roman" w:hAnsi="Times New Roman" w:cs="Times New Roman"/>
                <w:sz w:val="24"/>
                <w:szCs w:val="24"/>
              </w:rPr>
              <w:t>директра</w:t>
            </w:r>
            <w:proofErr w:type="spellEnd"/>
            <w:r w:rsidRPr="00F46C61">
              <w:rPr>
                <w:rFonts w:ascii="Times New Roman" w:hAnsi="Times New Roman" w:cs="Times New Roman"/>
                <w:sz w:val="24"/>
                <w:szCs w:val="24"/>
              </w:rPr>
              <w:t xml:space="preserve"> по УВР</w:t>
            </w:r>
          </w:p>
          <w:p w:rsidR="00934DB1" w:rsidRPr="00F46C61" w:rsidRDefault="00934DB1" w:rsidP="00F46C6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6896" w:rsidRPr="00F46C61" w:rsidRDefault="001947F5" w:rsidP="00F46C61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46C61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  <w:r w:rsidR="007A719A" w:rsidRPr="00F46C61">
              <w:rPr>
                <w:rFonts w:ascii="Times New Roman" w:hAnsi="Times New Roman" w:cs="Times New Roman"/>
                <w:sz w:val="24"/>
                <w:szCs w:val="24"/>
              </w:rPr>
              <w:t>-дефектолог</w:t>
            </w:r>
          </w:p>
          <w:p w:rsidR="002B6896" w:rsidRPr="00F46C61" w:rsidRDefault="002B6896" w:rsidP="00F46C6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46C61">
              <w:rPr>
                <w:rFonts w:ascii="Times New Roman" w:hAnsi="Times New Roman" w:cs="Times New Roman"/>
                <w:sz w:val="24"/>
                <w:szCs w:val="24"/>
              </w:rPr>
              <w:t>Шабронова</w:t>
            </w:r>
            <w:proofErr w:type="spellEnd"/>
            <w:r w:rsidRPr="00F46C61">
              <w:rPr>
                <w:rFonts w:ascii="Times New Roman" w:hAnsi="Times New Roman" w:cs="Times New Roman"/>
                <w:sz w:val="24"/>
                <w:szCs w:val="24"/>
              </w:rPr>
              <w:t xml:space="preserve"> Л. И.</w:t>
            </w:r>
          </w:p>
          <w:p w:rsidR="001947F5" w:rsidRPr="00F46C61" w:rsidRDefault="001947F5" w:rsidP="00F46C6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6C61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  <w:r w:rsidR="00B20777" w:rsidRPr="00F46C61">
              <w:rPr>
                <w:rFonts w:ascii="Times New Roman" w:hAnsi="Times New Roman" w:cs="Times New Roman"/>
                <w:sz w:val="24"/>
                <w:szCs w:val="24"/>
              </w:rPr>
              <w:t>-логопед</w:t>
            </w:r>
          </w:p>
          <w:p w:rsidR="002B6896" w:rsidRPr="00F46C61" w:rsidRDefault="00B20777" w:rsidP="00F46C61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46C61">
              <w:rPr>
                <w:rFonts w:ascii="Times New Roman" w:hAnsi="Times New Roman" w:cs="Times New Roman"/>
                <w:sz w:val="24"/>
                <w:szCs w:val="24"/>
              </w:rPr>
              <w:t xml:space="preserve">     Л. В. Сидоренко</w:t>
            </w:r>
          </w:p>
          <w:p w:rsidR="001947F5" w:rsidRPr="00F46C61" w:rsidRDefault="00107A80" w:rsidP="00F46C61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46C61">
              <w:rPr>
                <w:rFonts w:ascii="Times New Roman" w:hAnsi="Times New Roman" w:cs="Times New Roman"/>
                <w:sz w:val="24"/>
                <w:szCs w:val="24"/>
              </w:rPr>
              <w:t>Педагог-психолог</w:t>
            </w:r>
          </w:p>
          <w:p w:rsidR="00107A80" w:rsidRPr="00F46C61" w:rsidRDefault="00784658" w:rsidP="00F46C6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6C61">
              <w:rPr>
                <w:rFonts w:ascii="Times New Roman" w:hAnsi="Times New Roman" w:cs="Times New Roman"/>
                <w:sz w:val="24"/>
                <w:szCs w:val="24"/>
              </w:rPr>
              <w:t>Т.А. Терехова</w:t>
            </w:r>
          </w:p>
          <w:p w:rsidR="00107A80" w:rsidRPr="00F46C61" w:rsidRDefault="00107A80" w:rsidP="00F46C6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7A80" w:rsidRPr="00F46C61" w:rsidRDefault="00107A80" w:rsidP="00F46C6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47F5" w:rsidRPr="00F46C61" w:rsidRDefault="001947F5" w:rsidP="00F46C6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6C61">
              <w:rPr>
                <w:rFonts w:ascii="Times New Roman" w:hAnsi="Times New Roman" w:cs="Times New Roman"/>
                <w:sz w:val="24"/>
                <w:szCs w:val="24"/>
              </w:rPr>
              <w:t>Учитель-дефектолог</w:t>
            </w:r>
          </w:p>
          <w:p w:rsidR="001947F5" w:rsidRPr="00F46C61" w:rsidRDefault="001947F5" w:rsidP="00F46C6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6C61">
              <w:rPr>
                <w:rFonts w:ascii="Times New Roman" w:hAnsi="Times New Roman" w:cs="Times New Roman"/>
                <w:sz w:val="24"/>
                <w:szCs w:val="24"/>
              </w:rPr>
              <w:t xml:space="preserve">Т. С. </w:t>
            </w:r>
            <w:proofErr w:type="spellStart"/>
            <w:r w:rsidRPr="00F46C61">
              <w:rPr>
                <w:rFonts w:ascii="Times New Roman" w:hAnsi="Times New Roman" w:cs="Times New Roman"/>
                <w:sz w:val="24"/>
                <w:szCs w:val="24"/>
              </w:rPr>
              <w:t>Коржова</w:t>
            </w:r>
            <w:proofErr w:type="spellEnd"/>
          </w:p>
          <w:p w:rsidR="001947F5" w:rsidRPr="00F46C61" w:rsidRDefault="001947F5" w:rsidP="00F46C6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47F5" w:rsidRPr="00F46C61" w:rsidRDefault="001947F5" w:rsidP="00F46C6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6C61">
              <w:rPr>
                <w:rFonts w:ascii="Times New Roman" w:hAnsi="Times New Roman" w:cs="Times New Roman"/>
                <w:sz w:val="24"/>
                <w:szCs w:val="24"/>
              </w:rPr>
              <w:t>Учит</w:t>
            </w:r>
            <w:r w:rsidR="00107A80" w:rsidRPr="00F46C61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F46C61">
              <w:rPr>
                <w:rFonts w:ascii="Times New Roman" w:hAnsi="Times New Roman" w:cs="Times New Roman"/>
                <w:sz w:val="24"/>
                <w:szCs w:val="24"/>
              </w:rPr>
              <w:t>ль-логопед</w:t>
            </w:r>
          </w:p>
          <w:p w:rsidR="001947F5" w:rsidRPr="00F46C61" w:rsidRDefault="001947F5" w:rsidP="00F46C6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6C61">
              <w:rPr>
                <w:rFonts w:ascii="Times New Roman" w:hAnsi="Times New Roman" w:cs="Times New Roman"/>
                <w:sz w:val="24"/>
                <w:szCs w:val="24"/>
              </w:rPr>
              <w:t>В. В. Кулешова</w:t>
            </w:r>
          </w:p>
          <w:p w:rsidR="00107A80" w:rsidRPr="00F46C61" w:rsidRDefault="00107A80" w:rsidP="00F46C61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46C61">
              <w:rPr>
                <w:rFonts w:ascii="Times New Roman" w:hAnsi="Times New Roman" w:cs="Times New Roman"/>
                <w:sz w:val="24"/>
                <w:szCs w:val="24"/>
              </w:rPr>
              <w:t xml:space="preserve">Педагог </w:t>
            </w:r>
            <w:proofErr w:type="gramStart"/>
            <w:r w:rsidRPr="00F46C61">
              <w:rPr>
                <w:rFonts w:ascii="Times New Roman" w:hAnsi="Times New Roman" w:cs="Times New Roman"/>
                <w:sz w:val="24"/>
                <w:szCs w:val="24"/>
              </w:rPr>
              <w:t>–п</w:t>
            </w:r>
            <w:proofErr w:type="gramEnd"/>
            <w:r w:rsidRPr="00F46C61">
              <w:rPr>
                <w:rFonts w:ascii="Times New Roman" w:hAnsi="Times New Roman" w:cs="Times New Roman"/>
                <w:sz w:val="24"/>
                <w:szCs w:val="24"/>
              </w:rPr>
              <w:t>сихолог</w:t>
            </w:r>
          </w:p>
          <w:p w:rsidR="00107A80" w:rsidRPr="00F46C61" w:rsidRDefault="00107A80" w:rsidP="00F46C6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6C61">
              <w:rPr>
                <w:rFonts w:ascii="Times New Roman" w:hAnsi="Times New Roman" w:cs="Times New Roman"/>
                <w:sz w:val="24"/>
                <w:szCs w:val="24"/>
              </w:rPr>
              <w:t>А. П. Иванова</w:t>
            </w:r>
          </w:p>
          <w:p w:rsidR="00784658" w:rsidRPr="00F46C61" w:rsidRDefault="00784658" w:rsidP="00F46C6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6C61">
              <w:rPr>
                <w:rFonts w:ascii="Times New Roman" w:hAnsi="Times New Roman" w:cs="Times New Roman"/>
                <w:sz w:val="24"/>
                <w:szCs w:val="24"/>
              </w:rPr>
              <w:t>Педагог-психолог</w:t>
            </w:r>
          </w:p>
          <w:p w:rsidR="00784658" w:rsidRPr="00F46C61" w:rsidRDefault="00784658" w:rsidP="00F46C6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6C61">
              <w:rPr>
                <w:rFonts w:ascii="Times New Roman" w:hAnsi="Times New Roman" w:cs="Times New Roman"/>
                <w:sz w:val="24"/>
                <w:szCs w:val="24"/>
              </w:rPr>
              <w:t>Т.А. Терехова</w:t>
            </w:r>
          </w:p>
          <w:p w:rsidR="00B20777" w:rsidRPr="00F46C61" w:rsidRDefault="00B20777" w:rsidP="00F46C6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6C61">
              <w:rPr>
                <w:rFonts w:ascii="Times New Roman" w:hAnsi="Times New Roman" w:cs="Times New Roman"/>
                <w:sz w:val="24"/>
                <w:szCs w:val="24"/>
              </w:rPr>
              <w:t xml:space="preserve">Учитель-дефектолог </w:t>
            </w:r>
          </w:p>
          <w:p w:rsidR="00B20777" w:rsidRPr="00F46C61" w:rsidRDefault="00B20777" w:rsidP="00F46C61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46C61">
              <w:rPr>
                <w:rFonts w:ascii="Times New Roman" w:hAnsi="Times New Roman" w:cs="Times New Roman"/>
                <w:sz w:val="24"/>
                <w:szCs w:val="24"/>
              </w:rPr>
              <w:t xml:space="preserve">           Степаненко Л. В. </w:t>
            </w:r>
          </w:p>
          <w:p w:rsidR="001674B2" w:rsidRPr="00F46C61" w:rsidRDefault="001674B2" w:rsidP="00F46C61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46C61">
              <w:rPr>
                <w:rFonts w:ascii="Times New Roman" w:hAnsi="Times New Roman" w:cs="Times New Roman"/>
                <w:sz w:val="24"/>
                <w:szCs w:val="24"/>
              </w:rPr>
              <w:t xml:space="preserve">             Учитель-дефектолог</w:t>
            </w:r>
          </w:p>
          <w:p w:rsidR="001674B2" w:rsidRPr="00F46C61" w:rsidRDefault="00B76E00" w:rsidP="00F46C6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6C61">
              <w:rPr>
                <w:rFonts w:ascii="Times New Roman" w:hAnsi="Times New Roman" w:cs="Times New Roman"/>
                <w:sz w:val="24"/>
                <w:szCs w:val="24"/>
              </w:rPr>
              <w:t>Л. В. Степаненко</w:t>
            </w:r>
          </w:p>
          <w:p w:rsidR="00B76E00" w:rsidRPr="00F46C61" w:rsidRDefault="00B76E00" w:rsidP="00F46C6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6C61">
              <w:rPr>
                <w:rFonts w:ascii="Times New Roman" w:hAnsi="Times New Roman" w:cs="Times New Roman"/>
                <w:sz w:val="24"/>
                <w:szCs w:val="24"/>
              </w:rPr>
              <w:t>Учитель-дефектолог</w:t>
            </w:r>
          </w:p>
          <w:p w:rsidR="00B76E00" w:rsidRPr="00F46C61" w:rsidRDefault="00B76E00" w:rsidP="00F46C6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6C61">
              <w:rPr>
                <w:rFonts w:ascii="Times New Roman" w:hAnsi="Times New Roman" w:cs="Times New Roman"/>
                <w:sz w:val="24"/>
                <w:szCs w:val="24"/>
              </w:rPr>
              <w:t xml:space="preserve">Т. С. </w:t>
            </w:r>
            <w:proofErr w:type="spellStart"/>
            <w:r w:rsidRPr="00F46C61">
              <w:rPr>
                <w:rFonts w:ascii="Times New Roman" w:hAnsi="Times New Roman" w:cs="Times New Roman"/>
                <w:sz w:val="24"/>
                <w:szCs w:val="24"/>
              </w:rPr>
              <w:t>Коржова</w:t>
            </w:r>
            <w:proofErr w:type="spellEnd"/>
          </w:p>
          <w:p w:rsidR="00C53719" w:rsidRPr="00F46C61" w:rsidRDefault="00C53719" w:rsidP="00F46C6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6C61">
              <w:rPr>
                <w:rFonts w:ascii="Times New Roman" w:hAnsi="Times New Roman" w:cs="Times New Roman"/>
                <w:sz w:val="24"/>
                <w:szCs w:val="24"/>
              </w:rPr>
              <w:t>Учитель-дефектолог</w:t>
            </w:r>
          </w:p>
          <w:p w:rsidR="00C53719" w:rsidRPr="00F46C61" w:rsidRDefault="00C53719" w:rsidP="00F46C6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6C61">
              <w:rPr>
                <w:rFonts w:ascii="Times New Roman" w:hAnsi="Times New Roman" w:cs="Times New Roman"/>
                <w:sz w:val="24"/>
                <w:szCs w:val="24"/>
              </w:rPr>
              <w:t xml:space="preserve">Т. С. </w:t>
            </w:r>
            <w:proofErr w:type="spellStart"/>
            <w:r w:rsidRPr="00F46C61">
              <w:rPr>
                <w:rFonts w:ascii="Times New Roman" w:hAnsi="Times New Roman" w:cs="Times New Roman"/>
                <w:sz w:val="24"/>
                <w:szCs w:val="24"/>
              </w:rPr>
              <w:t>Коржова</w:t>
            </w:r>
            <w:proofErr w:type="spellEnd"/>
          </w:p>
          <w:p w:rsidR="00B76E00" w:rsidRPr="00F46C61" w:rsidRDefault="00B76E00" w:rsidP="00F46C6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5B00" w:rsidRPr="00F46C61" w:rsidTr="007E6A31">
        <w:tc>
          <w:tcPr>
            <w:tcW w:w="10159" w:type="dxa"/>
            <w:gridSpan w:val="3"/>
            <w:tcBorders>
              <w:top w:val="nil"/>
            </w:tcBorders>
          </w:tcPr>
          <w:p w:rsidR="00F35B00" w:rsidRPr="00F46C61" w:rsidRDefault="00F35B00" w:rsidP="00F46C6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</w:pPr>
            <w:r w:rsidRPr="00F46C61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lastRenderedPageBreak/>
              <w:t>3. Аналитико-диагностическая деятельность</w:t>
            </w:r>
          </w:p>
          <w:p w:rsidR="00F35B00" w:rsidRPr="00F46C61" w:rsidRDefault="00F35B00" w:rsidP="00F46C6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6C61">
              <w:rPr>
                <w:rFonts w:ascii="Times New Roman" w:hAnsi="Times New Roman" w:cs="Times New Roman"/>
                <w:sz w:val="24"/>
                <w:szCs w:val="24"/>
              </w:rPr>
              <w:t>(мониторинги, диагностики,  анализ и планирование работы)</w:t>
            </w:r>
          </w:p>
        </w:tc>
      </w:tr>
      <w:tr w:rsidR="00F35B00" w:rsidRPr="00F46C61" w:rsidTr="00F46C61">
        <w:tc>
          <w:tcPr>
            <w:tcW w:w="709" w:type="dxa"/>
          </w:tcPr>
          <w:p w:rsidR="00F35B00" w:rsidRPr="00F46C61" w:rsidRDefault="00F35B00" w:rsidP="00F46C61">
            <w:pPr>
              <w:pStyle w:val="a5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6C61">
              <w:rPr>
                <w:rFonts w:ascii="Times New Roman" w:hAnsi="Times New Roman"/>
                <w:sz w:val="24"/>
                <w:szCs w:val="24"/>
              </w:rPr>
              <w:t>3.1</w:t>
            </w:r>
          </w:p>
        </w:tc>
        <w:tc>
          <w:tcPr>
            <w:tcW w:w="6379" w:type="dxa"/>
          </w:tcPr>
          <w:p w:rsidR="00F35B00" w:rsidRPr="00F46C61" w:rsidRDefault="00F35B00" w:rsidP="00F46C61">
            <w:pPr>
              <w:shd w:val="clear" w:color="auto" w:fill="FFFFFF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46C61">
              <w:rPr>
                <w:rFonts w:ascii="Times New Roman" w:hAnsi="Times New Roman" w:cs="Times New Roman"/>
                <w:sz w:val="24"/>
                <w:szCs w:val="24"/>
              </w:rPr>
              <w:t>Комплексное педагогическое обследование: 1)социальной адаптации вновь поступивших и обучающихся при переходе в среднее звено; 2)слуховой функции, состояния устной речи   учащихся начальных классов; 3)логопедическое обследование учащихся начального и среднего звена.</w:t>
            </w:r>
          </w:p>
          <w:p w:rsidR="009B1DCF" w:rsidRPr="00F46C61" w:rsidRDefault="009B1DCF" w:rsidP="00F46C61">
            <w:pPr>
              <w:shd w:val="clear" w:color="auto" w:fill="FFFFFF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46C61">
              <w:rPr>
                <w:rFonts w:ascii="Times New Roman" w:hAnsi="Times New Roman" w:cs="Times New Roman"/>
                <w:sz w:val="24"/>
                <w:szCs w:val="24"/>
              </w:rPr>
              <w:t>3) мониторинг</w:t>
            </w:r>
          </w:p>
        </w:tc>
        <w:tc>
          <w:tcPr>
            <w:tcW w:w="3071" w:type="dxa"/>
          </w:tcPr>
          <w:p w:rsidR="00712FAA" w:rsidRPr="00F46C61" w:rsidRDefault="00956BFF" w:rsidP="00F46C6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6C6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F35B00" w:rsidRPr="00F46C61" w:rsidTr="007E6A31">
        <w:tc>
          <w:tcPr>
            <w:tcW w:w="10159" w:type="dxa"/>
            <w:gridSpan w:val="3"/>
            <w:tcBorders>
              <w:top w:val="nil"/>
            </w:tcBorders>
          </w:tcPr>
          <w:p w:rsidR="00F35B00" w:rsidRPr="00F46C61" w:rsidRDefault="00F35B00" w:rsidP="00F46C61">
            <w:pPr>
              <w:pStyle w:val="a5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6C61">
              <w:rPr>
                <w:rFonts w:ascii="Times New Roman" w:hAnsi="Times New Roman"/>
                <w:sz w:val="24"/>
                <w:szCs w:val="24"/>
              </w:rPr>
              <w:t>4. Открытые уроки и занятия</w:t>
            </w:r>
          </w:p>
          <w:p w:rsidR="00F35B00" w:rsidRPr="00F46C61" w:rsidRDefault="00F35B00" w:rsidP="00F46C61">
            <w:pPr>
              <w:pStyle w:val="a5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6C61">
              <w:rPr>
                <w:rFonts w:ascii="Times New Roman" w:hAnsi="Times New Roman"/>
                <w:sz w:val="24"/>
                <w:szCs w:val="24"/>
              </w:rPr>
              <w:t>(</w:t>
            </w:r>
            <w:proofErr w:type="gramStart"/>
            <w:r w:rsidRPr="00F46C61">
              <w:rPr>
                <w:rFonts w:ascii="Times New Roman" w:hAnsi="Times New Roman"/>
                <w:sz w:val="24"/>
                <w:szCs w:val="24"/>
              </w:rPr>
              <w:t>предметный</w:t>
            </w:r>
            <w:proofErr w:type="gramEnd"/>
            <w:r w:rsidRPr="00F46C61">
              <w:rPr>
                <w:rFonts w:ascii="Times New Roman" w:hAnsi="Times New Roman"/>
                <w:sz w:val="24"/>
                <w:szCs w:val="24"/>
              </w:rPr>
              <w:t xml:space="preserve"> недели, открытые уроки и занятия)</w:t>
            </w:r>
          </w:p>
        </w:tc>
      </w:tr>
      <w:tr w:rsidR="00F35B00" w:rsidRPr="00F46C61" w:rsidTr="00F46C61">
        <w:trPr>
          <w:trHeight w:val="208"/>
        </w:trPr>
        <w:tc>
          <w:tcPr>
            <w:tcW w:w="709" w:type="dxa"/>
          </w:tcPr>
          <w:p w:rsidR="00F35B00" w:rsidRPr="00F46C61" w:rsidRDefault="00712FAA" w:rsidP="00F46C61">
            <w:pPr>
              <w:pStyle w:val="a5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6C61">
              <w:rPr>
                <w:rFonts w:ascii="Times New Roman" w:hAnsi="Times New Roman"/>
                <w:sz w:val="24"/>
                <w:szCs w:val="24"/>
              </w:rPr>
              <w:t>4.1.</w:t>
            </w:r>
          </w:p>
        </w:tc>
        <w:tc>
          <w:tcPr>
            <w:tcW w:w="6379" w:type="dxa"/>
          </w:tcPr>
          <w:p w:rsidR="00F35B00" w:rsidRPr="00F46C61" w:rsidRDefault="00EE24CE" w:rsidP="00F46C61">
            <w:pPr>
              <w:shd w:val="clear" w:color="auto" w:fill="FFFFFF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46C61">
              <w:rPr>
                <w:rFonts w:ascii="Times New Roman" w:hAnsi="Times New Roman" w:cs="Times New Roman"/>
                <w:sz w:val="24"/>
                <w:szCs w:val="24"/>
              </w:rPr>
              <w:t>Проведение недели открытых занятий с использованием инновационных технологий. Самоанализ.</w:t>
            </w:r>
          </w:p>
        </w:tc>
        <w:tc>
          <w:tcPr>
            <w:tcW w:w="3071" w:type="dxa"/>
          </w:tcPr>
          <w:p w:rsidR="00F35B00" w:rsidRPr="00F46C61" w:rsidRDefault="00EE24CE" w:rsidP="00F46C61">
            <w:pPr>
              <w:pStyle w:val="a5"/>
              <w:tabs>
                <w:tab w:val="left" w:pos="1165"/>
              </w:tabs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46C61">
              <w:rPr>
                <w:rFonts w:ascii="Times New Roman" w:hAnsi="Times New Roman"/>
                <w:sz w:val="24"/>
                <w:szCs w:val="24"/>
              </w:rPr>
              <w:t>Учителя-дефектологи. Учителя-логопеды</w:t>
            </w:r>
          </w:p>
        </w:tc>
      </w:tr>
      <w:tr w:rsidR="00712FAA" w:rsidRPr="00F46C61" w:rsidTr="00F46C61">
        <w:trPr>
          <w:trHeight w:val="495"/>
        </w:trPr>
        <w:tc>
          <w:tcPr>
            <w:tcW w:w="709" w:type="dxa"/>
          </w:tcPr>
          <w:p w:rsidR="00712FAA" w:rsidRPr="00F46C61" w:rsidRDefault="00712FAA" w:rsidP="00F46C61">
            <w:pPr>
              <w:pStyle w:val="a5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6C61">
              <w:rPr>
                <w:rFonts w:ascii="Times New Roman" w:hAnsi="Times New Roman"/>
                <w:sz w:val="24"/>
                <w:szCs w:val="24"/>
              </w:rPr>
              <w:t>4.2</w:t>
            </w:r>
          </w:p>
        </w:tc>
        <w:tc>
          <w:tcPr>
            <w:tcW w:w="6379" w:type="dxa"/>
          </w:tcPr>
          <w:p w:rsidR="00EE24CE" w:rsidRPr="00F46C61" w:rsidRDefault="001D2AE6" w:rsidP="00F46C61">
            <w:pPr>
              <w:shd w:val="clear" w:color="auto" w:fill="FFFFFF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46C61">
              <w:rPr>
                <w:rFonts w:ascii="Times New Roman" w:hAnsi="Times New Roman" w:cs="Times New Roman"/>
                <w:sz w:val="24"/>
                <w:szCs w:val="24"/>
              </w:rPr>
              <w:t>Итоговый логопедический праздник</w:t>
            </w:r>
            <w:r w:rsidR="00DD1617" w:rsidRPr="00F46C61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 w:rsidR="00DD1617" w:rsidRPr="00F46C61">
              <w:rPr>
                <w:rFonts w:ascii="Times New Roman" w:hAnsi="Times New Roman" w:cs="Times New Roman"/>
                <w:sz w:val="24"/>
                <w:szCs w:val="24"/>
              </w:rPr>
              <w:t>Логоцветик</w:t>
            </w:r>
            <w:proofErr w:type="spellEnd"/>
            <w:r w:rsidR="00DD1617" w:rsidRPr="00F46C61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3071" w:type="dxa"/>
          </w:tcPr>
          <w:p w:rsidR="001D2AE6" w:rsidRPr="00F46C61" w:rsidRDefault="001D2AE6" w:rsidP="00F46C61">
            <w:pPr>
              <w:pStyle w:val="a5"/>
              <w:ind w:firstLine="708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46C61">
              <w:rPr>
                <w:rFonts w:ascii="Times New Roman" w:hAnsi="Times New Roman"/>
                <w:sz w:val="24"/>
                <w:szCs w:val="24"/>
              </w:rPr>
              <w:t>Учителя-логопеды</w:t>
            </w:r>
          </w:p>
          <w:p w:rsidR="00712FAA" w:rsidRPr="00F46C61" w:rsidRDefault="00712FAA" w:rsidP="00F46C61">
            <w:pPr>
              <w:pStyle w:val="a5"/>
              <w:ind w:firstLine="708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46C61">
              <w:rPr>
                <w:rFonts w:ascii="Times New Roman" w:hAnsi="Times New Roman"/>
                <w:sz w:val="24"/>
                <w:szCs w:val="24"/>
              </w:rPr>
              <w:t>Анализ мероприятия</w:t>
            </w:r>
          </w:p>
        </w:tc>
      </w:tr>
      <w:tr w:rsidR="00EE24CE" w:rsidRPr="00F46C61" w:rsidTr="00F46C61">
        <w:trPr>
          <w:trHeight w:val="318"/>
        </w:trPr>
        <w:tc>
          <w:tcPr>
            <w:tcW w:w="709" w:type="dxa"/>
          </w:tcPr>
          <w:p w:rsidR="00EE24CE" w:rsidRPr="00F46C61" w:rsidRDefault="00EE24CE" w:rsidP="00F46C61">
            <w:pPr>
              <w:pStyle w:val="a5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6C61">
              <w:rPr>
                <w:rFonts w:ascii="Times New Roman" w:hAnsi="Times New Roman"/>
                <w:sz w:val="24"/>
                <w:szCs w:val="24"/>
              </w:rPr>
              <w:t>4.3</w:t>
            </w:r>
          </w:p>
        </w:tc>
        <w:tc>
          <w:tcPr>
            <w:tcW w:w="6379" w:type="dxa"/>
          </w:tcPr>
          <w:p w:rsidR="00EE24CE" w:rsidRPr="00F46C61" w:rsidRDefault="00EE24CE" w:rsidP="00F46C61">
            <w:pPr>
              <w:shd w:val="clear" w:color="auto" w:fill="FFFFFF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46C61">
              <w:rPr>
                <w:rFonts w:ascii="Times New Roman" w:hAnsi="Times New Roman" w:cs="Times New Roman"/>
                <w:sz w:val="24"/>
                <w:szCs w:val="24"/>
              </w:rPr>
              <w:t>Проектная деятельность «В мире звуков и букв»</w:t>
            </w:r>
          </w:p>
        </w:tc>
        <w:tc>
          <w:tcPr>
            <w:tcW w:w="3071" w:type="dxa"/>
          </w:tcPr>
          <w:p w:rsidR="00EE24CE" w:rsidRPr="00F46C61" w:rsidRDefault="00EE24CE" w:rsidP="00F46C61">
            <w:pPr>
              <w:pStyle w:val="a5"/>
              <w:ind w:firstLine="708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46C61">
              <w:rPr>
                <w:rFonts w:ascii="Times New Roman" w:hAnsi="Times New Roman"/>
                <w:sz w:val="24"/>
                <w:szCs w:val="24"/>
              </w:rPr>
              <w:t>Учитель-логопед.</w:t>
            </w:r>
          </w:p>
          <w:p w:rsidR="00EE24CE" w:rsidRPr="00F46C61" w:rsidRDefault="00EE24CE" w:rsidP="00F46C61">
            <w:pPr>
              <w:pStyle w:val="a5"/>
              <w:ind w:firstLine="708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46C61">
              <w:rPr>
                <w:rFonts w:ascii="Times New Roman" w:hAnsi="Times New Roman"/>
                <w:sz w:val="24"/>
                <w:szCs w:val="24"/>
              </w:rPr>
              <w:t>Кулешова В. В.</w:t>
            </w:r>
          </w:p>
        </w:tc>
      </w:tr>
      <w:tr w:rsidR="00F35B00" w:rsidRPr="00F46C61" w:rsidTr="007E6A31">
        <w:tc>
          <w:tcPr>
            <w:tcW w:w="10159" w:type="dxa"/>
            <w:gridSpan w:val="3"/>
          </w:tcPr>
          <w:p w:rsidR="00F35B00" w:rsidRPr="00F46C61" w:rsidRDefault="00F35B00" w:rsidP="00F46C61">
            <w:pPr>
              <w:pStyle w:val="a5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6C61">
              <w:rPr>
                <w:rFonts w:ascii="Times New Roman" w:hAnsi="Times New Roman"/>
                <w:sz w:val="24"/>
                <w:szCs w:val="24"/>
              </w:rPr>
              <w:t>5. Совместная деятельность с другими МО, специалистами, родителями:</w:t>
            </w:r>
          </w:p>
        </w:tc>
      </w:tr>
      <w:tr w:rsidR="00F35B00" w:rsidRPr="00F46C61" w:rsidTr="00F46C61">
        <w:tc>
          <w:tcPr>
            <w:tcW w:w="709" w:type="dxa"/>
          </w:tcPr>
          <w:p w:rsidR="00F35B00" w:rsidRPr="00F46C61" w:rsidRDefault="007068EC" w:rsidP="00F46C61">
            <w:pPr>
              <w:pStyle w:val="a5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6C61">
              <w:rPr>
                <w:rFonts w:ascii="Times New Roman" w:hAnsi="Times New Roman"/>
                <w:sz w:val="24"/>
                <w:szCs w:val="24"/>
              </w:rPr>
              <w:t>5.1</w:t>
            </w:r>
          </w:p>
        </w:tc>
        <w:tc>
          <w:tcPr>
            <w:tcW w:w="6379" w:type="dxa"/>
          </w:tcPr>
          <w:p w:rsidR="00F35B00" w:rsidRPr="00F46C61" w:rsidRDefault="007F0482" w:rsidP="00F46C61">
            <w:pPr>
              <w:pStyle w:val="a5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46C61">
              <w:rPr>
                <w:rFonts w:ascii="Times New Roman" w:hAnsi="Times New Roman"/>
                <w:sz w:val="24"/>
                <w:szCs w:val="24"/>
              </w:rPr>
              <w:t xml:space="preserve">Совместное проведение родительского собрания с </w:t>
            </w:r>
            <w:r w:rsidR="00F35B00" w:rsidRPr="00F46C61">
              <w:rPr>
                <w:rFonts w:ascii="Times New Roman" w:hAnsi="Times New Roman"/>
                <w:sz w:val="24"/>
                <w:szCs w:val="24"/>
              </w:rPr>
              <w:t>МО классных руководителей</w:t>
            </w:r>
            <w:r w:rsidRPr="00F46C61">
              <w:rPr>
                <w:rFonts w:ascii="Times New Roman" w:hAnsi="Times New Roman"/>
                <w:sz w:val="24"/>
                <w:szCs w:val="24"/>
              </w:rPr>
              <w:t xml:space="preserve"> на тему</w:t>
            </w:r>
            <w:r w:rsidR="007D0F53" w:rsidRPr="00F46C61">
              <w:rPr>
                <w:rFonts w:ascii="Times New Roman" w:hAnsi="Times New Roman"/>
                <w:sz w:val="24"/>
                <w:szCs w:val="24"/>
              </w:rPr>
              <w:t xml:space="preserve"> «»</w:t>
            </w:r>
            <w:r w:rsidRPr="00F46C61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071" w:type="dxa"/>
          </w:tcPr>
          <w:p w:rsidR="00F35B00" w:rsidRPr="00F46C61" w:rsidRDefault="00F35B00" w:rsidP="00F46C61">
            <w:pPr>
              <w:pStyle w:val="a5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4E19C7" w:rsidRPr="00F46C61" w:rsidRDefault="004E19C7" w:rsidP="00F46C61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E19C7" w:rsidRPr="00F46C61" w:rsidRDefault="004E19C7" w:rsidP="00F46C61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F5158" w:rsidRPr="00F46C61" w:rsidRDefault="003A25CA" w:rsidP="00F46C61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F46C61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1F5158" w:rsidRPr="00F46C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Предметные олимпиады, </w:t>
      </w:r>
      <w:r w:rsidR="001F5158" w:rsidRPr="00F46C61">
        <w:rPr>
          <w:rFonts w:ascii="Times New Roman" w:hAnsi="Times New Roman" w:cs="Times New Roman"/>
          <w:sz w:val="28"/>
          <w:szCs w:val="28"/>
        </w:rPr>
        <w:t>конкурсы, викторины.</w:t>
      </w:r>
    </w:p>
    <w:p w:rsidR="004E19C7" w:rsidRPr="00F46C61" w:rsidRDefault="004E19C7" w:rsidP="00F46C61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9923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09"/>
        <w:gridCol w:w="3686"/>
        <w:gridCol w:w="992"/>
        <w:gridCol w:w="1843"/>
        <w:gridCol w:w="1134"/>
        <w:gridCol w:w="1559"/>
      </w:tblGrid>
      <w:tr w:rsidR="004039D8" w:rsidRPr="00F46C61" w:rsidTr="00F46C61">
        <w:tc>
          <w:tcPr>
            <w:tcW w:w="709" w:type="dxa"/>
          </w:tcPr>
          <w:p w:rsidR="001A3A6D" w:rsidRPr="00F46C61" w:rsidRDefault="001A3A6D" w:rsidP="00F46C6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6C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№ </w:t>
            </w:r>
            <w:proofErr w:type="gramStart"/>
            <w:r w:rsidRPr="00F46C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proofErr w:type="gramEnd"/>
            <w:r w:rsidRPr="00F46C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3686" w:type="dxa"/>
          </w:tcPr>
          <w:p w:rsidR="001A3A6D" w:rsidRPr="00F46C61" w:rsidRDefault="001A3A6D" w:rsidP="00F46C61">
            <w:pPr>
              <w:ind w:left="-108" w:right="-108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6C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992" w:type="dxa"/>
          </w:tcPr>
          <w:p w:rsidR="001A3A6D" w:rsidRPr="00F46C61" w:rsidRDefault="001A3A6D" w:rsidP="00F46C61">
            <w:pPr>
              <w:ind w:left="-108" w:right="-108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6C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Уровень</w:t>
            </w:r>
          </w:p>
          <w:p w:rsidR="001A3A6D" w:rsidRPr="00F46C61" w:rsidRDefault="001A3A6D" w:rsidP="00F46C61">
            <w:pPr>
              <w:ind w:left="-108" w:right="-108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</w:tcPr>
          <w:p w:rsidR="001A3A6D" w:rsidRPr="00F46C61" w:rsidRDefault="001A3A6D" w:rsidP="00F46C6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6C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Учитель</w:t>
            </w:r>
          </w:p>
        </w:tc>
        <w:tc>
          <w:tcPr>
            <w:tcW w:w="1134" w:type="dxa"/>
          </w:tcPr>
          <w:p w:rsidR="001A3A6D" w:rsidRPr="00F46C61" w:rsidRDefault="001A3A6D" w:rsidP="00F46C6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F46C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К-во</w:t>
            </w:r>
            <w:proofErr w:type="gramEnd"/>
            <w:r w:rsidRPr="00F46C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участников</w:t>
            </w:r>
          </w:p>
        </w:tc>
        <w:tc>
          <w:tcPr>
            <w:tcW w:w="1559" w:type="dxa"/>
          </w:tcPr>
          <w:p w:rsidR="00712139" w:rsidRPr="00F46C61" w:rsidRDefault="001A3A6D" w:rsidP="00F46C6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6C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Результат </w:t>
            </w:r>
          </w:p>
          <w:p w:rsidR="001A3A6D" w:rsidRPr="00F46C61" w:rsidRDefault="001A3A6D" w:rsidP="00F46C6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6C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(1,2,3 места, дипломы)</w:t>
            </w:r>
          </w:p>
        </w:tc>
      </w:tr>
      <w:tr w:rsidR="004039D8" w:rsidRPr="00F46C61" w:rsidTr="00F46C61">
        <w:tc>
          <w:tcPr>
            <w:tcW w:w="709" w:type="dxa"/>
          </w:tcPr>
          <w:p w:rsidR="001A3A6D" w:rsidRPr="00F46C61" w:rsidRDefault="003A25CA" w:rsidP="00F46C6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6C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6.1</w:t>
            </w:r>
          </w:p>
          <w:p w:rsidR="007D18AF" w:rsidRPr="00F46C61" w:rsidRDefault="007D18AF" w:rsidP="00F46C6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7D18AF" w:rsidRPr="00F46C61" w:rsidRDefault="003A25CA" w:rsidP="00F46C6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6C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6.2</w:t>
            </w:r>
          </w:p>
        </w:tc>
        <w:tc>
          <w:tcPr>
            <w:tcW w:w="3686" w:type="dxa"/>
          </w:tcPr>
          <w:p w:rsidR="001A3A6D" w:rsidRPr="00F46C61" w:rsidRDefault="00DD1617" w:rsidP="00F46C61">
            <w:pPr>
              <w:ind w:left="-108" w:right="-108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6C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Викторина </w:t>
            </w:r>
            <w:r w:rsidR="007661A9" w:rsidRPr="00F46C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 младшими </w:t>
            </w:r>
            <w:r w:rsidRPr="00F46C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школьниками </w:t>
            </w:r>
            <w:r w:rsidR="007661A9" w:rsidRPr="00F46C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="00051CE2" w:rsidRPr="00F46C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Логопедическая </w:t>
            </w:r>
            <w:r w:rsidRPr="00F46C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мозаика»</w:t>
            </w:r>
          </w:p>
          <w:p w:rsidR="007D18AF" w:rsidRPr="00F46C61" w:rsidRDefault="00DD1617" w:rsidP="00F46C61">
            <w:pPr>
              <w:ind w:left="-108" w:right="-108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6C61">
              <w:rPr>
                <w:rFonts w:ascii="Times New Roman" w:hAnsi="Times New Roman" w:cs="Times New Roman"/>
                <w:sz w:val="28"/>
                <w:szCs w:val="28"/>
              </w:rPr>
              <w:t xml:space="preserve">   Конкурс чтецов</w:t>
            </w:r>
            <w:r w:rsidR="007D18AF" w:rsidRPr="00F46C61">
              <w:rPr>
                <w:rFonts w:ascii="Times New Roman" w:hAnsi="Times New Roman" w:cs="Times New Roman"/>
                <w:sz w:val="28"/>
                <w:szCs w:val="28"/>
              </w:rPr>
              <w:t xml:space="preserve">  «Краски осени», «Новый год»</w:t>
            </w:r>
          </w:p>
        </w:tc>
        <w:tc>
          <w:tcPr>
            <w:tcW w:w="992" w:type="dxa"/>
          </w:tcPr>
          <w:p w:rsidR="001A3A6D" w:rsidRPr="00F46C61" w:rsidRDefault="001A3A6D" w:rsidP="00F46C61">
            <w:pPr>
              <w:ind w:left="-108" w:right="-108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</w:tcPr>
          <w:p w:rsidR="006C73F1" w:rsidRPr="00F46C61" w:rsidRDefault="0063512B" w:rsidP="00F46C61">
            <w:pPr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6C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Учителя-дефектол</w:t>
            </w:r>
            <w:r w:rsidR="00F46C61" w:rsidRPr="00F46C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оги</w:t>
            </w:r>
          </w:p>
          <w:p w:rsidR="0063512B" w:rsidRPr="00F46C61" w:rsidRDefault="0063512B" w:rsidP="00F46C61">
            <w:pPr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3512B" w:rsidRPr="00F46C61" w:rsidRDefault="0063512B" w:rsidP="00F46C61">
            <w:pPr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46C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РуководительМО</w:t>
            </w:r>
            <w:proofErr w:type="spellEnd"/>
          </w:p>
        </w:tc>
        <w:tc>
          <w:tcPr>
            <w:tcW w:w="1134" w:type="dxa"/>
          </w:tcPr>
          <w:p w:rsidR="00065A53" w:rsidRPr="00F46C61" w:rsidRDefault="00065A53" w:rsidP="00F46C61">
            <w:pPr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065A53" w:rsidRPr="00F46C61" w:rsidRDefault="00065A53" w:rsidP="00F46C61">
            <w:pPr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0F1495" w:rsidRPr="00F46C61" w:rsidRDefault="000F1495" w:rsidP="00F46C61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976DB" w:rsidRPr="00F46C61" w:rsidRDefault="007976DB" w:rsidP="00F46C61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55AD5" w:rsidRPr="00F46C61" w:rsidRDefault="00894882" w:rsidP="00F46C61">
      <w:pPr>
        <w:pStyle w:val="a5"/>
        <w:contextualSpacing/>
        <w:rPr>
          <w:rFonts w:ascii="Times New Roman" w:hAnsi="Times New Roman"/>
          <w:sz w:val="28"/>
          <w:szCs w:val="28"/>
        </w:rPr>
      </w:pPr>
      <w:r w:rsidRPr="00F46C61">
        <w:rPr>
          <w:rFonts w:ascii="Times New Roman" w:hAnsi="Times New Roman"/>
          <w:sz w:val="28"/>
          <w:szCs w:val="28"/>
        </w:rPr>
        <w:t>9</w:t>
      </w:r>
      <w:r w:rsidR="001A3A6D" w:rsidRPr="00F46C61">
        <w:rPr>
          <w:rFonts w:ascii="Times New Roman" w:hAnsi="Times New Roman"/>
          <w:sz w:val="28"/>
          <w:szCs w:val="28"/>
        </w:rPr>
        <w:t xml:space="preserve">. </w:t>
      </w:r>
      <w:r w:rsidR="00F55AD5" w:rsidRPr="00F46C61">
        <w:rPr>
          <w:rFonts w:ascii="Times New Roman" w:hAnsi="Times New Roman"/>
          <w:sz w:val="28"/>
          <w:szCs w:val="28"/>
        </w:rPr>
        <w:t>Результативность работы</w:t>
      </w:r>
    </w:p>
    <w:p w:rsidR="007976DB" w:rsidRPr="00F46C61" w:rsidRDefault="007976DB" w:rsidP="00F46C61">
      <w:pPr>
        <w:pStyle w:val="a5"/>
        <w:contextualSpacing/>
        <w:rPr>
          <w:rFonts w:ascii="Times New Roman" w:hAnsi="Times New Roman"/>
          <w:sz w:val="28"/>
          <w:szCs w:val="28"/>
        </w:rPr>
      </w:pPr>
    </w:p>
    <w:tbl>
      <w:tblPr>
        <w:tblStyle w:val="a3"/>
        <w:tblW w:w="10065" w:type="dxa"/>
        <w:tblInd w:w="-34" w:type="dxa"/>
        <w:tblLook w:val="04A0" w:firstRow="1" w:lastRow="0" w:firstColumn="1" w:lastColumn="0" w:noHBand="0" w:noVBand="1"/>
      </w:tblPr>
      <w:tblGrid>
        <w:gridCol w:w="843"/>
        <w:gridCol w:w="2560"/>
        <w:gridCol w:w="4677"/>
        <w:gridCol w:w="1985"/>
      </w:tblGrid>
      <w:tr w:rsidR="00196708" w:rsidRPr="00F46C61" w:rsidTr="00E33454">
        <w:tc>
          <w:tcPr>
            <w:tcW w:w="843" w:type="dxa"/>
          </w:tcPr>
          <w:p w:rsidR="00196708" w:rsidRPr="00F46C61" w:rsidRDefault="00196708" w:rsidP="00F46C61">
            <w:pPr>
              <w:pStyle w:val="a5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F46C61">
              <w:rPr>
                <w:rFonts w:ascii="Times New Roman" w:hAnsi="Times New Roman"/>
                <w:sz w:val="28"/>
                <w:szCs w:val="28"/>
              </w:rPr>
              <w:t>№ п</w:t>
            </w:r>
            <w:r w:rsidR="00E33454" w:rsidRPr="00F46C6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gramStart"/>
            <w:r w:rsidR="00E33454" w:rsidRPr="00F46C61">
              <w:rPr>
                <w:rFonts w:ascii="Times New Roman" w:hAnsi="Times New Roman"/>
                <w:sz w:val="28"/>
                <w:szCs w:val="28"/>
              </w:rPr>
              <w:t>п</w:t>
            </w:r>
            <w:proofErr w:type="gramEnd"/>
            <w:r w:rsidRPr="00F46C61">
              <w:rPr>
                <w:rFonts w:ascii="Times New Roman" w:hAnsi="Times New Roman"/>
                <w:sz w:val="28"/>
                <w:szCs w:val="28"/>
              </w:rPr>
              <w:t>/</w:t>
            </w:r>
            <w:r w:rsidR="00E33454" w:rsidRPr="00F46C61">
              <w:rPr>
                <w:rFonts w:ascii="Times New Roman" w:hAnsi="Times New Roman"/>
                <w:sz w:val="28"/>
                <w:szCs w:val="28"/>
              </w:rPr>
              <w:t>п</w:t>
            </w:r>
          </w:p>
        </w:tc>
        <w:tc>
          <w:tcPr>
            <w:tcW w:w="2560" w:type="dxa"/>
          </w:tcPr>
          <w:p w:rsidR="00196708" w:rsidRPr="00F46C61" w:rsidRDefault="00196708" w:rsidP="00F46C61">
            <w:pPr>
              <w:pStyle w:val="a5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46C61">
              <w:rPr>
                <w:rFonts w:ascii="Times New Roman" w:hAnsi="Times New Roman"/>
                <w:sz w:val="28"/>
                <w:szCs w:val="28"/>
              </w:rPr>
              <w:t xml:space="preserve">Проблема </w:t>
            </w:r>
          </w:p>
        </w:tc>
        <w:tc>
          <w:tcPr>
            <w:tcW w:w="4677" w:type="dxa"/>
          </w:tcPr>
          <w:p w:rsidR="00196708" w:rsidRPr="00F46C61" w:rsidRDefault="00196708" w:rsidP="00F46C61">
            <w:pPr>
              <w:pStyle w:val="a5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46C61">
              <w:rPr>
                <w:rFonts w:ascii="Times New Roman" w:hAnsi="Times New Roman"/>
                <w:sz w:val="28"/>
                <w:szCs w:val="28"/>
              </w:rPr>
              <w:t xml:space="preserve">Решение/мероприятия </w:t>
            </w:r>
          </w:p>
        </w:tc>
        <w:tc>
          <w:tcPr>
            <w:tcW w:w="1985" w:type="dxa"/>
          </w:tcPr>
          <w:p w:rsidR="00196708" w:rsidRPr="00F46C61" w:rsidRDefault="00196708" w:rsidP="00F46C61">
            <w:pPr>
              <w:pStyle w:val="a5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46C61">
              <w:rPr>
                <w:rFonts w:ascii="Times New Roman" w:hAnsi="Times New Roman"/>
                <w:sz w:val="28"/>
                <w:szCs w:val="28"/>
              </w:rPr>
              <w:t xml:space="preserve">Результат </w:t>
            </w:r>
          </w:p>
        </w:tc>
      </w:tr>
      <w:tr w:rsidR="00DF431C" w:rsidRPr="00F46C61" w:rsidTr="00E33454">
        <w:tc>
          <w:tcPr>
            <w:tcW w:w="843" w:type="dxa"/>
          </w:tcPr>
          <w:p w:rsidR="00DF431C" w:rsidRPr="00F46C61" w:rsidRDefault="00DF431C" w:rsidP="00F46C61">
            <w:pPr>
              <w:pStyle w:val="a5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46C61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560" w:type="dxa"/>
          </w:tcPr>
          <w:p w:rsidR="00DF431C" w:rsidRPr="00F46C61" w:rsidRDefault="00DF431C" w:rsidP="00F46C61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F46C61">
              <w:rPr>
                <w:rFonts w:ascii="Times New Roman" w:hAnsi="Times New Roman"/>
                <w:sz w:val="28"/>
                <w:szCs w:val="28"/>
              </w:rPr>
              <w:t>Повышение качества образования</w:t>
            </w:r>
          </w:p>
        </w:tc>
        <w:tc>
          <w:tcPr>
            <w:tcW w:w="4677" w:type="dxa"/>
          </w:tcPr>
          <w:p w:rsidR="00DF431C" w:rsidRPr="00F46C61" w:rsidRDefault="00DF431C" w:rsidP="00F46C61">
            <w:pPr>
              <w:pStyle w:val="a5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46C61">
              <w:rPr>
                <w:rFonts w:ascii="Times New Roman" w:hAnsi="Times New Roman"/>
                <w:sz w:val="28"/>
                <w:szCs w:val="28"/>
              </w:rPr>
              <w:t xml:space="preserve">Повышать уровень качества </w:t>
            </w:r>
            <w:proofErr w:type="spellStart"/>
            <w:r w:rsidRPr="00F46C61">
              <w:rPr>
                <w:rFonts w:ascii="Times New Roman" w:hAnsi="Times New Roman"/>
                <w:sz w:val="28"/>
                <w:szCs w:val="28"/>
              </w:rPr>
              <w:t>коррекцинно</w:t>
            </w:r>
            <w:proofErr w:type="spellEnd"/>
            <w:r w:rsidRPr="00F46C61">
              <w:rPr>
                <w:rFonts w:ascii="Times New Roman" w:hAnsi="Times New Roman"/>
                <w:sz w:val="28"/>
                <w:szCs w:val="28"/>
              </w:rPr>
              <w:t>-развивающей работы путем изучения и применения новых методов, приемов коррекционной работы.</w:t>
            </w:r>
          </w:p>
        </w:tc>
        <w:tc>
          <w:tcPr>
            <w:tcW w:w="1985" w:type="dxa"/>
          </w:tcPr>
          <w:p w:rsidR="00DF431C" w:rsidRPr="00F46C61" w:rsidRDefault="00DF431C" w:rsidP="00F46C61">
            <w:pPr>
              <w:pStyle w:val="a5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46C61">
              <w:rPr>
                <w:rFonts w:ascii="Times New Roman" w:hAnsi="Times New Roman"/>
                <w:sz w:val="28"/>
                <w:szCs w:val="28"/>
              </w:rPr>
              <w:t>Решение проблемы</w:t>
            </w:r>
          </w:p>
        </w:tc>
      </w:tr>
      <w:tr w:rsidR="00DF431C" w:rsidRPr="00F46C61" w:rsidTr="00E33454">
        <w:tc>
          <w:tcPr>
            <w:tcW w:w="843" w:type="dxa"/>
          </w:tcPr>
          <w:p w:rsidR="00DF431C" w:rsidRPr="00F46C61" w:rsidRDefault="00DF431C" w:rsidP="00F46C61">
            <w:pPr>
              <w:pStyle w:val="a5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46C61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560" w:type="dxa"/>
          </w:tcPr>
          <w:p w:rsidR="00DF431C" w:rsidRPr="00F46C61" w:rsidRDefault="00DF431C" w:rsidP="00F46C61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F46C61">
              <w:rPr>
                <w:rFonts w:ascii="Times New Roman" w:hAnsi="Times New Roman"/>
                <w:sz w:val="28"/>
                <w:szCs w:val="28"/>
              </w:rPr>
              <w:t xml:space="preserve">Необходимость повышения профессиональной компетенции </w:t>
            </w:r>
          </w:p>
        </w:tc>
        <w:tc>
          <w:tcPr>
            <w:tcW w:w="4677" w:type="dxa"/>
          </w:tcPr>
          <w:p w:rsidR="00DF431C" w:rsidRPr="00F46C61" w:rsidRDefault="00DF431C" w:rsidP="00F46C61">
            <w:pPr>
              <w:pStyle w:val="a5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46C61">
              <w:rPr>
                <w:rFonts w:ascii="Times New Roman" w:hAnsi="Times New Roman"/>
                <w:sz w:val="28"/>
                <w:szCs w:val="28"/>
              </w:rPr>
              <w:t>Повышение профессионального мастерства педагогов посредством проведения открытых занятий, мероприятий</w:t>
            </w:r>
            <w:proofErr w:type="gramStart"/>
            <w:r w:rsidRPr="00F46C61">
              <w:rPr>
                <w:rFonts w:ascii="Times New Roman" w:hAnsi="Times New Roman"/>
                <w:sz w:val="28"/>
                <w:szCs w:val="28"/>
              </w:rPr>
              <w:t>.</w:t>
            </w:r>
            <w:r w:rsidRPr="00F46C61">
              <w:rPr>
                <w:rFonts w:ascii="Times New Roman" w:hAnsi="Times New Roman"/>
                <w:color w:val="000000"/>
                <w:spacing w:val="-3"/>
                <w:sz w:val="28"/>
                <w:szCs w:val="28"/>
              </w:rPr>
              <w:t>С</w:t>
            </w:r>
            <w:proofErr w:type="gramEnd"/>
            <w:r w:rsidRPr="00F46C61">
              <w:rPr>
                <w:rFonts w:ascii="Times New Roman" w:hAnsi="Times New Roman"/>
                <w:color w:val="000000"/>
                <w:spacing w:val="-3"/>
                <w:sz w:val="28"/>
                <w:szCs w:val="28"/>
              </w:rPr>
              <w:t>истематизация и распространение положительного педагогического опыта педагогов  МО.</w:t>
            </w:r>
          </w:p>
        </w:tc>
        <w:tc>
          <w:tcPr>
            <w:tcW w:w="1985" w:type="dxa"/>
          </w:tcPr>
          <w:p w:rsidR="00DF431C" w:rsidRPr="00F46C61" w:rsidRDefault="00DF431C" w:rsidP="00F46C61">
            <w:pPr>
              <w:pStyle w:val="a5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46C61">
              <w:rPr>
                <w:rFonts w:ascii="Times New Roman" w:hAnsi="Times New Roman"/>
                <w:sz w:val="28"/>
                <w:szCs w:val="28"/>
              </w:rPr>
              <w:t>Решение проблемы</w:t>
            </w:r>
          </w:p>
        </w:tc>
      </w:tr>
    </w:tbl>
    <w:p w:rsidR="00993C11" w:rsidRPr="00F46C61" w:rsidRDefault="00993C11" w:rsidP="00F46C61">
      <w:pPr>
        <w:pStyle w:val="a5"/>
        <w:contextualSpacing/>
        <w:rPr>
          <w:rFonts w:ascii="Times New Roman" w:hAnsi="Times New Roman"/>
          <w:sz w:val="28"/>
          <w:szCs w:val="28"/>
        </w:rPr>
      </w:pPr>
    </w:p>
    <w:p w:rsidR="00715E89" w:rsidRPr="00F46C61" w:rsidRDefault="00715E89" w:rsidP="00F46C61">
      <w:pPr>
        <w:pStyle w:val="a5"/>
        <w:contextualSpacing/>
        <w:rPr>
          <w:rFonts w:ascii="Times New Roman" w:hAnsi="Times New Roman"/>
          <w:sz w:val="28"/>
          <w:szCs w:val="28"/>
        </w:rPr>
      </w:pPr>
    </w:p>
    <w:p w:rsidR="00715E89" w:rsidRPr="00F46C61" w:rsidRDefault="00715E89" w:rsidP="00F46C61">
      <w:pPr>
        <w:pStyle w:val="a5"/>
        <w:contextualSpacing/>
        <w:rPr>
          <w:rFonts w:ascii="Times New Roman" w:hAnsi="Times New Roman"/>
          <w:sz w:val="28"/>
          <w:szCs w:val="28"/>
        </w:rPr>
      </w:pPr>
    </w:p>
    <w:p w:rsidR="00BB3B2C" w:rsidRPr="00F46C61" w:rsidRDefault="00BB3B2C" w:rsidP="00F46C61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1A3A6D" w:rsidRPr="00F46C61" w:rsidRDefault="00A128D9" w:rsidP="00F46C61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F46C61">
        <w:rPr>
          <w:rFonts w:ascii="Times New Roman" w:hAnsi="Times New Roman" w:cs="Times New Roman"/>
          <w:sz w:val="28"/>
          <w:szCs w:val="28"/>
        </w:rPr>
        <w:t>Руководитель МО</w:t>
      </w:r>
      <w:r w:rsidR="00B42C1F" w:rsidRPr="00F46C61">
        <w:rPr>
          <w:rFonts w:ascii="Times New Roman" w:hAnsi="Times New Roman" w:cs="Times New Roman"/>
          <w:sz w:val="28"/>
          <w:szCs w:val="28"/>
        </w:rPr>
        <w:t xml:space="preserve">   ____________________ </w:t>
      </w:r>
      <w:r w:rsidR="00D4113A" w:rsidRPr="00F46C61">
        <w:rPr>
          <w:rFonts w:ascii="Times New Roman" w:hAnsi="Times New Roman" w:cs="Times New Roman"/>
          <w:sz w:val="28"/>
          <w:szCs w:val="28"/>
        </w:rPr>
        <w:t xml:space="preserve">Т. С. </w:t>
      </w:r>
      <w:proofErr w:type="spellStart"/>
      <w:r w:rsidR="00D4113A" w:rsidRPr="00F46C61">
        <w:rPr>
          <w:rFonts w:ascii="Times New Roman" w:hAnsi="Times New Roman" w:cs="Times New Roman"/>
          <w:sz w:val="28"/>
          <w:szCs w:val="28"/>
        </w:rPr>
        <w:t>Коржова</w:t>
      </w:r>
      <w:proofErr w:type="spellEnd"/>
    </w:p>
    <w:p w:rsidR="00580F63" w:rsidRPr="00F46C61" w:rsidRDefault="00580F63" w:rsidP="00F46C61">
      <w:pPr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6C61" w:rsidRPr="00F46C61" w:rsidRDefault="00F46C61">
      <w:pPr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F46C61" w:rsidRPr="00F46C61" w:rsidSect="008A4786">
      <w:pgSz w:w="11906" w:h="16838"/>
      <w:pgMar w:top="567" w:right="567" w:bottom="567" w:left="158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9655BC"/>
    <w:multiLevelType w:val="hybridMultilevel"/>
    <w:tmpl w:val="974CB4B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247D171D"/>
    <w:multiLevelType w:val="hybridMultilevel"/>
    <w:tmpl w:val="603C3552"/>
    <w:lvl w:ilvl="0" w:tplc="0419000F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">
    <w:nsid w:val="374223A4"/>
    <w:multiLevelType w:val="hybridMultilevel"/>
    <w:tmpl w:val="2AA2E0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E74521B"/>
    <w:multiLevelType w:val="hybridMultilevel"/>
    <w:tmpl w:val="C5E0C340"/>
    <w:lvl w:ilvl="0" w:tplc="FF202C58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6CC17859"/>
    <w:multiLevelType w:val="hybridMultilevel"/>
    <w:tmpl w:val="EDDA86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6015D4F"/>
    <w:multiLevelType w:val="hybridMultilevel"/>
    <w:tmpl w:val="D5745414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6">
    <w:nsid w:val="7F3F72C6"/>
    <w:multiLevelType w:val="hybridMultilevel"/>
    <w:tmpl w:val="DFC876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5"/>
  </w:num>
  <w:num w:numId="4">
    <w:abstractNumId w:val="0"/>
  </w:num>
  <w:num w:numId="5">
    <w:abstractNumId w:val="3"/>
  </w:num>
  <w:num w:numId="6">
    <w:abstractNumId w:val="6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3D7113"/>
    <w:rsid w:val="0000054A"/>
    <w:rsid w:val="000071CD"/>
    <w:rsid w:val="000134CC"/>
    <w:rsid w:val="000135A5"/>
    <w:rsid w:val="00014A86"/>
    <w:rsid w:val="000151BC"/>
    <w:rsid w:val="00016F26"/>
    <w:rsid w:val="0001712F"/>
    <w:rsid w:val="00022BEC"/>
    <w:rsid w:val="00023FE6"/>
    <w:rsid w:val="00025F9C"/>
    <w:rsid w:val="00032577"/>
    <w:rsid w:val="000361D4"/>
    <w:rsid w:val="000402EE"/>
    <w:rsid w:val="00040313"/>
    <w:rsid w:val="00045DAF"/>
    <w:rsid w:val="00047387"/>
    <w:rsid w:val="00050CB3"/>
    <w:rsid w:val="0005100A"/>
    <w:rsid w:val="00051CE2"/>
    <w:rsid w:val="00051D74"/>
    <w:rsid w:val="00051EBD"/>
    <w:rsid w:val="000524BB"/>
    <w:rsid w:val="00052AA8"/>
    <w:rsid w:val="00055BCE"/>
    <w:rsid w:val="00055EAC"/>
    <w:rsid w:val="00065A53"/>
    <w:rsid w:val="0006604B"/>
    <w:rsid w:val="00066A12"/>
    <w:rsid w:val="00071B74"/>
    <w:rsid w:val="00073DB4"/>
    <w:rsid w:val="00077A36"/>
    <w:rsid w:val="00080C6E"/>
    <w:rsid w:val="00080EBF"/>
    <w:rsid w:val="00081033"/>
    <w:rsid w:val="00083D14"/>
    <w:rsid w:val="00085892"/>
    <w:rsid w:val="00092A2B"/>
    <w:rsid w:val="00092D26"/>
    <w:rsid w:val="00094C7D"/>
    <w:rsid w:val="0009527A"/>
    <w:rsid w:val="000A1778"/>
    <w:rsid w:val="000A1A64"/>
    <w:rsid w:val="000A2758"/>
    <w:rsid w:val="000A38A6"/>
    <w:rsid w:val="000A7946"/>
    <w:rsid w:val="000B5026"/>
    <w:rsid w:val="000B5493"/>
    <w:rsid w:val="000B64BD"/>
    <w:rsid w:val="000B75ED"/>
    <w:rsid w:val="000B7CD5"/>
    <w:rsid w:val="000C4A5B"/>
    <w:rsid w:val="000D0F93"/>
    <w:rsid w:val="000D106A"/>
    <w:rsid w:val="000D2212"/>
    <w:rsid w:val="000D30C2"/>
    <w:rsid w:val="000D3282"/>
    <w:rsid w:val="000E178A"/>
    <w:rsid w:val="000E2FC3"/>
    <w:rsid w:val="000E5E7E"/>
    <w:rsid w:val="000F0CEB"/>
    <w:rsid w:val="000F1495"/>
    <w:rsid w:val="000F588E"/>
    <w:rsid w:val="00100CCC"/>
    <w:rsid w:val="00101E5F"/>
    <w:rsid w:val="00104C23"/>
    <w:rsid w:val="001079D3"/>
    <w:rsid w:val="00107A80"/>
    <w:rsid w:val="0011236A"/>
    <w:rsid w:val="0011593E"/>
    <w:rsid w:val="0012065D"/>
    <w:rsid w:val="0012374E"/>
    <w:rsid w:val="001357D4"/>
    <w:rsid w:val="0013753E"/>
    <w:rsid w:val="00137ACA"/>
    <w:rsid w:val="001428B5"/>
    <w:rsid w:val="0015212C"/>
    <w:rsid w:val="0015224E"/>
    <w:rsid w:val="0015314C"/>
    <w:rsid w:val="00154ABB"/>
    <w:rsid w:val="00156E93"/>
    <w:rsid w:val="00157540"/>
    <w:rsid w:val="00157B5B"/>
    <w:rsid w:val="001604F1"/>
    <w:rsid w:val="00162406"/>
    <w:rsid w:val="00162A3A"/>
    <w:rsid w:val="00163308"/>
    <w:rsid w:val="00164F91"/>
    <w:rsid w:val="001674B2"/>
    <w:rsid w:val="00167998"/>
    <w:rsid w:val="00167C95"/>
    <w:rsid w:val="00167D6E"/>
    <w:rsid w:val="001801A5"/>
    <w:rsid w:val="00184D79"/>
    <w:rsid w:val="001850ED"/>
    <w:rsid w:val="001907FF"/>
    <w:rsid w:val="0019402E"/>
    <w:rsid w:val="001947F5"/>
    <w:rsid w:val="00194E80"/>
    <w:rsid w:val="00196708"/>
    <w:rsid w:val="00196A87"/>
    <w:rsid w:val="001A0B59"/>
    <w:rsid w:val="001A1459"/>
    <w:rsid w:val="001A1C0D"/>
    <w:rsid w:val="001A3A6D"/>
    <w:rsid w:val="001A7E70"/>
    <w:rsid w:val="001B1453"/>
    <w:rsid w:val="001B1678"/>
    <w:rsid w:val="001B691D"/>
    <w:rsid w:val="001B7218"/>
    <w:rsid w:val="001C0C96"/>
    <w:rsid w:val="001C18A5"/>
    <w:rsid w:val="001C18E7"/>
    <w:rsid w:val="001C4C14"/>
    <w:rsid w:val="001C7546"/>
    <w:rsid w:val="001D2AE6"/>
    <w:rsid w:val="001E056F"/>
    <w:rsid w:val="001E1F03"/>
    <w:rsid w:val="001E2AFF"/>
    <w:rsid w:val="001E49A4"/>
    <w:rsid w:val="001E4CC2"/>
    <w:rsid w:val="001F0E74"/>
    <w:rsid w:val="001F10CB"/>
    <w:rsid w:val="001F1728"/>
    <w:rsid w:val="001F1E4A"/>
    <w:rsid w:val="001F5105"/>
    <w:rsid w:val="001F5158"/>
    <w:rsid w:val="002005BF"/>
    <w:rsid w:val="00203DC9"/>
    <w:rsid w:val="002053A9"/>
    <w:rsid w:val="002078F5"/>
    <w:rsid w:val="002122C3"/>
    <w:rsid w:val="00213CC2"/>
    <w:rsid w:val="002159F4"/>
    <w:rsid w:val="00217E1C"/>
    <w:rsid w:val="00222283"/>
    <w:rsid w:val="002226FF"/>
    <w:rsid w:val="00222A65"/>
    <w:rsid w:val="002257F9"/>
    <w:rsid w:val="00227733"/>
    <w:rsid w:val="0023120A"/>
    <w:rsid w:val="00231AB9"/>
    <w:rsid w:val="00231E0D"/>
    <w:rsid w:val="002320C9"/>
    <w:rsid w:val="00232C73"/>
    <w:rsid w:val="00234448"/>
    <w:rsid w:val="00236090"/>
    <w:rsid w:val="00236368"/>
    <w:rsid w:val="00237187"/>
    <w:rsid w:val="002401B9"/>
    <w:rsid w:val="00243D72"/>
    <w:rsid w:val="00243E6D"/>
    <w:rsid w:val="00243E8B"/>
    <w:rsid w:val="002455F4"/>
    <w:rsid w:val="00245B13"/>
    <w:rsid w:val="00246918"/>
    <w:rsid w:val="0024735C"/>
    <w:rsid w:val="002476C7"/>
    <w:rsid w:val="00250820"/>
    <w:rsid w:val="00251822"/>
    <w:rsid w:val="00252B35"/>
    <w:rsid w:val="002534DB"/>
    <w:rsid w:val="00253D5C"/>
    <w:rsid w:val="00262860"/>
    <w:rsid w:val="00264CBC"/>
    <w:rsid w:val="00266BE2"/>
    <w:rsid w:val="0027135C"/>
    <w:rsid w:val="00272E8E"/>
    <w:rsid w:val="00273386"/>
    <w:rsid w:val="002806BB"/>
    <w:rsid w:val="00282205"/>
    <w:rsid w:val="00283E74"/>
    <w:rsid w:val="00284149"/>
    <w:rsid w:val="00285B59"/>
    <w:rsid w:val="00287BD5"/>
    <w:rsid w:val="00293C9B"/>
    <w:rsid w:val="00294101"/>
    <w:rsid w:val="00294F71"/>
    <w:rsid w:val="002977FD"/>
    <w:rsid w:val="002A1512"/>
    <w:rsid w:val="002A29B2"/>
    <w:rsid w:val="002A3C2B"/>
    <w:rsid w:val="002B0052"/>
    <w:rsid w:val="002B1926"/>
    <w:rsid w:val="002B5957"/>
    <w:rsid w:val="002B6896"/>
    <w:rsid w:val="002B760C"/>
    <w:rsid w:val="002C08FB"/>
    <w:rsid w:val="002C0F7E"/>
    <w:rsid w:val="002C275E"/>
    <w:rsid w:val="002C4331"/>
    <w:rsid w:val="002C6B8D"/>
    <w:rsid w:val="002C77F8"/>
    <w:rsid w:val="002C7E70"/>
    <w:rsid w:val="002D0EE4"/>
    <w:rsid w:val="002D1FB0"/>
    <w:rsid w:val="002D3741"/>
    <w:rsid w:val="002D5A45"/>
    <w:rsid w:val="002D5C31"/>
    <w:rsid w:val="002D650D"/>
    <w:rsid w:val="002D6E4F"/>
    <w:rsid w:val="002D735D"/>
    <w:rsid w:val="002E0033"/>
    <w:rsid w:val="002E38D4"/>
    <w:rsid w:val="002E65D4"/>
    <w:rsid w:val="002F03FE"/>
    <w:rsid w:val="002F2241"/>
    <w:rsid w:val="002F320E"/>
    <w:rsid w:val="002F34BB"/>
    <w:rsid w:val="002F675D"/>
    <w:rsid w:val="00301E19"/>
    <w:rsid w:val="00301F2E"/>
    <w:rsid w:val="0030371F"/>
    <w:rsid w:val="0030439A"/>
    <w:rsid w:val="00310653"/>
    <w:rsid w:val="003140CD"/>
    <w:rsid w:val="0031415B"/>
    <w:rsid w:val="00314D06"/>
    <w:rsid w:val="00322399"/>
    <w:rsid w:val="003229B9"/>
    <w:rsid w:val="003237FE"/>
    <w:rsid w:val="00330D84"/>
    <w:rsid w:val="0033139D"/>
    <w:rsid w:val="00333E44"/>
    <w:rsid w:val="003351F5"/>
    <w:rsid w:val="0033722A"/>
    <w:rsid w:val="00340C01"/>
    <w:rsid w:val="00342B00"/>
    <w:rsid w:val="00342F91"/>
    <w:rsid w:val="00343187"/>
    <w:rsid w:val="00343EEC"/>
    <w:rsid w:val="003441A1"/>
    <w:rsid w:val="00345018"/>
    <w:rsid w:val="003504E6"/>
    <w:rsid w:val="003642A5"/>
    <w:rsid w:val="00364A1E"/>
    <w:rsid w:val="00365A95"/>
    <w:rsid w:val="00371719"/>
    <w:rsid w:val="00371890"/>
    <w:rsid w:val="00371C13"/>
    <w:rsid w:val="0037495D"/>
    <w:rsid w:val="00375B07"/>
    <w:rsid w:val="00376F25"/>
    <w:rsid w:val="00382210"/>
    <w:rsid w:val="0038238B"/>
    <w:rsid w:val="003845F2"/>
    <w:rsid w:val="00386D77"/>
    <w:rsid w:val="003933BF"/>
    <w:rsid w:val="003939A7"/>
    <w:rsid w:val="00395DCF"/>
    <w:rsid w:val="003A1B55"/>
    <w:rsid w:val="003A25CA"/>
    <w:rsid w:val="003A3E4F"/>
    <w:rsid w:val="003A50A2"/>
    <w:rsid w:val="003A6EF6"/>
    <w:rsid w:val="003B1205"/>
    <w:rsid w:val="003B316C"/>
    <w:rsid w:val="003B3971"/>
    <w:rsid w:val="003B4FE4"/>
    <w:rsid w:val="003C501D"/>
    <w:rsid w:val="003C5815"/>
    <w:rsid w:val="003D0A48"/>
    <w:rsid w:val="003D10E9"/>
    <w:rsid w:val="003D12A6"/>
    <w:rsid w:val="003D1D1D"/>
    <w:rsid w:val="003D2FFD"/>
    <w:rsid w:val="003D363A"/>
    <w:rsid w:val="003D4893"/>
    <w:rsid w:val="003D7113"/>
    <w:rsid w:val="003D76D7"/>
    <w:rsid w:val="003D7DD5"/>
    <w:rsid w:val="003D7E79"/>
    <w:rsid w:val="003E0442"/>
    <w:rsid w:val="003E1020"/>
    <w:rsid w:val="003E2776"/>
    <w:rsid w:val="003E42B1"/>
    <w:rsid w:val="003E5689"/>
    <w:rsid w:val="003E5727"/>
    <w:rsid w:val="003E7D47"/>
    <w:rsid w:val="003F0F64"/>
    <w:rsid w:val="003F1F10"/>
    <w:rsid w:val="003F3CC2"/>
    <w:rsid w:val="003F4ECD"/>
    <w:rsid w:val="00400B24"/>
    <w:rsid w:val="004018DC"/>
    <w:rsid w:val="00402C7B"/>
    <w:rsid w:val="004039D8"/>
    <w:rsid w:val="004075D7"/>
    <w:rsid w:val="00411A76"/>
    <w:rsid w:val="00413561"/>
    <w:rsid w:val="00414ED7"/>
    <w:rsid w:val="00422F6C"/>
    <w:rsid w:val="00424F4B"/>
    <w:rsid w:val="004266CC"/>
    <w:rsid w:val="004308E9"/>
    <w:rsid w:val="00440E0C"/>
    <w:rsid w:val="00441D4F"/>
    <w:rsid w:val="00442093"/>
    <w:rsid w:val="00442162"/>
    <w:rsid w:val="00450EFD"/>
    <w:rsid w:val="0045538C"/>
    <w:rsid w:val="00457FF2"/>
    <w:rsid w:val="004643F8"/>
    <w:rsid w:val="0046679C"/>
    <w:rsid w:val="00472B48"/>
    <w:rsid w:val="0047794A"/>
    <w:rsid w:val="00483858"/>
    <w:rsid w:val="00485F68"/>
    <w:rsid w:val="00490F63"/>
    <w:rsid w:val="004919AC"/>
    <w:rsid w:val="00494CD5"/>
    <w:rsid w:val="00495815"/>
    <w:rsid w:val="00496203"/>
    <w:rsid w:val="00496F1D"/>
    <w:rsid w:val="004A321E"/>
    <w:rsid w:val="004A7690"/>
    <w:rsid w:val="004B04ED"/>
    <w:rsid w:val="004B20C7"/>
    <w:rsid w:val="004C2D56"/>
    <w:rsid w:val="004C5D2D"/>
    <w:rsid w:val="004D2ACD"/>
    <w:rsid w:val="004D50C4"/>
    <w:rsid w:val="004D5998"/>
    <w:rsid w:val="004D5F4C"/>
    <w:rsid w:val="004D6A2C"/>
    <w:rsid w:val="004E0639"/>
    <w:rsid w:val="004E0847"/>
    <w:rsid w:val="004E19A6"/>
    <w:rsid w:val="004E19C7"/>
    <w:rsid w:val="004E42CD"/>
    <w:rsid w:val="004E4888"/>
    <w:rsid w:val="004E56D0"/>
    <w:rsid w:val="004F04C8"/>
    <w:rsid w:val="004F0CF3"/>
    <w:rsid w:val="004F0F61"/>
    <w:rsid w:val="004F12B2"/>
    <w:rsid w:val="004F1744"/>
    <w:rsid w:val="004F3098"/>
    <w:rsid w:val="004F693E"/>
    <w:rsid w:val="00500E94"/>
    <w:rsid w:val="005019BD"/>
    <w:rsid w:val="00502815"/>
    <w:rsid w:val="0050289E"/>
    <w:rsid w:val="00506146"/>
    <w:rsid w:val="00506753"/>
    <w:rsid w:val="00506A1E"/>
    <w:rsid w:val="00507043"/>
    <w:rsid w:val="00510179"/>
    <w:rsid w:val="00510943"/>
    <w:rsid w:val="00514FA4"/>
    <w:rsid w:val="005163EB"/>
    <w:rsid w:val="00516F2E"/>
    <w:rsid w:val="0051724D"/>
    <w:rsid w:val="005238FC"/>
    <w:rsid w:val="0052390D"/>
    <w:rsid w:val="00526EDD"/>
    <w:rsid w:val="0053002B"/>
    <w:rsid w:val="00530659"/>
    <w:rsid w:val="00531C25"/>
    <w:rsid w:val="00533758"/>
    <w:rsid w:val="00534B34"/>
    <w:rsid w:val="00535747"/>
    <w:rsid w:val="00536080"/>
    <w:rsid w:val="0053650B"/>
    <w:rsid w:val="00536A56"/>
    <w:rsid w:val="005376F5"/>
    <w:rsid w:val="0054241D"/>
    <w:rsid w:val="0054317F"/>
    <w:rsid w:val="00545A3F"/>
    <w:rsid w:val="00546178"/>
    <w:rsid w:val="00546E1E"/>
    <w:rsid w:val="00551F8F"/>
    <w:rsid w:val="00552FCC"/>
    <w:rsid w:val="00556541"/>
    <w:rsid w:val="0055797B"/>
    <w:rsid w:val="0056047E"/>
    <w:rsid w:val="005630DB"/>
    <w:rsid w:val="00564F05"/>
    <w:rsid w:val="00564FE8"/>
    <w:rsid w:val="00567830"/>
    <w:rsid w:val="00567B60"/>
    <w:rsid w:val="00567F5B"/>
    <w:rsid w:val="0057004B"/>
    <w:rsid w:val="00570B12"/>
    <w:rsid w:val="005802D3"/>
    <w:rsid w:val="0058039B"/>
    <w:rsid w:val="00580F63"/>
    <w:rsid w:val="0058250E"/>
    <w:rsid w:val="00583791"/>
    <w:rsid w:val="005838C6"/>
    <w:rsid w:val="00583C42"/>
    <w:rsid w:val="00596415"/>
    <w:rsid w:val="005A0B1A"/>
    <w:rsid w:val="005A0EC4"/>
    <w:rsid w:val="005A1C5A"/>
    <w:rsid w:val="005A6F6B"/>
    <w:rsid w:val="005A75E5"/>
    <w:rsid w:val="005B0706"/>
    <w:rsid w:val="005B14A9"/>
    <w:rsid w:val="005B37C6"/>
    <w:rsid w:val="005B3E41"/>
    <w:rsid w:val="005B49A5"/>
    <w:rsid w:val="005B4E1C"/>
    <w:rsid w:val="005B52ED"/>
    <w:rsid w:val="005B766B"/>
    <w:rsid w:val="005C3BEF"/>
    <w:rsid w:val="005C415D"/>
    <w:rsid w:val="005C61EB"/>
    <w:rsid w:val="005C6C6A"/>
    <w:rsid w:val="005D2E06"/>
    <w:rsid w:val="005D50C5"/>
    <w:rsid w:val="005D74E1"/>
    <w:rsid w:val="005E211B"/>
    <w:rsid w:val="005E3622"/>
    <w:rsid w:val="005E5A27"/>
    <w:rsid w:val="005E6319"/>
    <w:rsid w:val="005F1626"/>
    <w:rsid w:val="005F2639"/>
    <w:rsid w:val="005F32F5"/>
    <w:rsid w:val="005F4D47"/>
    <w:rsid w:val="006005CC"/>
    <w:rsid w:val="00602167"/>
    <w:rsid w:val="00602968"/>
    <w:rsid w:val="006032FD"/>
    <w:rsid w:val="006037C1"/>
    <w:rsid w:val="00604FC1"/>
    <w:rsid w:val="00605C03"/>
    <w:rsid w:val="0061274A"/>
    <w:rsid w:val="00613356"/>
    <w:rsid w:val="0061387F"/>
    <w:rsid w:val="006157A2"/>
    <w:rsid w:val="00617E16"/>
    <w:rsid w:val="00620878"/>
    <w:rsid w:val="00624DA8"/>
    <w:rsid w:val="00630E80"/>
    <w:rsid w:val="00632FF5"/>
    <w:rsid w:val="0063512B"/>
    <w:rsid w:val="0063639E"/>
    <w:rsid w:val="00640408"/>
    <w:rsid w:val="00642CA0"/>
    <w:rsid w:val="0064566C"/>
    <w:rsid w:val="00647166"/>
    <w:rsid w:val="0064748E"/>
    <w:rsid w:val="00647AA6"/>
    <w:rsid w:val="00653319"/>
    <w:rsid w:val="0065368C"/>
    <w:rsid w:val="00653C82"/>
    <w:rsid w:val="0066074B"/>
    <w:rsid w:val="00664C40"/>
    <w:rsid w:val="006650CF"/>
    <w:rsid w:val="006739A3"/>
    <w:rsid w:val="00673B97"/>
    <w:rsid w:val="00673D18"/>
    <w:rsid w:val="00674D64"/>
    <w:rsid w:val="00675A2F"/>
    <w:rsid w:val="006822DD"/>
    <w:rsid w:val="006830A0"/>
    <w:rsid w:val="00684D0A"/>
    <w:rsid w:val="00685268"/>
    <w:rsid w:val="00685EBB"/>
    <w:rsid w:val="0068758B"/>
    <w:rsid w:val="00693310"/>
    <w:rsid w:val="00693744"/>
    <w:rsid w:val="00693AA8"/>
    <w:rsid w:val="0069608F"/>
    <w:rsid w:val="0069686C"/>
    <w:rsid w:val="006A2D7B"/>
    <w:rsid w:val="006A3A6D"/>
    <w:rsid w:val="006A44F4"/>
    <w:rsid w:val="006B0DA6"/>
    <w:rsid w:val="006B0EDD"/>
    <w:rsid w:val="006B3096"/>
    <w:rsid w:val="006B3F7B"/>
    <w:rsid w:val="006B5F39"/>
    <w:rsid w:val="006C1566"/>
    <w:rsid w:val="006C47DA"/>
    <w:rsid w:val="006C4DB6"/>
    <w:rsid w:val="006C51EC"/>
    <w:rsid w:val="006C54AD"/>
    <w:rsid w:val="006C6635"/>
    <w:rsid w:val="006C73F1"/>
    <w:rsid w:val="006D2C01"/>
    <w:rsid w:val="006D3AD3"/>
    <w:rsid w:val="006E44BB"/>
    <w:rsid w:val="006F0AC5"/>
    <w:rsid w:val="006F59F1"/>
    <w:rsid w:val="006F7637"/>
    <w:rsid w:val="0070273C"/>
    <w:rsid w:val="00703A93"/>
    <w:rsid w:val="00704046"/>
    <w:rsid w:val="00704304"/>
    <w:rsid w:val="0070549E"/>
    <w:rsid w:val="00705797"/>
    <w:rsid w:val="007068EC"/>
    <w:rsid w:val="00706A9D"/>
    <w:rsid w:val="00711549"/>
    <w:rsid w:val="00712139"/>
    <w:rsid w:val="007123DF"/>
    <w:rsid w:val="00712FAA"/>
    <w:rsid w:val="0071476C"/>
    <w:rsid w:val="00715E89"/>
    <w:rsid w:val="00717ED5"/>
    <w:rsid w:val="00720F1C"/>
    <w:rsid w:val="00722037"/>
    <w:rsid w:val="00724DE7"/>
    <w:rsid w:val="00725886"/>
    <w:rsid w:val="00725D8C"/>
    <w:rsid w:val="00731724"/>
    <w:rsid w:val="007326CB"/>
    <w:rsid w:val="00736690"/>
    <w:rsid w:val="00736ECF"/>
    <w:rsid w:val="00740ACE"/>
    <w:rsid w:val="00740B6F"/>
    <w:rsid w:val="0074268E"/>
    <w:rsid w:val="00743350"/>
    <w:rsid w:val="00743BE1"/>
    <w:rsid w:val="007501B5"/>
    <w:rsid w:val="00750B6A"/>
    <w:rsid w:val="00751048"/>
    <w:rsid w:val="00755EA2"/>
    <w:rsid w:val="00756B23"/>
    <w:rsid w:val="00757496"/>
    <w:rsid w:val="007661A9"/>
    <w:rsid w:val="0077017B"/>
    <w:rsid w:val="007759A7"/>
    <w:rsid w:val="00781C0F"/>
    <w:rsid w:val="00783048"/>
    <w:rsid w:val="00783220"/>
    <w:rsid w:val="007838AF"/>
    <w:rsid w:val="0078422D"/>
    <w:rsid w:val="0078435C"/>
    <w:rsid w:val="00784658"/>
    <w:rsid w:val="00785E6F"/>
    <w:rsid w:val="007870B0"/>
    <w:rsid w:val="007877C4"/>
    <w:rsid w:val="00793C54"/>
    <w:rsid w:val="00793E61"/>
    <w:rsid w:val="0079656C"/>
    <w:rsid w:val="00797447"/>
    <w:rsid w:val="007976DB"/>
    <w:rsid w:val="00797BDF"/>
    <w:rsid w:val="007A00FA"/>
    <w:rsid w:val="007A016F"/>
    <w:rsid w:val="007A13D3"/>
    <w:rsid w:val="007A1989"/>
    <w:rsid w:val="007A19A6"/>
    <w:rsid w:val="007A1F40"/>
    <w:rsid w:val="007A3337"/>
    <w:rsid w:val="007A41C3"/>
    <w:rsid w:val="007A47EF"/>
    <w:rsid w:val="007A5C7A"/>
    <w:rsid w:val="007A719A"/>
    <w:rsid w:val="007B00BC"/>
    <w:rsid w:val="007B1B01"/>
    <w:rsid w:val="007B34E3"/>
    <w:rsid w:val="007C06CB"/>
    <w:rsid w:val="007C1238"/>
    <w:rsid w:val="007C1DD5"/>
    <w:rsid w:val="007C283E"/>
    <w:rsid w:val="007C608C"/>
    <w:rsid w:val="007C6122"/>
    <w:rsid w:val="007D0F53"/>
    <w:rsid w:val="007D18AF"/>
    <w:rsid w:val="007D58A7"/>
    <w:rsid w:val="007D766A"/>
    <w:rsid w:val="007E001D"/>
    <w:rsid w:val="007E05AF"/>
    <w:rsid w:val="007E0A65"/>
    <w:rsid w:val="007E34C0"/>
    <w:rsid w:val="007E4A2B"/>
    <w:rsid w:val="007E64E8"/>
    <w:rsid w:val="007E671B"/>
    <w:rsid w:val="007E6A31"/>
    <w:rsid w:val="007E73B6"/>
    <w:rsid w:val="007F0482"/>
    <w:rsid w:val="007F0BE2"/>
    <w:rsid w:val="007F20A1"/>
    <w:rsid w:val="007F64B9"/>
    <w:rsid w:val="007F7363"/>
    <w:rsid w:val="00801AF7"/>
    <w:rsid w:val="008046AB"/>
    <w:rsid w:val="00804782"/>
    <w:rsid w:val="00804908"/>
    <w:rsid w:val="00807522"/>
    <w:rsid w:val="00807DB8"/>
    <w:rsid w:val="00807EDD"/>
    <w:rsid w:val="008108E7"/>
    <w:rsid w:val="008145E7"/>
    <w:rsid w:val="008153F7"/>
    <w:rsid w:val="00815B64"/>
    <w:rsid w:val="00815FDD"/>
    <w:rsid w:val="008178C6"/>
    <w:rsid w:val="008266DF"/>
    <w:rsid w:val="00826EF8"/>
    <w:rsid w:val="008275E3"/>
    <w:rsid w:val="00830099"/>
    <w:rsid w:val="008329A1"/>
    <w:rsid w:val="00833272"/>
    <w:rsid w:val="008377A4"/>
    <w:rsid w:val="00837E77"/>
    <w:rsid w:val="00840844"/>
    <w:rsid w:val="008408BD"/>
    <w:rsid w:val="00840AE4"/>
    <w:rsid w:val="00843F9D"/>
    <w:rsid w:val="0084524A"/>
    <w:rsid w:val="0084598B"/>
    <w:rsid w:val="008512F1"/>
    <w:rsid w:val="00852BF9"/>
    <w:rsid w:val="00856E24"/>
    <w:rsid w:val="00860A40"/>
    <w:rsid w:val="0086379A"/>
    <w:rsid w:val="00864745"/>
    <w:rsid w:val="00873A1E"/>
    <w:rsid w:val="00874009"/>
    <w:rsid w:val="0087478B"/>
    <w:rsid w:val="008757B8"/>
    <w:rsid w:val="008766AD"/>
    <w:rsid w:val="008778B9"/>
    <w:rsid w:val="00880589"/>
    <w:rsid w:val="00880A3E"/>
    <w:rsid w:val="008810F9"/>
    <w:rsid w:val="00882860"/>
    <w:rsid w:val="00886CB2"/>
    <w:rsid w:val="00890AE8"/>
    <w:rsid w:val="008910D2"/>
    <w:rsid w:val="00892C56"/>
    <w:rsid w:val="00893483"/>
    <w:rsid w:val="00894882"/>
    <w:rsid w:val="008A03FC"/>
    <w:rsid w:val="008A0980"/>
    <w:rsid w:val="008A1183"/>
    <w:rsid w:val="008A4786"/>
    <w:rsid w:val="008A479E"/>
    <w:rsid w:val="008A6C7E"/>
    <w:rsid w:val="008A7B58"/>
    <w:rsid w:val="008B08D8"/>
    <w:rsid w:val="008B122A"/>
    <w:rsid w:val="008B12D7"/>
    <w:rsid w:val="008B482E"/>
    <w:rsid w:val="008B56DB"/>
    <w:rsid w:val="008B7F73"/>
    <w:rsid w:val="008C007D"/>
    <w:rsid w:val="008C0A63"/>
    <w:rsid w:val="008C393A"/>
    <w:rsid w:val="008C5F3C"/>
    <w:rsid w:val="008C6B70"/>
    <w:rsid w:val="008C6FE7"/>
    <w:rsid w:val="008D1D23"/>
    <w:rsid w:val="008D4F48"/>
    <w:rsid w:val="008E0124"/>
    <w:rsid w:val="008E120C"/>
    <w:rsid w:val="008E58B4"/>
    <w:rsid w:val="008F0361"/>
    <w:rsid w:val="008F504E"/>
    <w:rsid w:val="008F57B0"/>
    <w:rsid w:val="008F65D8"/>
    <w:rsid w:val="008F703A"/>
    <w:rsid w:val="00901E1A"/>
    <w:rsid w:val="00902419"/>
    <w:rsid w:val="00903A2A"/>
    <w:rsid w:val="009049F4"/>
    <w:rsid w:val="00905542"/>
    <w:rsid w:val="00907C15"/>
    <w:rsid w:val="00911018"/>
    <w:rsid w:val="00912E05"/>
    <w:rsid w:val="00916EC5"/>
    <w:rsid w:val="0092091D"/>
    <w:rsid w:val="00922A3F"/>
    <w:rsid w:val="00922C6B"/>
    <w:rsid w:val="0092438E"/>
    <w:rsid w:val="00925B1C"/>
    <w:rsid w:val="00925CD5"/>
    <w:rsid w:val="009270DF"/>
    <w:rsid w:val="0093111B"/>
    <w:rsid w:val="00931491"/>
    <w:rsid w:val="00934947"/>
    <w:rsid w:val="00934DB1"/>
    <w:rsid w:val="00934DFC"/>
    <w:rsid w:val="00936B8E"/>
    <w:rsid w:val="00941960"/>
    <w:rsid w:val="00946456"/>
    <w:rsid w:val="0094648D"/>
    <w:rsid w:val="00947CD5"/>
    <w:rsid w:val="009503A0"/>
    <w:rsid w:val="00950D25"/>
    <w:rsid w:val="00950D46"/>
    <w:rsid w:val="00951307"/>
    <w:rsid w:val="0095432D"/>
    <w:rsid w:val="00955CDE"/>
    <w:rsid w:val="00956BFF"/>
    <w:rsid w:val="009637A2"/>
    <w:rsid w:val="00965A21"/>
    <w:rsid w:val="00971871"/>
    <w:rsid w:val="00971AB8"/>
    <w:rsid w:val="00972E48"/>
    <w:rsid w:val="0097388C"/>
    <w:rsid w:val="00974FA0"/>
    <w:rsid w:val="00977100"/>
    <w:rsid w:val="009773BE"/>
    <w:rsid w:val="009819DF"/>
    <w:rsid w:val="00981D81"/>
    <w:rsid w:val="009836D9"/>
    <w:rsid w:val="00984C19"/>
    <w:rsid w:val="00984F42"/>
    <w:rsid w:val="00985585"/>
    <w:rsid w:val="00990091"/>
    <w:rsid w:val="009921E2"/>
    <w:rsid w:val="00993B14"/>
    <w:rsid w:val="00993C11"/>
    <w:rsid w:val="009960E1"/>
    <w:rsid w:val="00996A97"/>
    <w:rsid w:val="009A16EA"/>
    <w:rsid w:val="009A1C2F"/>
    <w:rsid w:val="009A3529"/>
    <w:rsid w:val="009A3B44"/>
    <w:rsid w:val="009A6C1C"/>
    <w:rsid w:val="009A7727"/>
    <w:rsid w:val="009A7DDB"/>
    <w:rsid w:val="009B1DCF"/>
    <w:rsid w:val="009B3E25"/>
    <w:rsid w:val="009C234E"/>
    <w:rsid w:val="009C63B9"/>
    <w:rsid w:val="009C6877"/>
    <w:rsid w:val="009C7A74"/>
    <w:rsid w:val="009C7E57"/>
    <w:rsid w:val="009D3FD1"/>
    <w:rsid w:val="009D6BAB"/>
    <w:rsid w:val="009E2948"/>
    <w:rsid w:val="009E2A7E"/>
    <w:rsid w:val="009E3757"/>
    <w:rsid w:val="009E5A09"/>
    <w:rsid w:val="009E6799"/>
    <w:rsid w:val="009F0328"/>
    <w:rsid w:val="009F0E5A"/>
    <w:rsid w:val="009F2A94"/>
    <w:rsid w:val="009F323F"/>
    <w:rsid w:val="00A06524"/>
    <w:rsid w:val="00A10DCA"/>
    <w:rsid w:val="00A120C4"/>
    <w:rsid w:val="00A128D9"/>
    <w:rsid w:val="00A14491"/>
    <w:rsid w:val="00A220AF"/>
    <w:rsid w:val="00A228A1"/>
    <w:rsid w:val="00A23686"/>
    <w:rsid w:val="00A255A9"/>
    <w:rsid w:val="00A262AF"/>
    <w:rsid w:val="00A343E1"/>
    <w:rsid w:val="00A36D66"/>
    <w:rsid w:val="00A36E6B"/>
    <w:rsid w:val="00A37686"/>
    <w:rsid w:val="00A476A7"/>
    <w:rsid w:val="00A516ED"/>
    <w:rsid w:val="00A54AA4"/>
    <w:rsid w:val="00A561A7"/>
    <w:rsid w:val="00A56E10"/>
    <w:rsid w:val="00A57EB7"/>
    <w:rsid w:val="00A60911"/>
    <w:rsid w:val="00A628A4"/>
    <w:rsid w:val="00A632AD"/>
    <w:rsid w:val="00A6430E"/>
    <w:rsid w:val="00A6728E"/>
    <w:rsid w:val="00A71822"/>
    <w:rsid w:val="00A746EB"/>
    <w:rsid w:val="00A75CE1"/>
    <w:rsid w:val="00A76F54"/>
    <w:rsid w:val="00A8138E"/>
    <w:rsid w:val="00A84D71"/>
    <w:rsid w:val="00A86165"/>
    <w:rsid w:val="00A877DA"/>
    <w:rsid w:val="00A90A65"/>
    <w:rsid w:val="00A92191"/>
    <w:rsid w:val="00AA1BF5"/>
    <w:rsid w:val="00AA1FD5"/>
    <w:rsid w:val="00AA26EA"/>
    <w:rsid w:val="00AA3136"/>
    <w:rsid w:val="00AA3E31"/>
    <w:rsid w:val="00AA4A13"/>
    <w:rsid w:val="00AA6600"/>
    <w:rsid w:val="00AA6FB3"/>
    <w:rsid w:val="00AA7BF6"/>
    <w:rsid w:val="00AB05D6"/>
    <w:rsid w:val="00AB2FB9"/>
    <w:rsid w:val="00AB4B32"/>
    <w:rsid w:val="00AB5FC9"/>
    <w:rsid w:val="00AC3078"/>
    <w:rsid w:val="00AC771A"/>
    <w:rsid w:val="00AD0262"/>
    <w:rsid w:val="00AD204C"/>
    <w:rsid w:val="00AD51C8"/>
    <w:rsid w:val="00AD5649"/>
    <w:rsid w:val="00AE0928"/>
    <w:rsid w:val="00AE1FE4"/>
    <w:rsid w:val="00AE2D1F"/>
    <w:rsid w:val="00AE34C9"/>
    <w:rsid w:val="00AE5C80"/>
    <w:rsid w:val="00AE6A58"/>
    <w:rsid w:val="00AF5791"/>
    <w:rsid w:val="00AF7A81"/>
    <w:rsid w:val="00B005AF"/>
    <w:rsid w:val="00B03D7D"/>
    <w:rsid w:val="00B07D6D"/>
    <w:rsid w:val="00B159E9"/>
    <w:rsid w:val="00B16ECD"/>
    <w:rsid w:val="00B20777"/>
    <w:rsid w:val="00B21224"/>
    <w:rsid w:val="00B24460"/>
    <w:rsid w:val="00B2473A"/>
    <w:rsid w:val="00B24CBD"/>
    <w:rsid w:val="00B253E9"/>
    <w:rsid w:val="00B329D9"/>
    <w:rsid w:val="00B34E90"/>
    <w:rsid w:val="00B34EFA"/>
    <w:rsid w:val="00B35614"/>
    <w:rsid w:val="00B35A1B"/>
    <w:rsid w:val="00B42C1F"/>
    <w:rsid w:val="00B44DCE"/>
    <w:rsid w:val="00B453B9"/>
    <w:rsid w:val="00B51111"/>
    <w:rsid w:val="00B5389B"/>
    <w:rsid w:val="00B55A5D"/>
    <w:rsid w:val="00B61EC7"/>
    <w:rsid w:val="00B632A2"/>
    <w:rsid w:val="00B63B98"/>
    <w:rsid w:val="00B641EC"/>
    <w:rsid w:val="00B64333"/>
    <w:rsid w:val="00B66157"/>
    <w:rsid w:val="00B676F0"/>
    <w:rsid w:val="00B70BCD"/>
    <w:rsid w:val="00B7133F"/>
    <w:rsid w:val="00B729F8"/>
    <w:rsid w:val="00B72D32"/>
    <w:rsid w:val="00B735B3"/>
    <w:rsid w:val="00B73EE7"/>
    <w:rsid w:val="00B74A0A"/>
    <w:rsid w:val="00B75B2A"/>
    <w:rsid w:val="00B76E00"/>
    <w:rsid w:val="00B77229"/>
    <w:rsid w:val="00B77EAC"/>
    <w:rsid w:val="00B8015D"/>
    <w:rsid w:val="00B805B7"/>
    <w:rsid w:val="00B81098"/>
    <w:rsid w:val="00B82D17"/>
    <w:rsid w:val="00B836A2"/>
    <w:rsid w:val="00B84842"/>
    <w:rsid w:val="00B87AC8"/>
    <w:rsid w:val="00B90950"/>
    <w:rsid w:val="00B909E5"/>
    <w:rsid w:val="00B91BEE"/>
    <w:rsid w:val="00B924D5"/>
    <w:rsid w:val="00B9499D"/>
    <w:rsid w:val="00BA1576"/>
    <w:rsid w:val="00BA3987"/>
    <w:rsid w:val="00BA7B08"/>
    <w:rsid w:val="00BB04BF"/>
    <w:rsid w:val="00BB081F"/>
    <w:rsid w:val="00BB12F7"/>
    <w:rsid w:val="00BB19B7"/>
    <w:rsid w:val="00BB293A"/>
    <w:rsid w:val="00BB3B2C"/>
    <w:rsid w:val="00BB45AC"/>
    <w:rsid w:val="00BB4D3C"/>
    <w:rsid w:val="00BC09E3"/>
    <w:rsid w:val="00BC147C"/>
    <w:rsid w:val="00BC195F"/>
    <w:rsid w:val="00BC4898"/>
    <w:rsid w:val="00BC4B68"/>
    <w:rsid w:val="00BC622C"/>
    <w:rsid w:val="00BC71BA"/>
    <w:rsid w:val="00BD0427"/>
    <w:rsid w:val="00BD0D9F"/>
    <w:rsid w:val="00BD107C"/>
    <w:rsid w:val="00BD1735"/>
    <w:rsid w:val="00BD24D8"/>
    <w:rsid w:val="00BD2CAA"/>
    <w:rsid w:val="00BD4C95"/>
    <w:rsid w:val="00BD4CB8"/>
    <w:rsid w:val="00BD6B89"/>
    <w:rsid w:val="00BE12CC"/>
    <w:rsid w:val="00BE29A5"/>
    <w:rsid w:val="00BE41F5"/>
    <w:rsid w:val="00BE4777"/>
    <w:rsid w:val="00BE59C2"/>
    <w:rsid w:val="00BE764A"/>
    <w:rsid w:val="00BF0501"/>
    <w:rsid w:val="00BF437C"/>
    <w:rsid w:val="00C01138"/>
    <w:rsid w:val="00C01277"/>
    <w:rsid w:val="00C03B0B"/>
    <w:rsid w:val="00C05C1D"/>
    <w:rsid w:val="00C06682"/>
    <w:rsid w:val="00C07100"/>
    <w:rsid w:val="00C11414"/>
    <w:rsid w:val="00C11CEA"/>
    <w:rsid w:val="00C16097"/>
    <w:rsid w:val="00C1636F"/>
    <w:rsid w:val="00C17C6E"/>
    <w:rsid w:val="00C17FE0"/>
    <w:rsid w:val="00C22840"/>
    <w:rsid w:val="00C25717"/>
    <w:rsid w:val="00C2782E"/>
    <w:rsid w:val="00C303EC"/>
    <w:rsid w:val="00C32159"/>
    <w:rsid w:val="00C34044"/>
    <w:rsid w:val="00C37C28"/>
    <w:rsid w:val="00C40D20"/>
    <w:rsid w:val="00C43B46"/>
    <w:rsid w:val="00C4472D"/>
    <w:rsid w:val="00C45401"/>
    <w:rsid w:val="00C45FA1"/>
    <w:rsid w:val="00C47D33"/>
    <w:rsid w:val="00C53719"/>
    <w:rsid w:val="00C53ECD"/>
    <w:rsid w:val="00C565B8"/>
    <w:rsid w:val="00C629AB"/>
    <w:rsid w:val="00C7099A"/>
    <w:rsid w:val="00C70BC2"/>
    <w:rsid w:val="00C76612"/>
    <w:rsid w:val="00C76F4B"/>
    <w:rsid w:val="00C8282D"/>
    <w:rsid w:val="00C83BFA"/>
    <w:rsid w:val="00C84380"/>
    <w:rsid w:val="00C866A6"/>
    <w:rsid w:val="00C86773"/>
    <w:rsid w:val="00C91ED7"/>
    <w:rsid w:val="00C93B6D"/>
    <w:rsid w:val="00C93ED4"/>
    <w:rsid w:val="00C9582B"/>
    <w:rsid w:val="00C96F1C"/>
    <w:rsid w:val="00C97D77"/>
    <w:rsid w:val="00CA064F"/>
    <w:rsid w:val="00CA1F7E"/>
    <w:rsid w:val="00CA32B1"/>
    <w:rsid w:val="00CA32EB"/>
    <w:rsid w:val="00CA582C"/>
    <w:rsid w:val="00CA5F18"/>
    <w:rsid w:val="00CA68CD"/>
    <w:rsid w:val="00CA69C1"/>
    <w:rsid w:val="00CA6B54"/>
    <w:rsid w:val="00CA75CE"/>
    <w:rsid w:val="00CB042C"/>
    <w:rsid w:val="00CB19F7"/>
    <w:rsid w:val="00CB1F0E"/>
    <w:rsid w:val="00CB3B0D"/>
    <w:rsid w:val="00CB7450"/>
    <w:rsid w:val="00CC10B1"/>
    <w:rsid w:val="00CC1664"/>
    <w:rsid w:val="00CC17F3"/>
    <w:rsid w:val="00CC27C5"/>
    <w:rsid w:val="00CC3497"/>
    <w:rsid w:val="00CC3786"/>
    <w:rsid w:val="00CC6C2F"/>
    <w:rsid w:val="00CD11F7"/>
    <w:rsid w:val="00CD2D8C"/>
    <w:rsid w:val="00CD2ECF"/>
    <w:rsid w:val="00CD326A"/>
    <w:rsid w:val="00CD33F2"/>
    <w:rsid w:val="00CD382F"/>
    <w:rsid w:val="00CD567D"/>
    <w:rsid w:val="00CE1033"/>
    <w:rsid w:val="00CE15C8"/>
    <w:rsid w:val="00CE4753"/>
    <w:rsid w:val="00CE5C28"/>
    <w:rsid w:val="00CE7B62"/>
    <w:rsid w:val="00CF5428"/>
    <w:rsid w:val="00CF7404"/>
    <w:rsid w:val="00CF7E84"/>
    <w:rsid w:val="00D00822"/>
    <w:rsid w:val="00D017C5"/>
    <w:rsid w:val="00D01998"/>
    <w:rsid w:val="00D02243"/>
    <w:rsid w:val="00D026EF"/>
    <w:rsid w:val="00D02884"/>
    <w:rsid w:val="00D052B2"/>
    <w:rsid w:val="00D107BB"/>
    <w:rsid w:val="00D10BFB"/>
    <w:rsid w:val="00D12B9B"/>
    <w:rsid w:val="00D1371D"/>
    <w:rsid w:val="00D13D1A"/>
    <w:rsid w:val="00D16CBB"/>
    <w:rsid w:val="00D20533"/>
    <w:rsid w:val="00D25992"/>
    <w:rsid w:val="00D3786E"/>
    <w:rsid w:val="00D37CFA"/>
    <w:rsid w:val="00D37E69"/>
    <w:rsid w:val="00D40530"/>
    <w:rsid w:val="00D40AAD"/>
    <w:rsid w:val="00D4113A"/>
    <w:rsid w:val="00D43866"/>
    <w:rsid w:val="00D475D7"/>
    <w:rsid w:val="00D530DB"/>
    <w:rsid w:val="00D607A8"/>
    <w:rsid w:val="00D6144A"/>
    <w:rsid w:val="00D61FE8"/>
    <w:rsid w:val="00D65AD5"/>
    <w:rsid w:val="00D662E1"/>
    <w:rsid w:val="00D66601"/>
    <w:rsid w:val="00D667EF"/>
    <w:rsid w:val="00D72AC6"/>
    <w:rsid w:val="00D72C1F"/>
    <w:rsid w:val="00D76BE0"/>
    <w:rsid w:val="00D80FEC"/>
    <w:rsid w:val="00D819D3"/>
    <w:rsid w:val="00D845CB"/>
    <w:rsid w:val="00D862D5"/>
    <w:rsid w:val="00D87C48"/>
    <w:rsid w:val="00D91E07"/>
    <w:rsid w:val="00D94064"/>
    <w:rsid w:val="00D97871"/>
    <w:rsid w:val="00DA1C51"/>
    <w:rsid w:val="00DA5AC0"/>
    <w:rsid w:val="00DB1238"/>
    <w:rsid w:val="00DB24F8"/>
    <w:rsid w:val="00DC24F2"/>
    <w:rsid w:val="00DD0120"/>
    <w:rsid w:val="00DD1617"/>
    <w:rsid w:val="00DD20B1"/>
    <w:rsid w:val="00DD24FA"/>
    <w:rsid w:val="00DD47E8"/>
    <w:rsid w:val="00DD7B8C"/>
    <w:rsid w:val="00DE0ECA"/>
    <w:rsid w:val="00DE1BD4"/>
    <w:rsid w:val="00DE2DD2"/>
    <w:rsid w:val="00DF0EDD"/>
    <w:rsid w:val="00DF2AF6"/>
    <w:rsid w:val="00DF431C"/>
    <w:rsid w:val="00DF63E4"/>
    <w:rsid w:val="00E06ACD"/>
    <w:rsid w:val="00E126AF"/>
    <w:rsid w:val="00E128EB"/>
    <w:rsid w:val="00E14807"/>
    <w:rsid w:val="00E162BF"/>
    <w:rsid w:val="00E17AF4"/>
    <w:rsid w:val="00E21391"/>
    <w:rsid w:val="00E30D30"/>
    <w:rsid w:val="00E310D6"/>
    <w:rsid w:val="00E33454"/>
    <w:rsid w:val="00E33ECD"/>
    <w:rsid w:val="00E40B62"/>
    <w:rsid w:val="00E42689"/>
    <w:rsid w:val="00E4375C"/>
    <w:rsid w:val="00E45E91"/>
    <w:rsid w:val="00E478EC"/>
    <w:rsid w:val="00E53DCA"/>
    <w:rsid w:val="00E54176"/>
    <w:rsid w:val="00E551B1"/>
    <w:rsid w:val="00E5623B"/>
    <w:rsid w:val="00E567A9"/>
    <w:rsid w:val="00E643FF"/>
    <w:rsid w:val="00E6590D"/>
    <w:rsid w:val="00E72B15"/>
    <w:rsid w:val="00E756B2"/>
    <w:rsid w:val="00E75C90"/>
    <w:rsid w:val="00E8460B"/>
    <w:rsid w:val="00E85101"/>
    <w:rsid w:val="00E85305"/>
    <w:rsid w:val="00E8550D"/>
    <w:rsid w:val="00E87257"/>
    <w:rsid w:val="00E91468"/>
    <w:rsid w:val="00E93DCC"/>
    <w:rsid w:val="00E969D8"/>
    <w:rsid w:val="00E97DA2"/>
    <w:rsid w:val="00EA19B6"/>
    <w:rsid w:val="00EA320D"/>
    <w:rsid w:val="00EA5F83"/>
    <w:rsid w:val="00EA794D"/>
    <w:rsid w:val="00EB282F"/>
    <w:rsid w:val="00EB29F9"/>
    <w:rsid w:val="00EB2E04"/>
    <w:rsid w:val="00EB4D70"/>
    <w:rsid w:val="00EB6A04"/>
    <w:rsid w:val="00EB6EC8"/>
    <w:rsid w:val="00EC2E6E"/>
    <w:rsid w:val="00ED21B9"/>
    <w:rsid w:val="00EE24CE"/>
    <w:rsid w:val="00EE5E3C"/>
    <w:rsid w:val="00EE7FC0"/>
    <w:rsid w:val="00EF0110"/>
    <w:rsid w:val="00EF0743"/>
    <w:rsid w:val="00EF1120"/>
    <w:rsid w:val="00EF1D16"/>
    <w:rsid w:val="00EF60DC"/>
    <w:rsid w:val="00EF6B9E"/>
    <w:rsid w:val="00F0066A"/>
    <w:rsid w:val="00F01B94"/>
    <w:rsid w:val="00F0279B"/>
    <w:rsid w:val="00F04C25"/>
    <w:rsid w:val="00F075BF"/>
    <w:rsid w:val="00F12119"/>
    <w:rsid w:val="00F147C6"/>
    <w:rsid w:val="00F166F2"/>
    <w:rsid w:val="00F22097"/>
    <w:rsid w:val="00F234DA"/>
    <w:rsid w:val="00F240DA"/>
    <w:rsid w:val="00F2644C"/>
    <w:rsid w:val="00F26585"/>
    <w:rsid w:val="00F26998"/>
    <w:rsid w:val="00F2700C"/>
    <w:rsid w:val="00F27241"/>
    <w:rsid w:val="00F2743F"/>
    <w:rsid w:val="00F27A5A"/>
    <w:rsid w:val="00F27F0C"/>
    <w:rsid w:val="00F32E61"/>
    <w:rsid w:val="00F345FE"/>
    <w:rsid w:val="00F3521C"/>
    <w:rsid w:val="00F35B00"/>
    <w:rsid w:val="00F36592"/>
    <w:rsid w:val="00F37F25"/>
    <w:rsid w:val="00F42250"/>
    <w:rsid w:val="00F423ED"/>
    <w:rsid w:val="00F45B54"/>
    <w:rsid w:val="00F45FEE"/>
    <w:rsid w:val="00F46239"/>
    <w:rsid w:val="00F46C61"/>
    <w:rsid w:val="00F47FCE"/>
    <w:rsid w:val="00F47FD2"/>
    <w:rsid w:val="00F507A2"/>
    <w:rsid w:val="00F514EC"/>
    <w:rsid w:val="00F51C7B"/>
    <w:rsid w:val="00F557B5"/>
    <w:rsid w:val="00F55A37"/>
    <w:rsid w:val="00F55AD5"/>
    <w:rsid w:val="00F6085E"/>
    <w:rsid w:val="00F75F7E"/>
    <w:rsid w:val="00F760F8"/>
    <w:rsid w:val="00F76D63"/>
    <w:rsid w:val="00F77966"/>
    <w:rsid w:val="00F81B99"/>
    <w:rsid w:val="00F82158"/>
    <w:rsid w:val="00F84FED"/>
    <w:rsid w:val="00F91F01"/>
    <w:rsid w:val="00F933DE"/>
    <w:rsid w:val="00F95000"/>
    <w:rsid w:val="00F96244"/>
    <w:rsid w:val="00F976E6"/>
    <w:rsid w:val="00FA0308"/>
    <w:rsid w:val="00FA267E"/>
    <w:rsid w:val="00FB0F1F"/>
    <w:rsid w:val="00FB7566"/>
    <w:rsid w:val="00FC4890"/>
    <w:rsid w:val="00FD07C4"/>
    <w:rsid w:val="00FD139F"/>
    <w:rsid w:val="00FD2DAB"/>
    <w:rsid w:val="00FD612F"/>
    <w:rsid w:val="00FD682B"/>
    <w:rsid w:val="00FE187B"/>
    <w:rsid w:val="00FE4BFA"/>
    <w:rsid w:val="00FE7923"/>
    <w:rsid w:val="00FF198C"/>
    <w:rsid w:val="00FF49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59E9"/>
  </w:style>
  <w:style w:type="paragraph" w:styleId="1">
    <w:name w:val="heading 1"/>
    <w:basedOn w:val="a"/>
    <w:link w:val="10"/>
    <w:uiPriority w:val="9"/>
    <w:qFormat/>
    <w:rsid w:val="00815FD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AB2FB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E764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1"/>
    <w:uiPriority w:val="59"/>
    <w:rsid w:val="00E148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0F1495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815FDD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5">
    <w:name w:val="No Spacing"/>
    <w:uiPriority w:val="1"/>
    <w:qFormat/>
    <w:rsid w:val="00815FDD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listparagraph">
    <w:name w:val="listparagraph"/>
    <w:basedOn w:val="a"/>
    <w:rsid w:val="00815F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815FDD"/>
  </w:style>
  <w:style w:type="character" w:customStyle="1" w:styleId="Zag11">
    <w:name w:val="Zag_11"/>
    <w:rsid w:val="00A71822"/>
  </w:style>
  <w:style w:type="character" w:customStyle="1" w:styleId="20">
    <w:name w:val="Заголовок 2 Знак"/>
    <w:basedOn w:val="a0"/>
    <w:link w:val="2"/>
    <w:uiPriority w:val="9"/>
    <w:rsid w:val="00AB2FB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a6">
    <w:name w:val="Hyperlink"/>
    <w:basedOn w:val="a0"/>
    <w:uiPriority w:val="99"/>
    <w:semiHidden/>
    <w:unhideWhenUsed/>
    <w:rsid w:val="00196A87"/>
    <w:rPr>
      <w:color w:val="0000FF"/>
      <w:u w:val="single"/>
    </w:rPr>
  </w:style>
  <w:style w:type="character" w:styleId="a7">
    <w:name w:val="Strong"/>
    <w:basedOn w:val="a0"/>
    <w:uiPriority w:val="22"/>
    <w:qFormat/>
    <w:rsid w:val="00F47FCE"/>
    <w:rPr>
      <w:b/>
      <w:bCs/>
    </w:rPr>
  </w:style>
  <w:style w:type="paragraph" w:customStyle="1" w:styleId="Default">
    <w:name w:val="Default"/>
    <w:rsid w:val="00F2699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8">
    <w:name w:val="Title"/>
    <w:basedOn w:val="a"/>
    <w:link w:val="a9"/>
    <w:qFormat/>
    <w:rsid w:val="00B84842"/>
    <w:pPr>
      <w:spacing w:after="0" w:line="240" w:lineRule="auto"/>
      <w:ind w:left="-720"/>
      <w:jc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character" w:customStyle="1" w:styleId="a9">
    <w:name w:val="Название Знак"/>
    <w:basedOn w:val="a0"/>
    <w:link w:val="a8"/>
    <w:rsid w:val="00B84842"/>
    <w:rPr>
      <w:rFonts w:ascii="Arial" w:eastAsia="Times New Roman" w:hAnsi="Arial" w:cs="Arial"/>
      <w:b/>
      <w:bCs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B8484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B84842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6422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03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20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020AA9-5D42-478C-BF9C-02F78086CB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</TotalTime>
  <Pages>1</Pages>
  <Words>1504</Words>
  <Characters>8576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10060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Lena</dc:creator>
  <cp:lastModifiedBy>RePack by Diakov</cp:lastModifiedBy>
  <cp:revision>97</cp:revision>
  <cp:lastPrinted>2019-07-11T09:45:00Z</cp:lastPrinted>
  <dcterms:created xsi:type="dcterms:W3CDTF">2018-07-19T07:59:00Z</dcterms:created>
  <dcterms:modified xsi:type="dcterms:W3CDTF">2019-07-11T09:45:00Z</dcterms:modified>
</cp:coreProperties>
</file>